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A0FE5" w14:textId="6E652D0E" w:rsidR="0079225A" w:rsidRPr="0079225A" w:rsidRDefault="006039B4" w:rsidP="00445C20">
      <w:pPr>
        <w:widowControl w:val="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6</w:t>
      </w:r>
      <w:r w:rsidR="0079225A" w:rsidRPr="0079225A">
        <w:rPr>
          <w:b/>
          <w:sz w:val="32"/>
          <w:szCs w:val="32"/>
        </w:rPr>
        <w:t>. ФИНАНСЫ</w:t>
      </w:r>
    </w:p>
    <w:p w14:paraId="7E5EAC3A" w14:textId="1B028B89" w:rsidR="0079225A" w:rsidRPr="00FD1223" w:rsidRDefault="006039B4" w:rsidP="008B5FB7">
      <w:pPr>
        <w:widowControl w:val="0"/>
        <w:spacing w:before="360"/>
        <w:jc w:val="center"/>
        <w:rPr>
          <w:b/>
          <w:caps/>
          <w:color w:val="000000"/>
          <w:sz w:val="28"/>
          <w:szCs w:val="28"/>
          <w:vertAlign w:val="superscript"/>
        </w:rPr>
      </w:pPr>
      <w:r>
        <w:rPr>
          <w:b/>
          <w:sz w:val="28"/>
          <w:szCs w:val="28"/>
        </w:rPr>
        <w:t>6</w:t>
      </w:r>
      <w:r w:rsidR="0079225A" w:rsidRPr="00FD1223">
        <w:rPr>
          <w:b/>
          <w:sz w:val="28"/>
          <w:szCs w:val="28"/>
        </w:rPr>
        <w:t xml:space="preserve">.1. </w:t>
      </w:r>
      <w:r w:rsidR="0079225A" w:rsidRPr="00FD1223">
        <w:rPr>
          <w:b/>
          <w:caps/>
          <w:sz w:val="28"/>
          <w:szCs w:val="28"/>
        </w:rPr>
        <w:t>ГОСУДАРСТВЕННЫЕ ФИНАНСЫ</w:t>
      </w:r>
    </w:p>
    <w:p w14:paraId="1102191F" w14:textId="3209D7B8" w:rsidR="0079225A" w:rsidRPr="00FD1223" w:rsidRDefault="006039B4" w:rsidP="00445C20">
      <w:pPr>
        <w:widowControl w:val="0"/>
        <w:spacing w:before="240" w:after="240"/>
        <w:jc w:val="center"/>
        <w:rPr>
          <w:b/>
        </w:rPr>
      </w:pPr>
      <w:r>
        <w:rPr>
          <w:b/>
        </w:rPr>
        <w:t>6</w:t>
      </w:r>
      <w:r w:rsidR="0079225A" w:rsidRPr="00FD1223">
        <w:rPr>
          <w:b/>
        </w:rPr>
        <w:t xml:space="preserve">.1.1. </w:t>
      </w:r>
      <w:r w:rsidR="0079225A" w:rsidRPr="00FD1223">
        <w:rPr>
          <w:b/>
          <w:caps/>
        </w:rPr>
        <w:t>Исполнение бюджета</w:t>
      </w:r>
      <w:r w:rsidR="0079225A" w:rsidRPr="00FD1223">
        <w:rPr>
          <w:b/>
        </w:rPr>
        <w:t xml:space="preserve"> </w:t>
      </w:r>
      <w:r w:rsidR="0079225A" w:rsidRPr="00FD1223">
        <w:rPr>
          <w:b/>
        </w:rPr>
        <w:br/>
        <w:t>(по данным Министерства финансов Алтайского края)</w:t>
      </w:r>
    </w:p>
    <w:p w14:paraId="30722201" w14:textId="77777777" w:rsidR="00F40F3A" w:rsidRPr="00FD1223" w:rsidRDefault="00F40F3A" w:rsidP="00F40F3A">
      <w:pPr>
        <w:widowControl w:val="0"/>
        <w:spacing w:before="240"/>
        <w:ind w:firstLine="709"/>
        <w:jc w:val="both"/>
      </w:pPr>
      <w:r>
        <w:t xml:space="preserve">За январь-июнь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консолидированный бюджет края исполнен </w:t>
      </w:r>
      <w:r>
        <w:br/>
      </w:r>
      <w:r w:rsidRPr="00FD1223">
        <w:t xml:space="preserve">по доходам на </w:t>
      </w:r>
      <w:r w:rsidRPr="00B52AF6">
        <w:t>95803</w:t>
      </w:r>
      <w:r>
        <w:t>,</w:t>
      </w:r>
      <w:r w:rsidRPr="00B52AF6">
        <w:t>1</w:t>
      </w:r>
      <w:r>
        <w:t xml:space="preserve"> </w:t>
      </w:r>
      <w:proofErr w:type="gramStart"/>
      <w:r w:rsidRPr="00FD1223">
        <w:t>млн</w:t>
      </w:r>
      <w:proofErr w:type="gramEnd"/>
      <w:r w:rsidRPr="00FD1223">
        <w:t xml:space="preserve"> рублей, в том числе по налоговым и неналоговым – </w:t>
      </w:r>
      <w:r>
        <w:br/>
      </w:r>
      <w:r w:rsidRPr="00FD1223">
        <w:t>на</w:t>
      </w:r>
      <w:r>
        <w:t xml:space="preserve"> </w:t>
      </w:r>
      <w:r w:rsidRPr="00B52AF6">
        <w:t>63663</w:t>
      </w:r>
      <w:r>
        <w:t>,</w:t>
      </w:r>
      <w:r w:rsidRPr="00B52AF6">
        <w:t xml:space="preserve">8 </w:t>
      </w:r>
      <w:r w:rsidRPr="00551822">
        <w:t>млн</w:t>
      </w:r>
      <w:r w:rsidRPr="00FD1223">
        <w:t xml:space="preserve"> рублей (</w:t>
      </w:r>
      <w:r w:rsidRPr="00B52AF6">
        <w:t>66</w:t>
      </w:r>
      <w:r>
        <w:t>,</w:t>
      </w:r>
      <w:r w:rsidRPr="00B52AF6">
        <w:t>5</w:t>
      </w:r>
      <w:r w:rsidRPr="00FD1223">
        <w:t>%).</w:t>
      </w:r>
    </w:p>
    <w:p w14:paraId="258F429A" w14:textId="77777777" w:rsidR="00F40F3A" w:rsidRPr="00D7114E" w:rsidRDefault="00F40F3A" w:rsidP="00F40F3A">
      <w:pPr>
        <w:keepNext/>
        <w:spacing w:before="160"/>
        <w:jc w:val="center"/>
        <w:rPr>
          <w:b/>
          <w:bCs/>
          <w:caps/>
          <w:sz w:val="22"/>
          <w:szCs w:val="22"/>
        </w:rPr>
      </w:pPr>
      <w:r w:rsidRPr="00D7114E">
        <w:rPr>
          <w:b/>
          <w:bCs/>
          <w:caps/>
          <w:sz w:val="22"/>
          <w:szCs w:val="22"/>
        </w:rPr>
        <w:t>Консолидированный бюджет края</w:t>
      </w:r>
    </w:p>
    <w:p w14:paraId="03FAD74E" w14:textId="77777777" w:rsidR="00F40F3A" w:rsidRPr="00D7114E" w:rsidRDefault="00F40F3A" w:rsidP="00F40F3A">
      <w:pPr>
        <w:keepNext/>
        <w:jc w:val="right"/>
        <w:rPr>
          <w:bCs/>
          <w:sz w:val="22"/>
          <w:szCs w:val="22"/>
        </w:rPr>
      </w:pPr>
      <w:proofErr w:type="gramStart"/>
      <w:r w:rsidRPr="00D7114E">
        <w:rPr>
          <w:bCs/>
          <w:sz w:val="22"/>
          <w:szCs w:val="22"/>
        </w:rPr>
        <w:t>млн</w:t>
      </w:r>
      <w:proofErr w:type="gramEnd"/>
      <w:r w:rsidRPr="00D7114E">
        <w:rPr>
          <w:bCs/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1158"/>
        <w:gridCol w:w="1159"/>
        <w:gridCol w:w="1311"/>
        <w:gridCol w:w="1159"/>
        <w:gridCol w:w="1159"/>
        <w:gridCol w:w="1315"/>
      </w:tblGrid>
      <w:tr w:rsidR="00F40F3A" w:rsidRPr="00D7114E" w14:paraId="56D4539E" w14:textId="77777777" w:rsidTr="00483E1D">
        <w:trPr>
          <w:tblCellSpacing w:w="20" w:type="dxa"/>
          <w:jc w:val="center"/>
        </w:trPr>
        <w:tc>
          <w:tcPr>
            <w:tcW w:w="983" w:type="pct"/>
            <w:vMerge w:val="restart"/>
            <w:shd w:val="clear" w:color="auto" w:fill="auto"/>
          </w:tcPr>
          <w:p w14:paraId="49227825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69" w:type="pct"/>
            <w:gridSpan w:val="3"/>
            <w:shd w:val="clear" w:color="auto" w:fill="auto"/>
            <w:vAlign w:val="center"/>
          </w:tcPr>
          <w:p w14:paraId="4A67EEBE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960" w:type="pct"/>
            <w:gridSpan w:val="3"/>
            <w:shd w:val="clear" w:color="auto" w:fill="auto"/>
            <w:vAlign w:val="center"/>
          </w:tcPr>
          <w:p w14:paraId="103EDDEC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2023</w:t>
            </w:r>
          </w:p>
        </w:tc>
      </w:tr>
      <w:tr w:rsidR="00F40F3A" w:rsidRPr="00D7114E" w14:paraId="3C8C122D" w14:textId="77777777" w:rsidTr="00483E1D">
        <w:trPr>
          <w:tblCellSpacing w:w="20" w:type="dxa"/>
          <w:jc w:val="center"/>
        </w:trPr>
        <w:tc>
          <w:tcPr>
            <w:tcW w:w="983" w:type="pct"/>
            <w:vMerge/>
            <w:shd w:val="clear" w:color="auto" w:fill="auto"/>
          </w:tcPr>
          <w:p w14:paraId="2A98A6AC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3D3ED8E5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14:paraId="2F139CD0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69" w:type="pct"/>
            <w:shd w:val="clear" w:color="auto" w:fill="auto"/>
          </w:tcPr>
          <w:p w14:paraId="1E73A651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профицит</w:t>
            </w:r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  <w:tc>
          <w:tcPr>
            <w:tcW w:w="628" w:type="pct"/>
            <w:shd w:val="clear" w:color="auto" w:fill="auto"/>
          </w:tcPr>
          <w:p w14:paraId="55C0213B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14:paraId="46C7A9ED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59" w:type="pct"/>
            <w:shd w:val="clear" w:color="auto" w:fill="auto"/>
          </w:tcPr>
          <w:p w14:paraId="74CECC99" w14:textId="77777777" w:rsidR="00F40F3A" w:rsidRPr="00D7114E" w:rsidRDefault="00F40F3A" w:rsidP="00483E1D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профицит</w:t>
            </w:r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</w:tr>
      <w:tr w:rsidR="00F40F3A" w:rsidRPr="00232A5A" w14:paraId="5BF3BA1D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64A22748" w14:textId="77777777" w:rsidR="00F40F3A" w:rsidRPr="00232A5A" w:rsidRDefault="00F40F3A" w:rsidP="00483E1D">
            <w:pPr>
              <w:spacing w:before="40"/>
              <w:ind w:left="-113" w:right="-113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Январь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BC9D451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10528,2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48E2F520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9609,1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5E2B453" w14:textId="77777777" w:rsidR="00F40F3A" w:rsidRPr="00232A5A" w:rsidRDefault="00F40F3A" w:rsidP="00483E1D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+919,1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252CBCFB" w14:textId="77777777" w:rsidR="00F40F3A" w:rsidRPr="00232A5A" w:rsidRDefault="00F40F3A" w:rsidP="00483E1D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12343,6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405AA115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8503,0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FE2696F" w14:textId="77777777" w:rsidR="00F40F3A" w:rsidRPr="00232A5A" w:rsidRDefault="00F40F3A" w:rsidP="00483E1D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+3840,6</w:t>
            </w:r>
          </w:p>
        </w:tc>
      </w:tr>
      <w:tr w:rsidR="00F40F3A" w:rsidRPr="00232A5A" w14:paraId="226746BB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3037CEDE" w14:textId="77777777" w:rsidR="00F40F3A" w:rsidRPr="00232A5A" w:rsidRDefault="00F40F3A" w:rsidP="00483E1D">
            <w:pPr>
              <w:spacing w:before="40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</w:t>
            </w:r>
            <w:r w:rsidRPr="00232A5A">
              <w:rPr>
                <w:sz w:val="22"/>
                <w:szCs w:val="22"/>
              </w:rPr>
              <w:t>евраль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807D670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25723,5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FBA84F2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25795,2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018AEDDE" w14:textId="77777777" w:rsidR="00F40F3A" w:rsidRPr="00232A5A" w:rsidRDefault="00F40F3A" w:rsidP="00483E1D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-71,7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49D408BB" w14:textId="77777777" w:rsidR="00F40F3A" w:rsidRPr="00232A5A" w:rsidRDefault="00F40F3A" w:rsidP="00483E1D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18201,7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65FD8C8" w14:textId="77777777" w:rsidR="00F40F3A" w:rsidRPr="00232A5A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22817,6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60C56B6" w14:textId="77777777" w:rsidR="00F40F3A" w:rsidRPr="00232A5A" w:rsidRDefault="00F40F3A" w:rsidP="00483E1D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-4615,9</w:t>
            </w:r>
          </w:p>
        </w:tc>
      </w:tr>
      <w:tr w:rsidR="00F40F3A" w:rsidRPr="0046748F" w14:paraId="59EF9F34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6F1139C4" w14:textId="77777777" w:rsidR="00F40F3A" w:rsidRPr="0046748F" w:rsidRDefault="00F40F3A" w:rsidP="00483E1D">
            <w:pPr>
              <w:spacing w:before="40"/>
              <w:ind w:left="-113" w:right="-113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Январь-март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2E1F923" w14:textId="77777777" w:rsidR="00F40F3A" w:rsidRPr="0046748F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44132,0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21F5A9B" w14:textId="77777777" w:rsidR="00F40F3A" w:rsidRPr="0046748F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40543,3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7E3AA33" w14:textId="77777777" w:rsidR="00F40F3A" w:rsidRPr="0046748F" w:rsidRDefault="00F40F3A" w:rsidP="00483E1D">
            <w:pPr>
              <w:spacing w:before="40"/>
              <w:ind w:left="-57" w:right="172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+3588,7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40558B7" w14:textId="77777777" w:rsidR="00F40F3A" w:rsidRPr="0046748F" w:rsidRDefault="00F40F3A" w:rsidP="00483E1D">
            <w:pPr>
              <w:spacing w:before="40"/>
              <w:ind w:left="-57" w:right="93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42533,3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0C295DCB" w14:textId="77777777" w:rsidR="00F40F3A" w:rsidRPr="0046748F" w:rsidRDefault="00F40F3A" w:rsidP="00483E1D">
            <w:pPr>
              <w:spacing w:before="4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40179,9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FFEB38" w14:textId="77777777" w:rsidR="00F40F3A" w:rsidRPr="0046748F" w:rsidRDefault="00F40F3A" w:rsidP="00483E1D">
            <w:pPr>
              <w:spacing w:before="40"/>
              <w:ind w:left="-57" w:right="12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+2353,4</w:t>
            </w:r>
          </w:p>
        </w:tc>
      </w:tr>
      <w:tr w:rsidR="00F40F3A" w:rsidRPr="003E14C5" w14:paraId="127F8387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58BB8241" w14:textId="77777777" w:rsidR="00F40F3A" w:rsidRPr="003E14C5" w:rsidRDefault="00F40F3A" w:rsidP="00483E1D">
            <w:pPr>
              <w:spacing w:before="40"/>
              <w:ind w:left="-113" w:right="-113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Январь-апрель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2C80D4D3" w14:textId="77777777" w:rsidR="00F40F3A" w:rsidRPr="003E14C5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57731,9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5717AFE" w14:textId="77777777" w:rsidR="00F40F3A" w:rsidRPr="003E14C5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57951,4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D884208" w14:textId="77777777" w:rsidR="00F40F3A" w:rsidRPr="003E14C5" w:rsidRDefault="00F40F3A" w:rsidP="00483E1D">
            <w:pPr>
              <w:spacing w:before="4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-219,5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F5A0BFD" w14:textId="77777777" w:rsidR="00F40F3A" w:rsidRPr="003E14C5" w:rsidRDefault="00F40F3A" w:rsidP="00483E1D">
            <w:pPr>
              <w:spacing w:before="4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65466,0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3C8AD602" w14:textId="77777777" w:rsidR="00F40F3A" w:rsidRPr="003E14C5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55583,6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540D030" w14:textId="77777777" w:rsidR="00F40F3A" w:rsidRPr="003E14C5" w:rsidRDefault="00F40F3A" w:rsidP="00483E1D">
            <w:pPr>
              <w:spacing w:before="4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+9882,4</w:t>
            </w:r>
          </w:p>
        </w:tc>
      </w:tr>
      <w:tr w:rsidR="00F40F3A" w:rsidRPr="00405D57" w14:paraId="24F5C63E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40E58D76" w14:textId="77777777" w:rsidR="00F40F3A" w:rsidRPr="00405D57" w:rsidRDefault="00F40F3A" w:rsidP="00483E1D">
            <w:pPr>
              <w:spacing w:before="40"/>
              <w:ind w:left="-113" w:right="-113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Январь-май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4170C348" w14:textId="77777777" w:rsidR="00F40F3A" w:rsidRPr="00405D57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80749,1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E006BB6" w14:textId="77777777" w:rsidR="00F40F3A" w:rsidRPr="00405D57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75415,0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130F4B2" w14:textId="77777777" w:rsidR="00F40F3A" w:rsidRPr="00405D57" w:rsidRDefault="00F40F3A" w:rsidP="00483E1D">
            <w:pPr>
              <w:spacing w:before="4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+5334,1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1E280065" w14:textId="77777777" w:rsidR="00F40F3A" w:rsidRPr="00405D57" w:rsidRDefault="00F40F3A" w:rsidP="00483E1D">
            <w:pPr>
              <w:spacing w:before="4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75524,0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FA3F136" w14:textId="77777777" w:rsidR="00F40F3A" w:rsidRPr="00405D57" w:rsidRDefault="00F40F3A" w:rsidP="00483E1D">
            <w:pPr>
              <w:spacing w:before="4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76010,0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F69B29B" w14:textId="77777777" w:rsidR="00F40F3A" w:rsidRPr="00405D57" w:rsidRDefault="00F40F3A" w:rsidP="00483E1D">
            <w:pPr>
              <w:spacing w:before="4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-486,0</w:t>
            </w:r>
          </w:p>
        </w:tc>
      </w:tr>
      <w:tr w:rsidR="00F40F3A" w:rsidRPr="00265BF2" w14:paraId="04C06C83" w14:textId="77777777" w:rsidTr="00483E1D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14:paraId="03C2FB83" w14:textId="77777777" w:rsidR="00F40F3A" w:rsidRDefault="00F40F3A" w:rsidP="00483E1D">
            <w:pPr>
              <w:spacing w:before="40"/>
              <w:ind w:left="-113"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6A3792E6" w14:textId="77777777" w:rsidR="00F40F3A" w:rsidRDefault="00F40F3A" w:rsidP="00483E1D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95803,1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10B783D" w14:textId="77777777" w:rsidR="00F40F3A" w:rsidRDefault="00F40F3A" w:rsidP="00483E1D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92105,5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6010B192" w14:textId="77777777" w:rsidR="00F40F3A" w:rsidRDefault="00F40F3A" w:rsidP="00483E1D">
            <w:pPr>
              <w:spacing w:before="40"/>
              <w:ind w:left="-57" w:right="1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+3697,6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B792027" w14:textId="77777777" w:rsidR="00F40F3A" w:rsidRDefault="00F40F3A" w:rsidP="00483E1D">
            <w:pPr>
              <w:spacing w:before="40"/>
              <w:ind w:left="-57" w:right="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90111,3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0D36A82" w14:textId="77777777" w:rsidR="00F40F3A" w:rsidRDefault="00F40F3A" w:rsidP="00483E1D">
            <w:pPr>
              <w:spacing w:before="4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91870,5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9A9DE41" w14:textId="77777777" w:rsidR="00F40F3A" w:rsidRDefault="00F40F3A" w:rsidP="00483E1D">
            <w:pPr>
              <w:spacing w:before="40"/>
              <w:ind w:left="-57" w:right="1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-1759,2</w:t>
            </w:r>
          </w:p>
        </w:tc>
      </w:tr>
    </w:tbl>
    <w:p w14:paraId="650F8BAB" w14:textId="77777777" w:rsidR="00F40F3A" w:rsidRPr="00D7114E" w:rsidRDefault="00F40F3A" w:rsidP="00F40F3A">
      <w:pPr>
        <w:widowControl w:val="0"/>
        <w:spacing w:before="360" w:after="120"/>
        <w:jc w:val="center"/>
        <w:rPr>
          <w:b/>
          <w:sz w:val="22"/>
          <w:szCs w:val="22"/>
        </w:rPr>
      </w:pPr>
      <w:r w:rsidRPr="00D7114E">
        <w:rPr>
          <w:b/>
          <w:caps/>
          <w:sz w:val="22"/>
          <w:szCs w:val="22"/>
        </w:rPr>
        <w:t xml:space="preserve">Исполнение консолидированного бюджета края </w:t>
      </w:r>
      <w:r w:rsidRPr="00D7114E">
        <w:rPr>
          <w:b/>
          <w:caps/>
          <w:sz w:val="22"/>
          <w:szCs w:val="22"/>
        </w:rPr>
        <w:br/>
        <w:t>по статьям доходов и расходов</w:t>
      </w:r>
      <w:r w:rsidRPr="00D7114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D7114E">
        <w:rPr>
          <w:b/>
          <w:sz w:val="22"/>
          <w:szCs w:val="22"/>
        </w:rPr>
        <w:t xml:space="preserve">на 1 </w:t>
      </w:r>
      <w:r>
        <w:rPr>
          <w:b/>
          <w:sz w:val="22"/>
          <w:szCs w:val="22"/>
        </w:rPr>
        <w:t>июля 20</w:t>
      </w:r>
      <w:r w:rsidRPr="00D7114E">
        <w:rPr>
          <w:b/>
          <w:sz w:val="22"/>
          <w:szCs w:val="22"/>
        </w:rPr>
        <w:t>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5498"/>
        <w:gridCol w:w="1787"/>
        <w:gridCol w:w="1787"/>
      </w:tblGrid>
      <w:tr w:rsidR="00F40F3A" w:rsidRPr="00265BF2" w14:paraId="4ACB0202" w14:textId="77777777" w:rsidTr="00483E1D">
        <w:trPr>
          <w:tblHeader/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14:paraId="206E1429" w14:textId="77777777" w:rsidR="00F40F3A" w:rsidRPr="00265BF2" w:rsidRDefault="00F40F3A" w:rsidP="008B5FB7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63" w:type="pct"/>
            <w:shd w:val="clear" w:color="auto" w:fill="auto"/>
          </w:tcPr>
          <w:p w14:paraId="3A083818" w14:textId="77777777" w:rsidR="00F40F3A" w:rsidRPr="00265BF2" w:rsidRDefault="00F40F3A" w:rsidP="008B5FB7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Pr="00265BF2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65BF2">
              <w:rPr>
                <w:i/>
                <w:iCs/>
                <w:sz w:val="22"/>
                <w:szCs w:val="22"/>
                <w:lang w:val="en-US"/>
              </w:rPr>
              <w:br/>
            </w:r>
            <w:r w:rsidRPr="00265BF2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952" w:type="pct"/>
            <w:shd w:val="clear" w:color="auto" w:fill="auto"/>
          </w:tcPr>
          <w:p w14:paraId="685CCA55" w14:textId="77777777" w:rsidR="00F40F3A" w:rsidRPr="00265BF2" w:rsidRDefault="00F40F3A" w:rsidP="008B5FB7">
            <w:pPr>
              <w:spacing w:before="20" w:after="20" w:line="220" w:lineRule="exact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65BF2">
              <w:rPr>
                <w:i/>
                <w:iCs/>
                <w:sz w:val="22"/>
                <w:szCs w:val="22"/>
              </w:rPr>
              <w:t xml:space="preserve"> % к </w:t>
            </w:r>
            <w:r w:rsidRPr="00265BF2">
              <w:rPr>
                <w:i/>
                <w:iCs/>
                <w:sz w:val="22"/>
                <w:szCs w:val="22"/>
              </w:rPr>
              <w:br/>
              <w:t>итогу</w:t>
            </w:r>
          </w:p>
        </w:tc>
      </w:tr>
      <w:tr w:rsidR="00F40F3A" w:rsidRPr="00265BF2" w14:paraId="4303B6AC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14:paraId="6918EC7A" w14:textId="77777777" w:rsidR="00F40F3A" w:rsidRPr="00265BF2" w:rsidRDefault="00F40F3A" w:rsidP="008B5FB7">
            <w:pPr>
              <w:spacing w:before="4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Доходы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C34F7C8" w14:textId="77777777" w:rsidR="00F40F3A" w:rsidRPr="00265BF2" w:rsidRDefault="00F40F3A" w:rsidP="00B913F4">
            <w:pPr>
              <w:spacing w:before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95803,1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712B057" w14:textId="77777777" w:rsidR="00F40F3A" w:rsidRPr="00265BF2" w:rsidRDefault="00F40F3A" w:rsidP="00B913F4">
            <w:pPr>
              <w:spacing w:before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F40F3A" w:rsidRPr="00265BF2" w14:paraId="4683CA8A" w14:textId="77777777" w:rsidTr="00483E1D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083BFC0" w14:textId="77777777" w:rsidR="00F40F3A" w:rsidRPr="00265BF2" w:rsidRDefault="00F40F3A" w:rsidP="008B5FB7">
            <w:pPr>
              <w:spacing w:line="22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 том числе: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595FE55E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4EEF1EF7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F40F3A" w:rsidRPr="00265BF2" w14:paraId="0944F437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8FDDDAF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E2E5C56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63663,8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399404F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F40F3A" w:rsidRPr="00265BF2" w14:paraId="796D6E71" w14:textId="77777777" w:rsidTr="00483E1D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5598978" w14:textId="77777777" w:rsidR="00F40F3A" w:rsidRPr="00265BF2" w:rsidRDefault="00F40F3A" w:rsidP="008B5FB7">
            <w:pPr>
              <w:spacing w:line="220" w:lineRule="exact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из них: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6FB8FDE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3BCB183B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F40F3A" w:rsidRPr="00265BF2" w14:paraId="5B65C111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632CB2D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5A96D5E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21036,4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FD577E8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</w:tr>
      <w:tr w:rsidR="00F40F3A" w:rsidRPr="00265BF2" w14:paraId="0487FC90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9AC9572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CEE2250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14088,9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6A7201D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F40F3A" w:rsidRPr="00265BF2" w14:paraId="0F33B3F8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FF0D5E2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54A3A70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7907,0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BB08D91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F40F3A" w:rsidRPr="00265BF2" w14:paraId="5F9052A2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D8BDEB9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9EC50CD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8987,3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49E48A09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F40F3A" w:rsidRPr="00265BF2" w14:paraId="2E2C4B62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EBF091D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1CD6577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277,9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FBA6E74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F40F3A" w:rsidRPr="00265BF2" w14:paraId="2D00ABEE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454B029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FF7129F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4022,4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492562B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F40F3A" w:rsidRPr="00265BF2" w14:paraId="7B224FF9" w14:textId="77777777" w:rsidTr="00483E1D">
        <w:trPr>
          <w:trHeight w:val="70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0DD08A21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44FBE1A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4936,1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523CA211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F40F3A" w:rsidRPr="00265BF2" w14:paraId="43A8A952" w14:textId="77777777" w:rsidTr="00483E1D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E62EF93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48DDECC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407,7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1A936D0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F40F3A" w:rsidRPr="00265BF2" w14:paraId="0AC29CF1" w14:textId="77777777" w:rsidTr="00483E1D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8748DE0" w14:textId="77777777" w:rsidR="00F40F3A" w:rsidRPr="00265BF2" w:rsidRDefault="00F40F3A" w:rsidP="008B5FB7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lastRenderedPageBreak/>
              <w:t>возврат остатков субсидий, субвенций и иных</w:t>
            </w:r>
            <w:r w:rsidRPr="00265BF2">
              <w:rPr>
                <w:sz w:val="22"/>
                <w:szCs w:val="22"/>
              </w:rPr>
              <w:br/>
              <w:t>межбюджетных трансфертов, имеющих целевое назначение, прошлых лет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A73911B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-84,9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E92A4A1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-</w:t>
            </w:r>
          </w:p>
        </w:tc>
      </w:tr>
      <w:tr w:rsidR="00F40F3A" w:rsidRPr="00265BF2" w14:paraId="180AFAA3" w14:textId="77777777" w:rsidTr="00483E1D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70B851E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FFEB93F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32139,3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A158E90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33,5</w:t>
            </w:r>
          </w:p>
        </w:tc>
      </w:tr>
      <w:tr w:rsidR="00F40F3A" w:rsidRPr="00265BF2" w14:paraId="26994B7E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83E0E43" w14:textId="77777777" w:rsidR="00F40F3A" w:rsidRPr="00265BF2" w:rsidRDefault="00F40F3A" w:rsidP="008B5FB7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Расходы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FB61261" w14:textId="77777777" w:rsidR="00F40F3A" w:rsidRPr="00265BF2" w:rsidRDefault="00F40F3A" w:rsidP="00B913F4">
            <w:pPr>
              <w:spacing w:before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92105,5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6EBFEC4" w14:textId="77777777" w:rsidR="00F40F3A" w:rsidRPr="00265BF2" w:rsidRDefault="00F40F3A" w:rsidP="00B913F4">
            <w:pPr>
              <w:spacing w:before="6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F40F3A" w:rsidRPr="00265BF2" w14:paraId="045FA5D0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1F1F3A4" w14:textId="77777777" w:rsidR="00F40F3A" w:rsidRPr="00265BF2" w:rsidRDefault="00F40F3A" w:rsidP="008B5FB7">
            <w:pPr>
              <w:spacing w:line="220" w:lineRule="exact"/>
              <w:ind w:left="340" w:right="-57"/>
              <w:rPr>
                <w:bCs/>
                <w:sz w:val="22"/>
                <w:szCs w:val="22"/>
              </w:rPr>
            </w:pPr>
            <w:r w:rsidRPr="00265BF2">
              <w:rPr>
                <w:bCs/>
                <w:sz w:val="22"/>
                <w:szCs w:val="22"/>
              </w:rPr>
              <w:t xml:space="preserve">из них </w:t>
            </w:r>
            <w:proofErr w:type="gramStart"/>
            <w:r w:rsidRPr="00265BF2">
              <w:rPr>
                <w:bCs/>
                <w:sz w:val="22"/>
                <w:szCs w:val="22"/>
              </w:rPr>
              <w:t>на</w:t>
            </w:r>
            <w:proofErr w:type="gramEnd"/>
            <w:r w:rsidRPr="00265BF2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A1CD6BD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5F66C34F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</w:p>
        </w:tc>
      </w:tr>
      <w:tr w:rsidR="00F40F3A" w:rsidRPr="00265BF2" w14:paraId="3DEE5D70" w14:textId="77777777" w:rsidTr="00483E1D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468D68E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24FBF60E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5289,8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11B4336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F40F3A" w:rsidRPr="00265BF2" w14:paraId="1362287C" w14:textId="77777777" w:rsidTr="00483E1D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C835E09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безопасность и правоохранительную деятельность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56BB82FE" w14:textId="77777777" w:rsidR="00F40F3A" w:rsidRPr="00265BF2" w:rsidRDefault="00F40F3A" w:rsidP="00B913F4">
            <w:pPr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29D30B3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F40F3A" w:rsidRPr="00265BF2" w14:paraId="51C6388A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7B7CE6D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экономику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2176F9FA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14566,3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C609F25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</w:tr>
      <w:tr w:rsidR="00F40F3A" w:rsidRPr="00265BF2" w14:paraId="28A6B88E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3C73E7C4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58F17AE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4323,1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D8C4102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</w:tr>
      <w:tr w:rsidR="00F40F3A" w:rsidRPr="00265BF2" w14:paraId="6D6DA3D5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1F02D65C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AE658CB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32244,4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1E947A1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F40F3A" w:rsidRPr="00265BF2" w14:paraId="017022C6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22331300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культуру, кинематографию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1C6CB1B5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2861,6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0EA23E8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F40F3A" w:rsidRPr="00265BF2" w14:paraId="362BBA41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5F2AED7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0A2A4EB1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6829,0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419A06A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F40F3A" w:rsidRPr="00265BF2" w14:paraId="478C3977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46952ED9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социальную политику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4330F80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23147,0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5E68515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</w:tr>
      <w:tr w:rsidR="00F40F3A" w:rsidRPr="00265BF2" w14:paraId="16600263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698564F7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физическую культуру и спорт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D7F56A9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1627,7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592C5FB2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40F3A" w:rsidRPr="00265BF2" w14:paraId="1B84CBC7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7C4857D1" w14:textId="77777777" w:rsidR="00F40F3A" w:rsidRPr="00265BF2" w:rsidRDefault="00F40F3A" w:rsidP="008B5FB7">
            <w:pPr>
              <w:spacing w:line="220" w:lineRule="exact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E5DF48B" w14:textId="77777777" w:rsidR="00F40F3A" w:rsidRPr="00265BF2" w:rsidRDefault="00F40F3A" w:rsidP="00B913F4">
            <w:pPr>
              <w:tabs>
                <w:tab w:val="left" w:pos="1064"/>
              </w:tabs>
              <w:spacing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57B7001" w14:textId="77777777" w:rsidR="00F40F3A" w:rsidRPr="00265BF2" w:rsidRDefault="00F40F3A" w:rsidP="00B913F4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F40F3A" w:rsidRPr="00B22BBF" w14:paraId="058EFD26" w14:textId="77777777" w:rsidTr="00483E1D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14:paraId="508A5D0B" w14:textId="77777777" w:rsidR="00F40F3A" w:rsidRPr="00B22BBF" w:rsidRDefault="00F40F3A" w:rsidP="008B5FB7">
            <w:pPr>
              <w:spacing w:before="6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B22BBF">
              <w:rPr>
                <w:b/>
                <w:bCs/>
                <w:sz w:val="22"/>
                <w:szCs w:val="22"/>
              </w:rPr>
              <w:t>Профицит</w:t>
            </w:r>
            <w:proofErr w:type="gramStart"/>
            <w:r w:rsidRPr="00B22BBF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B22BBF">
              <w:rPr>
                <w:b/>
                <w:bCs/>
                <w:sz w:val="22"/>
                <w:szCs w:val="22"/>
              </w:rPr>
              <w:t>дефицит (-)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67206156" w14:textId="77777777" w:rsidR="00F40F3A" w:rsidRPr="00B22BBF" w:rsidRDefault="00F40F3A" w:rsidP="00B913F4">
            <w:pPr>
              <w:tabs>
                <w:tab w:val="left" w:pos="1064"/>
              </w:tabs>
              <w:spacing w:before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+3697,6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043011F" w14:textId="77777777" w:rsidR="00F40F3A" w:rsidRPr="00B22BBF" w:rsidRDefault="00F40F3A" w:rsidP="00B913F4">
            <w:pPr>
              <w:spacing w:before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B22BBF">
              <w:rPr>
                <w:b/>
                <w:sz w:val="22"/>
                <w:szCs w:val="22"/>
              </w:rPr>
              <w:t>-</w:t>
            </w:r>
          </w:p>
        </w:tc>
      </w:tr>
    </w:tbl>
    <w:p w14:paraId="59924A15" w14:textId="77777777" w:rsidR="00F40F3A" w:rsidRDefault="00F40F3A" w:rsidP="00F40F3A">
      <w:pPr>
        <w:spacing w:before="480" w:after="240"/>
        <w:ind w:left="142" w:right="142"/>
        <w:jc w:val="center"/>
        <w:rPr>
          <w:b/>
        </w:rPr>
      </w:pPr>
      <w:r>
        <w:rPr>
          <w:b/>
        </w:rPr>
        <w:t>6</w:t>
      </w:r>
      <w:r w:rsidRPr="00FD1223">
        <w:rPr>
          <w:b/>
        </w:rPr>
        <w:t xml:space="preserve">.1.2. </w:t>
      </w:r>
      <w:r w:rsidRPr="00FD1223">
        <w:rPr>
          <w:b/>
          <w:caps/>
        </w:rPr>
        <w:t>Налоговая статистика</w:t>
      </w:r>
      <w:r>
        <w:rPr>
          <w:b/>
          <w:caps/>
        </w:rPr>
        <w:t xml:space="preserve"> </w:t>
      </w:r>
      <w:r>
        <w:rPr>
          <w:b/>
          <w:caps/>
        </w:rPr>
        <w:br/>
      </w:r>
      <w:r w:rsidRPr="00FD1223">
        <w:rPr>
          <w:b/>
        </w:rPr>
        <w:t>(по данным УФНС России по Алтайскому краю)</w:t>
      </w:r>
    </w:p>
    <w:p w14:paraId="5C30F912" w14:textId="77777777" w:rsidR="00F40F3A" w:rsidRPr="00FD1223" w:rsidRDefault="00F40F3A" w:rsidP="00F40F3A">
      <w:pPr>
        <w:spacing w:after="240"/>
        <w:ind w:firstLine="709"/>
        <w:jc w:val="both"/>
      </w:pPr>
      <w:r w:rsidRPr="00FD1223">
        <w:t>Поступление налогов, сборов и иных обязательных платежей в бюджетную</w:t>
      </w:r>
      <w:r>
        <w:t xml:space="preserve"> </w:t>
      </w:r>
      <w:r>
        <w:br/>
      </w:r>
      <w:r w:rsidRPr="00FD1223">
        <w:t>систе</w:t>
      </w:r>
      <w:r>
        <w:t>му Российской Федерации на 1 июля</w:t>
      </w:r>
      <w:r w:rsidRPr="00FD1223">
        <w:t xml:space="preserve"> 202</w:t>
      </w:r>
      <w:r>
        <w:t>4</w:t>
      </w:r>
      <w:r w:rsidRPr="00FD1223">
        <w:t xml:space="preserve"> года составило </w:t>
      </w:r>
      <w:r>
        <w:t xml:space="preserve">78911,7 </w:t>
      </w:r>
      <w:proofErr w:type="gramStart"/>
      <w:r w:rsidRPr="00FD1223">
        <w:t>млн</w:t>
      </w:r>
      <w:proofErr w:type="gramEnd"/>
      <w:r w:rsidRPr="00FD1223">
        <w:t xml:space="preserve"> рублей. </w:t>
      </w:r>
      <w:r>
        <w:br/>
      </w:r>
      <w:r w:rsidRPr="00FD1223">
        <w:t>Из них в бюджетную систему края поступило</w:t>
      </w:r>
      <w:r>
        <w:t xml:space="preserve"> 51993,1</w:t>
      </w:r>
      <w:r w:rsidRPr="00FD1223">
        <w:t xml:space="preserve"> </w:t>
      </w:r>
      <w:proofErr w:type="gramStart"/>
      <w:r w:rsidRPr="00FD1223">
        <w:t>млн</w:t>
      </w:r>
      <w:proofErr w:type="gramEnd"/>
      <w:r w:rsidRPr="00FD1223">
        <w:t xml:space="preserve"> рублей, или </w:t>
      </w:r>
      <w:r>
        <w:t>65,9</w:t>
      </w:r>
      <w:r w:rsidRPr="00FD1223">
        <w:t>%.</w:t>
      </w:r>
    </w:p>
    <w:p w14:paraId="5DD00187" w14:textId="77777777" w:rsidR="00F40F3A" w:rsidRPr="00FD1223" w:rsidRDefault="00F40F3A" w:rsidP="00F40F3A">
      <w:pPr>
        <w:keepNext/>
        <w:spacing w:before="360" w:after="140"/>
        <w:jc w:val="center"/>
        <w:outlineLvl w:val="4"/>
        <w:rPr>
          <w:rFonts w:ascii="Arial" w:hAnsi="Arial"/>
          <w:b/>
          <w:i/>
        </w:rPr>
      </w:pPr>
      <w:r w:rsidRPr="00FD1223">
        <w:rPr>
          <w:b/>
          <w:iCs/>
          <w:caps/>
        </w:rPr>
        <w:t xml:space="preserve">Поступление налогов и сборов по видам </w:t>
      </w:r>
      <w:r>
        <w:rPr>
          <w:b/>
          <w:iCs/>
          <w:caps/>
        </w:rPr>
        <w:br/>
      </w:r>
      <w:r>
        <w:rPr>
          <w:b/>
          <w:bCs/>
        </w:rPr>
        <w:t>на 1 июля</w:t>
      </w:r>
      <w:r w:rsidRPr="00FD1223">
        <w:rPr>
          <w:b/>
          <w:bCs/>
        </w:rPr>
        <w:t xml:space="preserve"> 202</w:t>
      </w:r>
      <w:r>
        <w:rPr>
          <w:b/>
          <w:bCs/>
        </w:rPr>
        <w:t>4</w:t>
      </w:r>
      <w:r w:rsidRPr="00FD1223">
        <w:rPr>
          <w:b/>
          <w:bCs/>
        </w:rPr>
        <w:t xml:space="preserve">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1417"/>
        <w:gridCol w:w="1417"/>
        <w:gridCol w:w="1418"/>
      </w:tblGrid>
      <w:tr w:rsidR="00F40F3A" w:rsidRPr="00694187" w14:paraId="699524A0" w14:textId="77777777" w:rsidTr="00483E1D">
        <w:trPr>
          <w:trHeight w:val="170"/>
          <w:tblHeader/>
          <w:tblCellSpacing w:w="20" w:type="dxa"/>
          <w:jc w:val="center"/>
        </w:trPr>
        <w:tc>
          <w:tcPr>
            <w:tcW w:w="3343" w:type="dxa"/>
            <w:vMerge w:val="restart"/>
            <w:shd w:val="clear" w:color="auto" w:fill="auto"/>
          </w:tcPr>
          <w:p w14:paraId="0FD777A8" w14:textId="77777777" w:rsidR="00F40F3A" w:rsidRPr="00694187" w:rsidRDefault="00F40F3A" w:rsidP="00483E1D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14:paraId="581612D0" w14:textId="77777777" w:rsidR="00F40F3A" w:rsidRPr="00694187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 xml:space="preserve">Поступление налогов и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сборов в бюджеты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61DCAAE6" w14:textId="77777777" w:rsidR="00F40F3A" w:rsidRPr="00694187" w:rsidRDefault="00F40F3A" w:rsidP="00483E1D">
            <w:pPr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>В том числе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в бюджет </w:t>
            </w:r>
            <w:r w:rsidRPr="00694187">
              <w:rPr>
                <w:bCs/>
                <w:i/>
                <w:sz w:val="22"/>
                <w:szCs w:val="22"/>
              </w:rPr>
              <w:t>края</w:t>
            </w:r>
          </w:p>
        </w:tc>
      </w:tr>
      <w:tr w:rsidR="00F40F3A" w:rsidRPr="00694187" w14:paraId="3F41A0A2" w14:textId="77777777" w:rsidTr="00483E1D">
        <w:trPr>
          <w:trHeight w:val="1128"/>
          <w:tblHeader/>
          <w:tblCellSpacing w:w="20" w:type="dxa"/>
          <w:jc w:val="center"/>
        </w:trPr>
        <w:tc>
          <w:tcPr>
            <w:tcW w:w="3343" w:type="dxa"/>
            <w:vMerge/>
            <w:shd w:val="clear" w:color="auto" w:fill="auto"/>
          </w:tcPr>
          <w:p w14:paraId="19AAFD9F" w14:textId="77777777" w:rsidR="00F40F3A" w:rsidRPr="00694187" w:rsidRDefault="00F40F3A" w:rsidP="00483E1D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FD07B07" w14:textId="77777777" w:rsidR="00F40F3A" w:rsidRPr="00694187" w:rsidRDefault="00F40F3A" w:rsidP="00483E1D">
            <w:pPr>
              <w:tabs>
                <w:tab w:val="center" w:pos="809"/>
              </w:tabs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77" w:type="dxa"/>
            <w:shd w:val="clear" w:color="auto" w:fill="auto"/>
          </w:tcPr>
          <w:p w14:paraId="0C0C9336" w14:textId="77777777" w:rsidR="00F40F3A" w:rsidRPr="00694187" w:rsidRDefault="00F40F3A" w:rsidP="00483E1D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377" w:type="dxa"/>
            <w:shd w:val="clear" w:color="auto" w:fill="auto"/>
          </w:tcPr>
          <w:p w14:paraId="59784606" w14:textId="77777777" w:rsidR="00F40F3A" w:rsidRPr="00694187" w:rsidRDefault="00F40F3A" w:rsidP="00483E1D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58" w:type="dxa"/>
            <w:shd w:val="clear" w:color="auto" w:fill="auto"/>
          </w:tcPr>
          <w:p w14:paraId="762331FD" w14:textId="77777777" w:rsidR="00F40F3A" w:rsidRPr="00694187" w:rsidRDefault="00F40F3A" w:rsidP="00483E1D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F40F3A" w:rsidRPr="00694187" w14:paraId="7671F889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</w:tcPr>
          <w:p w14:paraId="53BC4C14" w14:textId="77777777" w:rsidR="00F40F3A" w:rsidRPr="00694187" w:rsidRDefault="00F40F3A" w:rsidP="00483E1D">
            <w:pPr>
              <w:keepNext/>
              <w:spacing w:before="120" w:after="120"/>
              <w:ind w:left="-57" w:right="-113"/>
              <w:outlineLvl w:val="5"/>
              <w:rPr>
                <w:b/>
                <w:bCs/>
                <w:sz w:val="22"/>
                <w:szCs w:val="22"/>
              </w:rPr>
            </w:pPr>
            <w:r w:rsidRPr="0069418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BF8450" w14:textId="77777777" w:rsidR="00F40F3A" w:rsidRPr="00694187" w:rsidRDefault="00F40F3A" w:rsidP="00483E1D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78911,7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43E43A" w14:textId="77777777" w:rsidR="00F40F3A" w:rsidRPr="00694187" w:rsidRDefault="00F40F3A" w:rsidP="00483E1D">
            <w:pPr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9765F4" w14:textId="77777777" w:rsidR="00F40F3A" w:rsidRPr="00694187" w:rsidRDefault="00F40F3A" w:rsidP="00483E1D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51993,1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2F1629" w14:textId="77777777" w:rsidR="00F40F3A" w:rsidRPr="00694187" w:rsidRDefault="00F40F3A" w:rsidP="00483E1D">
            <w:pPr>
              <w:tabs>
                <w:tab w:val="left" w:pos="849"/>
              </w:tabs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120,4</w:t>
            </w:r>
          </w:p>
        </w:tc>
      </w:tr>
      <w:tr w:rsidR="00F40F3A" w:rsidRPr="00694187" w14:paraId="18B11CB2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0D589137" w14:textId="77777777" w:rsidR="00F40F3A" w:rsidRPr="00694187" w:rsidRDefault="00F40F3A" w:rsidP="00483E1D">
            <w:pPr>
              <w:spacing w:before="120"/>
              <w:ind w:left="170"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том числе: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9C79EC2" w14:textId="77777777" w:rsidR="00F40F3A" w:rsidRPr="00694187" w:rsidRDefault="00F40F3A" w:rsidP="00483E1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A223FA9" w14:textId="77777777" w:rsidR="00F40F3A" w:rsidRPr="00694187" w:rsidRDefault="00F40F3A" w:rsidP="00483E1D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EF0FF4D" w14:textId="77777777" w:rsidR="00F40F3A" w:rsidRPr="00694187" w:rsidRDefault="00F40F3A" w:rsidP="00483E1D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E7EFCB2" w14:textId="77777777" w:rsidR="00F40F3A" w:rsidRPr="00694187" w:rsidRDefault="00F40F3A" w:rsidP="00483E1D">
            <w:pPr>
              <w:tabs>
                <w:tab w:val="left" w:pos="849"/>
              </w:tabs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F40F3A" w:rsidRPr="00694187" w14:paraId="0897FEC2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5DA69F05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добавленную стоимость на товары (работы, слуги), реал</w:t>
            </w:r>
            <w:r w:rsidRPr="00694187">
              <w:rPr>
                <w:sz w:val="22"/>
                <w:szCs w:val="22"/>
              </w:rPr>
              <w:t>и</w:t>
            </w:r>
            <w:r w:rsidRPr="00694187">
              <w:rPr>
                <w:sz w:val="22"/>
                <w:szCs w:val="22"/>
              </w:rPr>
              <w:t>зуемые 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C2F7229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21600,4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3B6597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8B50B67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4833514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</w:tr>
      <w:tr w:rsidR="00F40F3A" w:rsidRPr="00694187" w14:paraId="2F548C82" w14:textId="77777777" w:rsidTr="00483E1D">
        <w:trPr>
          <w:trHeight w:val="67"/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A151EAF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74700FC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17548,9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9FD7C1E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C8F6A0F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15174,2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4E48F26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F40F3A" w:rsidRPr="00694187" w14:paraId="2BB152EF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599F19B0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lastRenderedPageBreak/>
              <w:t>налог на доходы физических лиц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7A95332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21267,2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E99256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9FB9AC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21036,4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6A2B974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128,8</w:t>
            </w:r>
          </w:p>
        </w:tc>
      </w:tr>
      <w:tr w:rsidR="00F40F3A" w:rsidRPr="00694187" w14:paraId="06D902E6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CC772B7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 xml:space="preserve">акцизы по подакцизным товарам (продукции), производимым </w:t>
            </w:r>
            <w:r>
              <w:rPr>
                <w:sz w:val="22"/>
                <w:szCs w:val="22"/>
              </w:rPr>
              <w:br/>
            </w:r>
            <w:r w:rsidRPr="0069418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A88B2CB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3467,0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3FE732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3952DA5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3185,1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D0513E5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</w:tr>
      <w:tr w:rsidR="00F40F3A" w:rsidRPr="00694187" w14:paraId="5574ABD3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4E50E8B4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FC0F3F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4022,4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0E18CCC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7E34EB1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4022,4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64EBB4F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F40F3A" w:rsidRPr="00694187" w14:paraId="7D202641" w14:textId="77777777" w:rsidTr="00483E1D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14:paraId="77F0AD98" w14:textId="77777777" w:rsidR="00F40F3A" w:rsidRPr="00694187" w:rsidRDefault="00F40F3A" w:rsidP="00483E1D">
            <w:pPr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40884B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11005,8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B98AA0" w14:textId="77777777" w:rsidR="00F40F3A" w:rsidRPr="00694187" w:rsidRDefault="00F40F3A" w:rsidP="00483E1D">
            <w:pPr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07ECC0" w14:textId="77777777" w:rsidR="00F40F3A" w:rsidRPr="00694187" w:rsidRDefault="00F40F3A" w:rsidP="00483E1D">
            <w:pPr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8575,0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912464F" w14:textId="77777777" w:rsidR="00F40F3A" w:rsidRPr="00694187" w:rsidRDefault="00F40F3A" w:rsidP="00483E1D">
            <w:pPr>
              <w:tabs>
                <w:tab w:val="left" w:pos="849"/>
              </w:tabs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</w:tr>
    </w:tbl>
    <w:p w14:paraId="5568787C" w14:textId="77777777" w:rsidR="00F40F3A" w:rsidRDefault="00F40F3A" w:rsidP="00F40F3A">
      <w:pPr>
        <w:spacing w:before="240" w:line="300" w:lineRule="exact"/>
        <w:ind w:firstLine="720"/>
        <w:jc w:val="both"/>
      </w:pPr>
      <w:r>
        <w:t xml:space="preserve">За январь-июнь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собрано налогов и других обязательных платежей </w:t>
      </w:r>
      <w:r>
        <w:br/>
      </w:r>
      <w:r w:rsidRPr="00FD1223">
        <w:t xml:space="preserve">на </w:t>
      </w:r>
      <w:r>
        <w:t>18,3</w:t>
      </w:r>
      <w:r w:rsidRPr="00B73477">
        <w:t xml:space="preserve">% </w:t>
      </w:r>
      <w:r w:rsidRPr="009E28FF">
        <w:t>больше, ч</w:t>
      </w:r>
      <w:r w:rsidRPr="00FD1223">
        <w:t>ем за январь</w:t>
      </w:r>
      <w:r>
        <w:t>-июнь 2023</w:t>
      </w:r>
      <w:r w:rsidRPr="00FD1223">
        <w:t xml:space="preserve"> года.</w:t>
      </w:r>
    </w:p>
    <w:p w14:paraId="52FC5349" w14:textId="22B7ED9E" w:rsidR="0079225A" w:rsidRPr="007705EC" w:rsidRDefault="006039B4" w:rsidP="00DB0FAC">
      <w:pPr>
        <w:spacing w:before="720" w:after="360"/>
        <w:jc w:val="center"/>
        <w:rPr>
          <w:b/>
          <w:bCs/>
          <w:color w:val="000000"/>
        </w:rPr>
      </w:pPr>
      <w:r>
        <w:rPr>
          <w:b/>
          <w:bCs/>
          <w:caps/>
          <w:sz w:val="28"/>
          <w:szCs w:val="28"/>
        </w:rPr>
        <w:t>6</w:t>
      </w:r>
      <w:r w:rsidR="0079225A" w:rsidRPr="005A002B">
        <w:rPr>
          <w:b/>
          <w:bCs/>
          <w:caps/>
          <w:sz w:val="28"/>
          <w:szCs w:val="28"/>
        </w:rPr>
        <w:t>.2. Финансовая деятельность организаций</w:t>
      </w:r>
      <w:r w:rsidR="0079225A" w:rsidRPr="005A002B">
        <w:rPr>
          <w:b/>
          <w:bCs/>
          <w:caps/>
          <w:sz w:val="28"/>
          <w:szCs w:val="28"/>
        </w:rPr>
        <w:br/>
      </w:r>
      <w:r w:rsidR="0079225A" w:rsidRPr="007705EC">
        <w:rPr>
          <w:b/>
          <w:bCs/>
          <w:color w:val="000000"/>
        </w:rPr>
        <w:t>(без субъектов малого предпринимательства)</w:t>
      </w:r>
    </w:p>
    <w:p w14:paraId="3513E91E" w14:textId="3F885B35" w:rsidR="0079225A" w:rsidRPr="005A002B" w:rsidRDefault="006039B4" w:rsidP="00D5276B">
      <w:pPr>
        <w:spacing w:before="240" w:after="360"/>
        <w:jc w:val="center"/>
        <w:rPr>
          <w:caps/>
        </w:rPr>
      </w:pPr>
      <w:r>
        <w:rPr>
          <w:b/>
          <w:caps/>
        </w:rPr>
        <w:t>6</w:t>
      </w:r>
      <w:r w:rsidR="0079225A" w:rsidRPr="005A002B">
        <w:rPr>
          <w:b/>
          <w:caps/>
        </w:rPr>
        <w:t>.2.1. Финансовые результаты деятельности организаций</w:t>
      </w:r>
    </w:p>
    <w:p w14:paraId="5850BA7E" w14:textId="77777777" w:rsidR="00F40F3A" w:rsidRPr="005A002B" w:rsidRDefault="00F40F3A" w:rsidP="00D80A90">
      <w:pPr>
        <w:spacing w:before="120" w:line="300" w:lineRule="exact"/>
        <w:ind w:firstLine="720"/>
        <w:jc w:val="both"/>
      </w:pPr>
      <w:r w:rsidRPr="005A002B">
        <w:t xml:space="preserve">В </w:t>
      </w:r>
      <w:r>
        <w:t xml:space="preserve">январе-июне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, по оперативным данным, </w:t>
      </w:r>
      <w:r w:rsidRPr="005A002B">
        <w:rPr>
          <w:b/>
          <w:color w:val="000000"/>
        </w:rPr>
        <w:t xml:space="preserve">сальдированный </w:t>
      </w:r>
      <w:r>
        <w:rPr>
          <w:b/>
          <w:color w:val="000000"/>
        </w:rPr>
        <w:br/>
      </w:r>
      <w:r w:rsidRPr="005A002B">
        <w:rPr>
          <w:b/>
          <w:color w:val="000000"/>
        </w:rPr>
        <w:t>финансовый результат</w:t>
      </w:r>
      <w:r w:rsidRPr="005A002B">
        <w:rPr>
          <w:color w:val="000000"/>
        </w:rPr>
        <w:t xml:space="preserve"> </w:t>
      </w:r>
      <w:r w:rsidRPr="005A002B">
        <w:rPr>
          <w:b/>
          <w:color w:val="000000"/>
        </w:rPr>
        <w:t xml:space="preserve">(прибыль минус убыток) </w:t>
      </w:r>
      <w:r w:rsidRPr="005A002B">
        <w:rPr>
          <w:bCs/>
          <w:color w:val="000000"/>
        </w:rPr>
        <w:t>организа</w:t>
      </w:r>
      <w:r w:rsidRPr="005A002B">
        <w:rPr>
          <w:bCs/>
        </w:rPr>
        <w:t>ций</w:t>
      </w:r>
      <w:r w:rsidRPr="005A002B">
        <w:t xml:space="preserve"> (без субъектов малого предпринимательства, кредитных организаций, государственных (муниципальных) учреждений, </w:t>
      </w:r>
      <w:proofErr w:type="spellStart"/>
      <w:r w:rsidRPr="005A002B">
        <w:t>некредитных</w:t>
      </w:r>
      <w:proofErr w:type="spellEnd"/>
      <w:r w:rsidRPr="005A002B">
        <w:t xml:space="preserve"> финансовых организаций) в действующих ценах составил</w:t>
      </w:r>
      <w:r>
        <w:t xml:space="preserve"> 60843,</w:t>
      </w:r>
      <w:r w:rsidRPr="00BA22D7">
        <w:t>1</w:t>
      </w:r>
      <w:r>
        <w:t xml:space="preserve"> </w:t>
      </w:r>
      <w:proofErr w:type="gramStart"/>
      <w:r w:rsidRPr="005A002B">
        <w:t>млн</w:t>
      </w:r>
      <w:proofErr w:type="gramEnd"/>
      <w:r w:rsidRPr="005A002B">
        <w:t xml:space="preserve"> рублей (</w:t>
      </w:r>
      <w:r w:rsidRPr="00603A66">
        <w:t>436</w:t>
      </w:r>
      <w:r>
        <w:t xml:space="preserve"> </w:t>
      </w:r>
      <w:r w:rsidRPr="005A002B">
        <w:t>организаци</w:t>
      </w:r>
      <w:r>
        <w:t>й</w:t>
      </w:r>
      <w:r w:rsidRPr="005A002B">
        <w:t xml:space="preserve"> получили прибыль в размере </w:t>
      </w:r>
      <w:r>
        <w:t xml:space="preserve">66259,9 </w:t>
      </w:r>
      <w:r w:rsidRPr="005A002B">
        <w:t xml:space="preserve">млн рублей, </w:t>
      </w:r>
      <w:r>
        <w:t xml:space="preserve">210 </w:t>
      </w:r>
      <w:r w:rsidRPr="005A002B">
        <w:t xml:space="preserve">организаций имели убыток на сумму </w:t>
      </w:r>
      <w:r>
        <w:t xml:space="preserve">5416,8 </w:t>
      </w:r>
      <w:r w:rsidRPr="005A002B">
        <w:t>млн рублей).</w:t>
      </w:r>
    </w:p>
    <w:p w14:paraId="2C0F564E" w14:textId="77777777" w:rsidR="00F40F3A" w:rsidRPr="00E23CCB" w:rsidRDefault="00F40F3A" w:rsidP="00F40F3A">
      <w:pPr>
        <w:spacing w:before="360" w:after="360"/>
        <w:jc w:val="center"/>
        <w:rPr>
          <w:b/>
          <w:color w:val="000000"/>
          <w:sz w:val="22"/>
          <w:szCs w:val="22"/>
        </w:rPr>
      </w:pPr>
      <w:r w:rsidRPr="00E23CCB">
        <w:rPr>
          <w:b/>
          <w:caps/>
          <w:color w:val="000000"/>
          <w:sz w:val="22"/>
          <w:szCs w:val="22"/>
        </w:rPr>
        <w:t xml:space="preserve">ФИНАНСОВЫЕ РЕЗУЛЬТАТЫ ДЕЯТЕЛЬНОСТИ ОРГАНИЗАЦИЙ </w:t>
      </w:r>
      <w:r w:rsidRPr="00E23CCB">
        <w:rPr>
          <w:b/>
          <w:caps/>
          <w:color w:val="000000"/>
          <w:sz w:val="22"/>
          <w:szCs w:val="22"/>
        </w:rPr>
        <w:br/>
        <w:t xml:space="preserve">по видам экономической деятельности </w:t>
      </w:r>
      <w:r w:rsidRPr="00E23CCB">
        <w:rPr>
          <w:b/>
          <w:color w:val="000000"/>
          <w:sz w:val="22"/>
          <w:szCs w:val="22"/>
        </w:rPr>
        <w:t>в январе</w:t>
      </w:r>
      <w:r>
        <w:rPr>
          <w:b/>
          <w:color w:val="000000"/>
          <w:sz w:val="22"/>
          <w:szCs w:val="22"/>
        </w:rPr>
        <w:t>-июне</w:t>
      </w:r>
      <w:r w:rsidRPr="00E23CCB">
        <w:rPr>
          <w:b/>
          <w:color w:val="000000"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143"/>
        <w:gridCol w:w="992"/>
        <w:gridCol w:w="1267"/>
        <w:gridCol w:w="1134"/>
        <w:gridCol w:w="1134"/>
        <w:gridCol w:w="1000"/>
      </w:tblGrid>
      <w:tr w:rsidR="00F40F3A" w:rsidRPr="00E23CCB" w14:paraId="1508A321" w14:textId="77777777" w:rsidTr="00483E1D">
        <w:trPr>
          <w:trHeight w:val="239"/>
          <w:tblHeader/>
          <w:tblCellSpacing w:w="20" w:type="dxa"/>
          <w:jc w:val="center"/>
        </w:trPr>
        <w:tc>
          <w:tcPr>
            <w:tcW w:w="2342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36EC2B4" w14:textId="77777777" w:rsidR="00F40F3A" w:rsidRPr="00E23CCB" w:rsidRDefault="00F40F3A" w:rsidP="00483E1D">
            <w:pPr>
              <w:spacing w:line="240" w:lineRule="exact"/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B306176" w14:textId="77777777" w:rsidR="00F40F3A" w:rsidRPr="00E23CCB" w:rsidRDefault="00F40F3A" w:rsidP="00483E1D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Сальдо </w:t>
            </w:r>
            <w:r w:rsidRPr="00E23CCB">
              <w:rPr>
                <w:i/>
                <w:sz w:val="22"/>
                <w:szCs w:val="22"/>
              </w:rPr>
              <w:br/>
              <w:t>прибылей</w:t>
            </w:r>
            <w:proofErr w:type="gramStart"/>
            <w:r w:rsidRPr="00E23CCB">
              <w:rPr>
                <w:i/>
                <w:sz w:val="22"/>
                <w:szCs w:val="22"/>
              </w:rPr>
              <w:t xml:space="preserve"> (+) </w:t>
            </w:r>
            <w:r w:rsidRPr="00E23CCB">
              <w:rPr>
                <w:i/>
                <w:sz w:val="22"/>
                <w:szCs w:val="22"/>
              </w:rPr>
              <w:br/>
            </w:r>
            <w:proofErr w:type="gramEnd"/>
            <w:r w:rsidRPr="00E23CCB">
              <w:rPr>
                <w:i/>
                <w:sz w:val="22"/>
                <w:szCs w:val="22"/>
              </w:rPr>
              <w:t>и убытков (-)</w:t>
            </w:r>
          </w:p>
        </w:tc>
        <w:tc>
          <w:tcPr>
            <w:tcW w:w="122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A17BF2F" w14:textId="77777777" w:rsidR="00F40F3A" w:rsidRPr="00E23CCB" w:rsidRDefault="00F40F3A" w:rsidP="00483E1D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</w:t>
            </w:r>
            <w:r w:rsidRPr="00E23CCB">
              <w:rPr>
                <w:i/>
                <w:sz w:val="22"/>
                <w:szCs w:val="22"/>
              </w:rPr>
              <w:br/>
              <w:t>прибыли, тыс.</w:t>
            </w:r>
            <w:r w:rsidRPr="00E23CCB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C0E6DAC" w14:textId="77777777" w:rsidR="00F40F3A" w:rsidRPr="00E23CCB" w:rsidRDefault="00F40F3A" w:rsidP="00483E1D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Доля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прибыль-</w:t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орг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низаций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 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ций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  <w:r w:rsidRPr="00E23CCB">
              <w:rPr>
                <w:i/>
                <w:color w:val="000000"/>
                <w:sz w:val="22"/>
                <w:szCs w:val="22"/>
              </w:rPr>
              <w:t>, %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0926C93" w14:textId="77777777" w:rsidR="00F40F3A" w:rsidRPr="00E23CCB" w:rsidRDefault="00F40F3A" w:rsidP="00483E1D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Сумма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убытка,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тыс.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4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C5C1E71" w14:textId="77777777" w:rsidR="00F40F3A" w:rsidRPr="00E23CCB" w:rsidRDefault="00F40F3A" w:rsidP="00483E1D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>Доля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убыто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</w:rPr>
              <w:t>ч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</w:t>
            </w:r>
            <w:r w:rsidRPr="00E23CCB">
              <w:rPr>
                <w:i/>
                <w:color w:val="000000"/>
                <w:sz w:val="22"/>
                <w:szCs w:val="22"/>
              </w:rPr>
              <w:t>р</w:t>
            </w:r>
            <w:r w:rsidRPr="00E23CCB">
              <w:rPr>
                <w:i/>
                <w:color w:val="000000"/>
                <w:sz w:val="22"/>
                <w:szCs w:val="22"/>
              </w:rPr>
              <w:t>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 xml:space="preserve">ций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</w:t>
            </w:r>
            <w:r w:rsidRPr="00E23CCB">
              <w:rPr>
                <w:i/>
                <w:color w:val="000000"/>
                <w:sz w:val="22"/>
                <w:szCs w:val="22"/>
              </w:rPr>
              <w:t>и</w:t>
            </w:r>
            <w:r w:rsidRPr="00E23CCB">
              <w:rPr>
                <w:i/>
                <w:color w:val="000000"/>
                <w:sz w:val="22"/>
                <w:szCs w:val="22"/>
              </w:rPr>
              <w:t>заций, %</w:t>
            </w:r>
          </w:p>
        </w:tc>
      </w:tr>
      <w:tr w:rsidR="00F40F3A" w:rsidRPr="00E23CCB" w14:paraId="745C338E" w14:textId="77777777" w:rsidTr="00483E1D">
        <w:trPr>
          <w:trHeight w:val="700"/>
          <w:tblHeader/>
          <w:tblCellSpacing w:w="20" w:type="dxa"/>
          <w:jc w:val="center"/>
        </w:trPr>
        <w:tc>
          <w:tcPr>
            <w:tcW w:w="2342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766E6CF" w14:textId="77777777" w:rsidR="00F40F3A" w:rsidRPr="00E23CCB" w:rsidRDefault="00F40F3A" w:rsidP="00483E1D">
            <w:pPr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1B1410F" w14:textId="77777777" w:rsidR="00F40F3A" w:rsidRPr="00E23CCB" w:rsidRDefault="00F40F3A" w:rsidP="00483E1D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3CCB">
              <w:rPr>
                <w:i/>
                <w:iCs/>
                <w:color w:val="000000"/>
                <w:sz w:val="22"/>
                <w:szCs w:val="22"/>
              </w:rPr>
              <w:t xml:space="preserve">тыс.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8199638" w14:textId="77777777" w:rsidR="00F40F3A" w:rsidRPr="00E23CCB" w:rsidRDefault="00F40F3A" w:rsidP="00483E1D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% к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январю-июню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t>2023</w:t>
            </w:r>
            <w:r w:rsidRPr="00E23CCB">
              <w:rPr>
                <w:i/>
                <w:caps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2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8A4BDE7" w14:textId="77777777" w:rsidR="00F40F3A" w:rsidRPr="00E23CCB" w:rsidRDefault="00F40F3A" w:rsidP="00483E1D">
            <w:pPr>
              <w:ind w:left="-113" w:right="-113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31645C6" w14:textId="77777777" w:rsidR="00F40F3A" w:rsidRPr="00E23CCB" w:rsidRDefault="00F40F3A" w:rsidP="00483E1D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87F8443" w14:textId="77777777" w:rsidR="00F40F3A" w:rsidRPr="00E23CCB" w:rsidRDefault="00F40F3A" w:rsidP="00483E1D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F01D52F" w14:textId="77777777" w:rsidR="00F40F3A" w:rsidRPr="00E23CCB" w:rsidRDefault="00F40F3A" w:rsidP="00483E1D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</w:tr>
      <w:tr w:rsidR="00F40F3A" w:rsidRPr="00603A66" w14:paraId="2223EB0D" w14:textId="77777777" w:rsidTr="00D80A90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032B35E" w14:textId="77777777" w:rsidR="00F40F3A" w:rsidRPr="00E23CCB" w:rsidRDefault="00F40F3A" w:rsidP="00E36AD1">
            <w:pPr>
              <w:spacing w:before="80" w:after="120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17DC78" w14:textId="77777777" w:rsidR="00F40F3A" w:rsidRPr="00603A66" w:rsidRDefault="00F40F3A" w:rsidP="00D80A90">
            <w:pPr>
              <w:pStyle w:val="a7"/>
              <w:tabs>
                <w:tab w:val="decimal" w:pos="0"/>
                <w:tab w:val="left" w:pos="1465"/>
              </w:tabs>
              <w:spacing w:after="12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60843062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71875E" w14:textId="77777777" w:rsidR="00F40F3A" w:rsidRPr="00603A66" w:rsidRDefault="00F40F3A" w:rsidP="001C2506">
            <w:pPr>
              <w:pStyle w:val="a7"/>
              <w:tabs>
                <w:tab w:val="left" w:pos="1196"/>
                <w:tab w:val="left" w:pos="1226"/>
              </w:tabs>
              <w:spacing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117,4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62D538" w14:textId="77777777" w:rsidR="00F40F3A" w:rsidRPr="00603A66" w:rsidRDefault="00F40F3A" w:rsidP="00D80A90">
            <w:pPr>
              <w:pStyle w:val="21"/>
              <w:tabs>
                <w:tab w:val="left" w:pos="850"/>
              </w:tabs>
              <w:spacing w:after="12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66259882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9ACEC4" w14:textId="77777777" w:rsidR="00F40F3A" w:rsidRPr="00603A66" w:rsidRDefault="00F40F3A" w:rsidP="00D80A90">
            <w:pPr>
              <w:pStyle w:val="21"/>
              <w:spacing w:after="12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67,5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FAEDC7" w14:textId="77777777" w:rsidR="00F40F3A" w:rsidRPr="00603A66" w:rsidRDefault="00F40F3A" w:rsidP="00D80A90">
            <w:pPr>
              <w:pStyle w:val="21"/>
              <w:spacing w:after="12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5416820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80A417" w14:textId="77777777" w:rsidR="00F40F3A" w:rsidRPr="00603A66" w:rsidRDefault="00F40F3A" w:rsidP="00D80A90">
            <w:pPr>
              <w:pStyle w:val="21"/>
              <w:spacing w:after="120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32,5</w:t>
            </w:r>
          </w:p>
        </w:tc>
      </w:tr>
      <w:tr w:rsidR="00F40F3A" w:rsidRPr="00603A66" w14:paraId="68939EFB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6FD2112" w14:textId="77777777" w:rsidR="00F40F3A" w:rsidRPr="00E23CCB" w:rsidRDefault="00F40F3A" w:rsidP="00D80A90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в том числе по в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дам экономической деятельности: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EA9717" w14:textId="77777777" w:rsidR="00F40F3A" w:rsidRPr="00603A66" w:rsidRDefault="00F40F3A" w:rsidP="00D80A90">
            <w:pPr>
              <w:pStyle w:val="a8"/>
              <w:tabs>
                <w:tab w:val="left" w:pos="1465"/>
              </w:tabs>
              <w:spacing w:before="120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B3283F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spacing w:before="120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1BB907" w14:textId="77777777" w:rsidR="00F40F3A" w:rsidRPr="00603A66" w:rsidRDefault="00F40F3A" w:rsidP="00D80A90">
            <w:pPr>
              <w:pStyle w:val="a7"/>
              <w:tabs>
                <w:tab w:val="left" w:pos="850"/>
              </w:tabs>
              <w:spacing w:before="120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96079A" w14:textId="77777777" w:rsidR="00F40F3A" w:rsidRPr="00603A66" w:rsidRDefault="00F40F3A" w:rsidP="00D80A90">
            <w:pPr>
              <w:pStyle w:val="a7"/>
              <w:spacing w:before="120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AE726A" w14:textId="77777777" w:rsidR="00F40F3A" w:rsidRPr="00603A66" w:rsidRDefault="00F40F3A" w:rsidP="00D80A90">
            <w:pPr>
              <w:pStyle w:val="a7"/>
              <w:tabs>
                <w:tab w:val="decimal" w:pos="-1"/>
              </w:tabs>
              <w:spacing w:before="120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6833AE" w14:textId="77777777" w:rsidR="00F40F3A" w:rsidRPr="00603A66" w:rsidRDefault="00F40F3A" w:rsidP="00D80A90">
            <w:pPr>
              <w:pStyle w:val="a7"/>
              <w:spacing w:before="120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603A66" w14:paraId="0307590B" w14:textId="77777777" w:rsidTr="00483E1D">
        <w:trPr>
          <w:trHeight w:val="384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246FE4B" w14:textId="77777777" w:rsidR="00F40F3A" w:rsidRPr="00E23CCB" w:rsidRDefault="00F40F3A" w:rsidP="00483E1D">
            <w:pPr>
              <w:spacing w:line="24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96476D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6090816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3F2C0B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896DBF" w14:textId="77777777" w:rsidR="00F40F3A" w:rsidRPr="00603A66" w:rsidRDefault="00F40F3A" w:rsidP="00483E1D">
            <w:pPr>
              <w:pStyle w:val="21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7260382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442ABA" w14:textId="77777777" w:rsidR="00F40F3A" w:rsidRPr="00603A66" w:rsidRDefault="00F40F3A" w:rsidP="00483E1D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74,0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280275" w14:textId="77777777" w:rsidR="00F40F3A" w:rsidRPr="00603A66" w:rsidRDefault="00F40F3A" w:rsidP="00483E1D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1169566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F2F0AA" w14:textId="77777777" w:rsidR="00F40F3A" w:rsidRPr="00603A66" w:rsidRDefault="00F40F3A" w:rsidP="00483E1D">
            <w:pPr>
              <w:pStyle w:val="21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26,0</w:t>
            </w:r>
          </w:p>
        </w:tc>
      </w:tr>
      <w:tr w:rsidR="00F40F3A" w:rsidRPr="00603A66" w14:paraId="0462DF5F" w14:textId="77777777" w:rsidTr="00483E1D">
        <w:trPr>
          <w:trHeight w:val="45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BEF9FB6" w14:textId="77777777" w:rsidR="00F40F3A" w:rsidRPr="00E23CCB" w:rsidRDefault="00F40F3A" w:rsidP="00483E1D">
            <w:pPr>
              <w:spacing w:before="80" w:line="240" w:lineRule="exact"/>
              <w:ind w:left="198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из них </w:t>
            </w:r>
            <w:proofErr w:type="gramStart"/>
            <w:r w:rsidRPr="00E23CCB">
              <w:rPr>
                <w:sz w:val="22"/>
                <w:szCs w:val="22"/>
              </w:rPr>
              <w:t>сельское</w:t>
            </w:r>
            <w:proofErr w:type="gramEnd"/>
            <w:r w:rsidRPr="00E23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хозяйство</w:t>
            </w:r>
            <w:r w:rsidRPr="00E23CCB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CEEE9B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6158026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A4879A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101,3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F2E9E0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7222347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03026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78,6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80F774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1064321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A1C72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21,4</w:t>
            </w:r>
          </w:p>
        </w:tc>
      </w:tr>
      <w:tr w:rsidR="00F40F3A" w:rsidRPr="00603A66" w14:paraId="111A5DED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01FE0B4" w14:textId="77777777" w:rsidR="00F40F3A" w:rsidRPr="00E23CCB" w:rsidRDefault="00F40F3A" w:rsidP="00483E1D">
            <w:pPr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FC4523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-815103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F53133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6D3111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136484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003437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44,4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DFF00F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951587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092D45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55,6</w:t>
            </w:r>
          </w:p>
        </w:tc>
      </w:tr>
      <w:tr w:rsidR="00F40F3A" w:rsidRPr="00603A66" w14:paraId="4ACFA3AC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B9206DE" w14:textId="77777777" w:rsidR="00F40F3A" w:rsidRPr="00E23CCB" w:rsidRDefault="00F40F3A" w:rsidP="00483E1D">
            <w:pPr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1E4E35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42160497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AB461B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144,3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AD679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43439643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6B769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83,0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B0CF21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1279146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06FAC7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17,0</w:t>
            </w:r>
          </w:p>
        </w:tc>
      </w:tr>
      <w:tr w:rsidR="00F40F3A" w:rsidRPr="00603A66" w14:paraId="32958085" w14:textId="77777777" w:rsidTr="00483E1D">
        <w:trPr>
          <w:trHeight w:val="223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AC6CF3C" w14:textId="77777777" w:rsidR="00F40F3A" w:rsidRPr="00E23CCB" w:rsidRDefault="00F40F3A" w:rsidP="00483E1D">
            <w:pPr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08EACA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2437D9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7F7253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1A29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D806F4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8F6EAB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603A66" w14:paraId="133BDF46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C704576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257CDB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6200401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33D838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Cs/>
                <w:sz w:val="22"/>
                <w:szCs w:val="22"/>
              </w:rPr>
              <w:t>75,7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FA9D1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6537617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690611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82,8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1AB967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337216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478EB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17,2</w:t>
            </w:r>
          </w:p>
        </w:tc>
      </w:tr>
      <w:tr w:rsidR="001C2506" w:rsidRPr="00603A66" w14:paraId="64FB0C32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AF14882" w14:textId="77777777" w:rsidR="001C2506" w:rsidRPr="00E23CCB" w:rsidRDefault="001C2506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779964" w14:textId="77777777" w:rsidR="001C2506" w:rsidRPr="00603A66" w:rsidRDefault="001C2506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547239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44560A" w14:textId="77777777" w:rsidR="001C2506" w:rsidRPr="00603A66" w:rsidRDefault="001C2506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A586C3" w14:textId="3C98B4E2" w:rsidR="001C2506" w:rsidRPr="00603A66" w:rsidRDefault="001C2506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2FCB78" w14:textId="77777777" w:rsidR="001C2506" w:rsidRPr="00603A66" w:rsidRDefault="001C2506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9D9242" w14:textId="77777777" w:rsidR="001C2506" w:rsidRPr="00AC2F43" w:rsidRDefault="001C2506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00DBBF" w14:textId="77777777" w:rsidR="001C2506" w:rsidRPr="00603A66" w:rsidRDefault="001C2506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F40F3A" w:rsidRPr="00603A66" w14:paraId="2C418B31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E0FC3E4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DAC09F" w14:textId="77777777" w:rsidR="00F40F3A" w:rsidRPr="00603A66" w:rsidRDefault="00F40F3A" w:rsidP="00483E1D">
            <w:pPr>
              <w:tabs>
                <w:tab w:val="left" w:pos="1465"/>
              </w:tabs>
              <w:spacing w:line="220" w:lineRule="exact"/>
              <w:ind w:left="-57"/>
              <w:jc w:val="right"/>
              <w:rPr>
                <w:bCs/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1C4F7B" w14:textId="77777777" w:rsidR="00F40F3A" w:rsidRPr="00603A66" w:rsidRDefault="00F40F3A" w:rsidP="001C2506">
            <w:pPr>
              <w:tabs>
                <w:tab w:val="left" w:pos="1196"/>
                <w:tab w:val="left" w:pos="1226"/>
              </w:tabs>
              <w:spacing w:line="220" w:lineRule="exact"/>
              <w:jc w:val="right"/>
              <w:rPr>
                <w:sz w:val="22"/>
                <w:szCs w:val="22"/>
              </w:rPr>
            </w:pPr>
            <w:r w:rsidRPr="00603A66">
              <w:rPr>
                <w:sz w:val="22"/>
                <w:szCs w:val="22"/>
              </w:rPr>
              <w:t>109,7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21F29C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6504B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73BE18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508D18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050B88B3" w14:textId="77777777" w:rsidTr="00483E1D">
        <w:trPr>
          <w:trHeight w:val="22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985967D" w14:textId="77777777" w:rsidR="00F40F3A" w:rsidRPr="00E23CCB" w:rsidRDefault="00F40F3A" w:rsidP="00483E1D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EB2262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92F5CD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26,1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EC780A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C5E4C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E7B67C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50925B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5CC83638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87F420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обработка древес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ны и производство изделий из дерева и пробки, кроме меб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AD32D6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614611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8412F6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90,1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D82B53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810124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0305B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FE1869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195513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FB6E6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</w:tr>
      <w:tr w:rsidR="00F40F3A" w:rsidRPr="00603A66" w14:paraId="2BF6B09A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7D4EE65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бум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ги и бумажных и</w:t>
            </w:r>
            <w:r w:rsidRPr="00E23CCB">
              <w:rPr>
                <w:color w:val="000000"/>
                <w:sz w:val="22"/>
                <w:szCs w:val="22"/>
              </w:rPr>
              <w:t>з</w:t>
            </w:r>
            <w:r w:rsidRPr="00E23CCB">
              <w:rPr>
                <w:color w:val="000000"/>
                <w:sz w:val="22"/>
                <w:szCs w:val="22"/>
              </w:rPr>
              <w:t>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CA4953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453159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6BA436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140,1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8761CB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BF68BC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21DE49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595AA2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F40F3A" w:rsidRPr="00603A66" w14:paraId="37772FBB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1E1BCD1" w14:textId="77777777" w:rsidR="00F40F3A" w:rsidRPr="00E23CCB" w:rsidRDefault="00F40F3A" w:rsidP="00483E1D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деятельность пол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графическая и коп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157298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DA14CD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5CBF4F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24147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30E541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D7BCE9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450F99EB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26EE0C9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B286A4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E412BA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AF388C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191792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AA052B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952741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45EAAC09" w14:textId="77777777" w:rsidTr="00483E1D">
        <w:trPr>
          <w:trHeight w:val="546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29093C8" w14:textId="77777777" w:rsidR="00F40F3A" w:rsidRPr="00E23CCB" w:rsidRDefault="00F40F3A" w:rsidP="00483E1D">
            <w:pPr>
              <w:ind w:left="170" w:right="-170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хим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ческих веществ и х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мических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82171A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1097767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BD2A2C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131,6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07AFC7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1097767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EF3E5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362E72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A0ABC7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4052AEB5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6D6BEB1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5E7BF3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C5BF1E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41B153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3C854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D2FE77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79021B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40F3A" w:rsidRPr="00603A66" w14:paraId="42A2133A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053AFB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B4983C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1228193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41029A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114,3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D8863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1228193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3631E2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245E93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4D256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2670267F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EC8744E" w14:textId="77777777" w:rsidR="00F40F3A" w:rsidRPr="00E23CCB" w:rsidRDefault="00F40F3A" w:rsidP="00483E1D">
            <w:pPr>
              <w:ind w:left="170" w:right="-142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неральной продукции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22C52D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235284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F33E52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AA83A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88F8BB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71,4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BAE2B8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9893F1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28,6</w:t>
            </w:r>
          </w:p>
        </w:tc>
      </w:tr>
      <w:tr w:rsidR="00F40F3A" w:rsidRPr="00603A66" w14:paraId="5104CB28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781947A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</w:t>
            </w:r>
            <w:r w:rsidRPr="00E23CCB">
              <w:rPr>
                <w:color w:val="000000"/>
                <w:sz w:val="22"/>
                <w:szCs w:val="22"/>
              </w:rPr>
              <w:t>л</w:t>
            </w:r>
            <w:r w:rsidRPr="00E23CCB">
              <w:rPr>
                <w:color w:val="000000"/>
                <w:sz w:val="22"/>
                <w:szCs w:val="22"/>
              </w:rPr>
              <w:t>лургическое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29EAF5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74312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277C4A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66,1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D80112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74312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ADDAD8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B15900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B0284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1FE391D3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F2A84E" w14:textId="77777777" w:rsidR="00F40F3A" w:rsidRPr="00E23CCB" w:rsidRDefault="00F40F3A" w:rsidP="00483E1D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гот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металлических изделий, кроме 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шин и оборудования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2F8BF4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2648026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1904C1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Cs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D83648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A73DA6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F4ECD0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2DA36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F40F3A" w:rsidRPr="00603A66" w14:paraId="21886DCF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85DFD7A" w14:textId="77777777" w:rsidR="00F40F3A" w:rsidRPr="00E23CCB" w:rsidRDefault="00F40F3A" w:rsidP="00483E1D">
            <w:pPr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</w:t>
            </w:r>
            <w:r w:rsidRPr="00E23CCB">
              <w:rPr>
                <w:color w:val="000000"/>
                <w:sz w:val="22"/>
                <w:szCs w:val="22"/>
              </w:rPr>
              <w:t>м</w:t>
            </w:r>
            <w:r w:rsidRPr="00E23CCB">
              <w:rPr>
                <w:color w:val="000000"/>
                <w:sz w:val="22"/>
                <w:szCs w:val="22"/>
              </w:rPr>
              <w:t>пьютеров, электро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ных и оптических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D22981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8F2131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F91AC9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855D86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61A29D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A83F1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1AECCEAD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E950A1" w14:textId="77777777" w:rsidR="00F40F3A" w:rsidRPr="00E23CCB" w:rsidRDefault="00F40F3A" w:rsidP="00483E1D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эле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трического оборуд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C6ED54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638181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8B9C3D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Cs/>
                <w:sz w:val="22"/>
                <w:szCs w:val="22"/>
              </w:rPr>
              <w:t>в 2,2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F5992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638181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00D0C4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55F579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B70FF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40F3A" w:rsidRPr="00603A66" w14:paraId="22B9FE66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C1890F" w14:textId="77777777" w:rsidR="00F40F3A" w:rsidRPr="00E23CCB" w:rsidRDefault="00F40F3A" w:rsidP="00483E1D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B3BF7E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1163750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C623B5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78,1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54B5EA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1163750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D39FDC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A88A33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CA80B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F40F3A" w:rsidRPr="00603A66" w14:paraId="6B7D61F3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4614ED1" w14:textId="77777777" w:rsidR="00F40F3A" w:rsidRPr="00E23CCB" w:rsidRDefault="00F40F3A" w:rsidP="00483E1D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транспортных средств, прицепов и полуприцепов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1997DF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10676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E407B9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092982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8A503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354992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5420DC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66,7</w:t>
            </w:r>
          </w:p>
        </w:tc>
      </w:tr>
      <w:tr w:rsidR="00F40F3A" w:rsidRPr="00603A66" w14:paraId="703A30DF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2392CD" w14:textId="77777777" w:rsidR="00F40F3A" w:rsidRPr="00E23CCB" w:rsidRDefault="00F40F3A" w:rsidP="00483E1D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C38F20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8981313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56917F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в 2,5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188AEE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8981313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96A57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570B12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506B88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073884FE" w14:textId="77777777" w:rsidTr="00483E1D">
        <w:trPr>
          <w:trHeight w:val="3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371CD82" w14:textId="77777777" w:rsidR="00F40F3A" w:rsidRPr="00E23CCB" w:rsidRDefault="00F40F3A" w:rsidP="00483E1D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E59652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C49410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75,3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712691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E1731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08770B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CBC45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603A66" w14:paraId="63440F8B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52C504" w14:textId="77777777" w:rsidR="00F40F3A" w:rsidRPr="00E23CCB" w:rsidRDefault="00F40F3A" w:rsidP="00483E1D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прочих готовых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5CDB87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5EC945" w14:textId="77777777" w:rsidR="00F40F3A" w:rsidRPr="00805D95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805D95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5C463D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FF7AC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155431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4BD555" w14:textId="77777777" w:rsidR="00F40F3A" w:rsidRPr="00AC2F43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C2F43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F40F3A" w:rsidRPr="00603A66" w14:paraId="5F2A42DA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153664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трической энергией, газом и паром; ко</w:t>
            </w:r>
            <w:r w:rsidRPr="00E23CCB">
              <w:rPr>
                <w:b/>
                <w:color w:val="000000"/>
                <w:sz w:val="22"/>
                <w:szCs w:val="22"/>
              </w:rPr>
              <w:t>н</w:t>
            </w:r>
            <w:r w:rsidRPr="00E23CCB">
              <w:rPr>
                <w:b/>
                <w:color w:val="000000"/>
                <w:sz w:val="22"/>
                <w:szCs w:val="22"/>
              </w:rPr>
              <w:t>диционирование воздуха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D46D92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1734735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7C72AC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29,3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481B42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2422899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4A8699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30,2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1A6A55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688164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6E150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69,8</w:t>
            </w:r>
          </w:p>
        </w:tc>
      </w:tr>
      <w:tr w:rsidR="00F40F3A" w:rsidRPr="00603A66" w14:paraId="24C9C622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5388B3" w14:textId="77777777" w:rsidR="00F40F3A" w:rsidRPr="00E23CCB" w:rsidRDefault="00F40F3A" w:rsidP="00483E1D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ликвидации загря</w:t>
            </w:r>
            <w:r w:rsidRPr="00E23CCB">
              <w:rPr>
                <w:b/>
                <w:color w:val="000000"/>
                <w:sz w:val="22"/>
                <w:szCs w:val="22"/>
              </w:rPr>
              <w:t>з</w:t>
            </w:r>
            <w:r w:rsidRPr="00E23CCB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B01D42" w14:textId="77777777" w:rsidR="00F40F3A" w:rsidRPr="00603A66" w:rsidRDefault="00F40F3A" w:rsidP="00483E1D">
            <w:pPr>
              <w:pStyle w:val="a8"/>
              <w:tabs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195299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F4BEA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F008CE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386200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8E9489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E53379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190901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F46B6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83,3</w:t>
            </w:r>
          </w:p>
        </w:tc>
      </w:tr>
      <w:tr w:rsidR="00F40F3A" w:rsidRPr="00603A66" w14:paraId="79929E05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C2CD4E" w14:textId="77777777" w:rsidR="00F40F3A" w:rsidRPr="00E23CCB" w:rsidRDefault="00F40F3A" w:rsidP="00483E1D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4B2A10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211424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99840C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52,5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6BB13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350512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79E0A6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76,9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AC0217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139088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D918A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23,1</w:t>
            </w:r>
          </w:p>
        </w:tc>
      </w:tr>
      <w:tr w:rsidR="00F40F3A" w:rsidRPr="00603A66" w14:paraId="05B54833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8C5153D" w14:textId="77777777" w:rsidR="00F40F3A" w:rsidRPr="00E23CCB" w:rsidRDefault="00F40F3A" w:rsidP="00483E1D">
            <w:pPr>
              <w:spacing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CC7C89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6946111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D2502A" w14:textId="77777777" w:rsidR="00F40F3A" w:rsidRPr="00805D95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/>
                <w:sz w:val="22"/>
                <w:szCs w:val="22"/>
              </w:rPr>
              <w:t>105,2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5A1E2C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7274492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443955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81FF7" w14:textId="77777777" w:rsidR="00F40F3A" w:rsidRPr="00805D95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/>
                <w:bCs/>
                <w:sz w:val="22"/>
                <w:szCs w:val="22"/>
              </w:rPr>
              <w:t>328381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CEEF0C" w14:textId="77777777" w:rsidR="00F40F3A" w:rsidRPr="00805D95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16,2</w:t>
            </w:r>
          </w:p>
        </w:tc>
      </w:tr>
      <w:tr w:rsidR="00F40F3A" w:rsidRPr="00603A66" w14:paraId="4318A475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69F7FC8" w14:textId="77777777" w:rsidR="00F40F3A" w:rsidRPr="00E23CCB" w:rsidRDefault="00F40F3A" w:rsidP="00483E1D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F5D86B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7C8CFD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399329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CF7026" w14:textId="77777777" w:rsidR="00F40F3A" w:rsidRPr="00603A66" w:rsidRDefault="00F40F3A" w:rsidP="00483E1D">
            <w:pPr>
              <w:pStyle w:val="a7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0E3CFE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46B849" w14:textId="77777777" w:rsidR="00F40F3A" w:rsidRPr="00603A66" w:rsidRDefault="00F40F3A" w:rsidP="00483E1D">
            <w:pPr>
              <w:pStyle w:val="a7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603A66" w14:paraId="29ABA2A0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369F17A" w14:textId="77777777" w:rsidR="00F40F3A" w:rsidRPr="00E23CCB" w:rsidRDefault="00F40F3A" w:rsidP="00483E1D">
            <w:pPr>
              <w:spacing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61880C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296788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AD0D13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Cs/>
                <w:sz w:val="22"/>
                <w:szCs w:val="22"/>
              </w:rPr>
              <w:t>61,4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DB6E24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371911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1D258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76,9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36A78E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75123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C6CCC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23,1</w:t>
            </w:r>
          </w:p>
        </w:tc>
      </w:tr>
      <w:tr w:rsidR="00F40F3A" w:rsidRPr="00603A66" w14:paraId="6F4ADC46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88A98E9" w14:textId="77777777" w:rsidR="00F40F3A" w:rsidRPr="00E23CCB" w:rsidRDefault="00F40F3A" w:rsidP="00483E1D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</w:t>
            </w:r>
            <w:r w:rsidRPr="00E23CCB">
              <w:rPr>
                <w:color w:val="000000"/>
                <w:sz w:val="22"/>
                <w:szCs w:val="22"/>
              </w:rPr>
              <w:t>с</w:t>
            </w:r>
            <w:r w:rsidRPr="00E23CCB">
              <w:rPr>
                <w:color w:val="000000"/>
                <w:sz w:val="22"/>
                <w:szCs w:val="22"/>
              </w:rPr>
              <w:t>портными средств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ми и мотоциклами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18F2BE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3016896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254388" w14:textId="77777777" w:rsidR="00F40F3A" w:rsidRPr="00805D95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05D95">
              <w:rPr>
                <w:rFonts w:ascii="Times New Roman" w:hAnsi="Times New Roman"/>
                <w:sz w:val="22"/>
                <w:szCs w:val="22"/>
              </w:rPr>
              <w:t>76,7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9C9073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3267923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5E4FA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  <w:lang w:val="en-US"/>
              </w:rPr>
              <w:t>87,3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22F5F7" w14:textId="77777777" w:rsidR="00F40F3A" w:rsidRPr="00805D95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Cs/>
                <w:sz w:val="22"/>
                <w:szCs w:val="22"/>
              </w:rPr>
              <w:t>251027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42C9F6" w14:textId="77777777" w:rsidR="00F40F3A" w:rsidRPr="00805D95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12,7</w:t>
            </w:r>
          </w:p>
        </w:tc>
      </w:tr>
      <w:tr w:rsidR="00F40F3A" w:rsidRPr="00603A66" w14:paraId="5905C882" w14:textId="77777777" w:rsidTr="00483E1D">
        <w:trPr>
          <w:trHeight w:val="26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5F157A7" w14:textId="77777777" w:rsidR="00F40F3A" w:rsidRPr="00E23CCB" w:rsidRDefault="00F40F3A" w:rsidP="00483E1D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BC5CA3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3632427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3AB12E" w14:textId="77777777" w:rsidR="00F40F3A" w:rsidRPr="00805D95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05D95">
              <w:rPr>
                <w:rFonts w:ascii="Times New Roman" w:hAnsi="Times New Roman"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AC14FE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3634658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AE21A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03A66">
              <w:rPr>
                <w:rFonts w:ascii="Times New Roman" w:hAnsi="Times New Roman"/>
                <w:sz w:val="22"/>
                <w:szCs w:val="22"/>
              </w:rPr>
              <w:t>73,7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4EB5AC" w14:textId="77777777" w:rsidR="00F40F3A" w:rsidRPr="00805D95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Cs/>
                <w:sz w:val="22"/>
                <w:szCs w:val="22"/>
              </w:rPr>
              <w:t>2231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9C80CB" w14:textId="77777777" w:rsidR="00F40F3A" w:rsidRPr="00805D95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05D95">
              <w:rPr>
                <w:rFonts w:ascii="Times New Roman" w:hAnsi="Times New Roman"/>
                <w:bCs/>
                <w:sz w:val="22"/>
                <w:szCs w:val="22"/>
              </w:rPr>
              <w:t>26,3</w:t>
            </w:r>
          </w:p>
        </w:tc>
      </w:tr>
      <w:tr w:rsidR="00F40F3A" w:rsidRPr="00603A66" w14:paraId="614DFA18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E9F81F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E08F63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425533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E97F6F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80,6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CAC78D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552157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563A5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65,4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0A39A8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126624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52D8A5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34,6</w:t>
            </w:r>
          </w:p>
        </w:tc>
      </w:tr>
      <w:tr w:rsidR="00F40F3A" w:rsidRPr="00603A66" w14:paraId="3181E8B3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78067DA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1CD6B5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3037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65C6A7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82D9E5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17411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EE0F3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CB8A7A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14374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8C32B4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</w:tr>
      <w:tr w:rsidR="00F40F3A" w:rsidRPr="00603A66" w14:paraId="5989DA13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FC8F58A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809928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-16531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806E32" w14:textId="77777777" w:rsidR="00F40F3A" w:rsidRPr="00603A66" w:rsidRDefault="00F40F3A" w:rsidP="001C2506">
            <w:pPr>
              <w:pStyle w:val="a8"/>
              <w:tabs>
                <w:tab w:val="left" w:pos="1196"/>
                <w:tab w:val="left" w:pos="1226"/>
              </w:tabs>
              <w:ind w:left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1045C4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28954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511C4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B608AF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45485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781351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</w:tr>
      <w:tr w:rsidR="00F40F3A" w:rsidRPr="00603A66" w14:paraId="3CA97E8E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87FE7F7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деятельность ф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нансовая и страх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вая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F2B921" w14:textId="77777777" w:rsidR="00F40F3A" w:rsidRPr="00AC2F43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AC2F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B5355A" w14:textId="77777777" w:rsidR="00F40F3A" w:rsidRPr="00AC2F43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bCs/>
                <w:sz w:val="22"/>
                <w:szCs w:val="22"/>
              </w:rPr>
              <w:t>в 3,3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CC9C08" w14:textId="77777777" w:rsidR="00F40F3A" w:rsidRPr="00AC2F43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AC2F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8AACAE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0F7DE1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5D0584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40F3A" w:rsidRPr="00603A66" w14:paraId="7C08EC17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68F31D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437E18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-55704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494167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5EC85D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9158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39573F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70,6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D50652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64862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604A2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29,4</w:t>
            </w:r>
          </w:p>
        </w:tc>
      </w:tr>
      <w:tr w:rsidR="00F40F3A" w:rsidRPr="00603A66" w14:paraId="3FD51EE2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D562437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пр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фессиональная, научная и технич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B8478A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210591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9D792F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в 1,5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3EEA3F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384501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AD5B91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53,8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9E73A3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173910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C70343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46,2</w:t>
            </w:r>
          </w:p>
        </w:tc>
      </w:tr>
      <w:tr w:rsidR="00F40F3A" w:rsidRPr="00603A66" w14:paraId="6A5B1D7B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E0E97CB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нистративная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дополнительные услуги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E242D4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3380480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2A9110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0BE8AE" w14:textId="77777777" w:rsidR="00F40F3A" w:rsidRPr="00AC2F43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AC2F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EA3B33" w14:textId="77777777" w:rsidR="00F40F3A" w:rsidRPr="00AC2F43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EDBACA" w14:textId="77777777" w:rsidR="00F40F3A" w:rsidRPr="00AC2F43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AC2F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AC2F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23B81D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</w:tr>
      <w:tr w:rsidR="00F40F3A" w:rsidRPr="00603A66" w14:paraId="38158B18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86D5B8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C1CC1D" w14:textId="77777777" w:rsidR="00F40F3A" w:rsidRPr="00E53D30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C026F6" w14:textId="77777777" w:rsidR="00F40F3A" w:rsidRPr="00E53D30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A38E93" w14:textId="77777777" w:rsidR="00F40F3A" w:rsidRPr="00E53D30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A163C3" w14:textId="77777777" w:rsidR="00F40F3A" w:rsidRPr="00E53D30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7CF8D3" w14:textId="77777777" w:rsidR="00F40F3A" w:rsidRPr="00E53D30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6266F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100,0</w:t>
            </w:r>
          </w:p>
        </w:tc>
      </w:tr>
      <w:tr w:rsidR="00F40F3A" w:rsidRPr="00603A66" w14:paraId="0A50F2A4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D85DE61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B0EDBC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35097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9CE524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146,8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0F777C" w14:textId="77777777" w:rsidR="00F40F3A" w:rsidRPr="00603A66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37132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67AEFA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B0B257" w14:textId="77777777" w:rsidR="00F40F3A" w:rsidRPr="00603A66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2035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B6A7D2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16,7</w:t>
            </w:r>
          </w:p>
        </w:tc>
      </w:tr>
      <w:tr w:rsidR="00F40F3A" w:rsidRPr="00603A66" w14:paraId="6D39227B" w14:textId="77777777" w:rsidTr="00483E1D">
        <w:trPr>
          <w:trHeight w:val="50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E793EC4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здравоохран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ния и социальных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69C017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37862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FB18DC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18,5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F575FB" w14:textId="77777777" w:rsidR="00F40F3A" w:rsidRPr="00E53D30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BBF1A8" w14:textId="77777777" w:rsidR="00F40F3A" w:rsidRPr="00E53D30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52,9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327AD7" w14:textId="77777777" w:rsidR="00F40F3A" w:rsidRPr="00E53D30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9F8EE0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47,1</w:t>
            </w:r>
          </w:p>
        </w:tc>
      </w:tr>
      <w:tr w:rsidR="00F40F3A" w:rsidRPr="00603A66" w14:paraId="544CEB54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3ECB34F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A7A375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293956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369D77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111,1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43AF88" w14:textId="77777777" w:rsidR="00F40F3A" w:rsidRPr="00E53D30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B1AAF4" w14:textId="77777777" w:rsidR="00F40F3A" w:rsidRPr="00E53D30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F83578" w14:textId="77777777" w:rsidR="00F40F3A" w:rsidRPr="00E53D30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282CD6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50,0</w:t>
            </w:r>
          </w:p>
        </w:tc>
      </w:tr>
      <w:tr w:rsidR="00F40F3A" w:rsidRPr="00603A66" w14:paraId="25C0032D" w14:textId="77777777" w:rsidTr="00483E1D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5ECCA56" w14:textId="77777777" w:rsidR="00F40F3A" w:rsidRPr="00E23CCB" w:rsidRDefault="00F40F3A" w:rsidP="00483E1D">
            <w:pPr>
              <w:spacing w:before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1B1066" w14:textId="77777777" w:rsidR="00F40F3A" w:rsidRPr="00603A66" w:rsidRDefault="00F40F3A" w:rsidP="00483E1D">
            <w:pPr>
              <w:pStyle w:val="a7"/>
              <w:tabs>
                <w:tab w:val="decimal" w:pos="0"/>
                <w:tab w:val="left" w:pos="1465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</w:rPr>
              <w:t>877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50D3A7" w14:textId="77777777" w:rsidR="00F40F3A" w:rsidRPr="00603A66" w:rsidRDefault="00F40F3A" w:rsidP="00483E1D">
            <w:pPr>
              <w:pStyle w:val="a8"/>
              <w:tabs>
                <w:tab w:val="left" w:pos="1196"/>
                <w:tab w:val="left" w:pos="1226"/>
              </w:tabs>
              <w:ind w:lef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03A6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D462CA" w14:textId="77777777" w:rsidR="00F40F3A" w:rsidRPr="00E53D30" w:rsidRDefault="00F40F3A" w:rsidP="00483E1D">
            <w:pPr>
              <w:pStyle w:val="a7"/>
              <w:tabs>
                <w:tab w:val="left" w:pos="850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DED745" w14:textId="77777777" w:rsidR="00F40F3A" w:rsidRPr="00E53D30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F53D84" w14:textId="77777777" w:rsidR="00F40F3A" w:rsidRPr="00E53D30" w:rsidRDefault="00F40F3A" w:rsidP="00483E1D">
            <w:pPr>
              <w:pStyle w:val="a7"/>
              <w:tabs>
                <w:tab w:val="decimal" w:pos="-1"/>
              </w:tabs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53D30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E53D30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45EDC8" w14:textId="77777777" w:rsidR="00F40F3A" w:rsidRPr="00603A66" w:rsidRDefault="00F40F3A" w:rsidP="00483E1D">
            <w:pPr>
              <w:pStyle w:val="a7"/>
              <w:ind w:lef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603A6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F40F3A" w:rsidRPr="00B95C6A" w14:paraId="6E86D403" w14:textId="77777777" w:rsidTr="00483E1D">
        <w:trPr>
          <w:trHeight w:val="239"/>
          <w:tblCellSpacing w:w="20" w:type="dxa"/>
          <w:jc w:val="center"/>
        </w:trPr>
        <w:tc>
          <w:tcPr>
            <w:tcW w:w="8992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2468FF1" w14:textId="77777777" w:rsidR="00F40F3A" w:rsidRPr="005A002B" w:rsidRDefault="00F40F3A" w:rsidP="00483E1D">
            <w:pPr>
              <w:tabs>
                <w:tab w:val="left" w:pos="8910"/>
              </w:tabs>
              <w:spacing w:before="120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proofErr w:type="gramStart"/>
            <w:r w:rsidRPr="005A002B">
              <w:rPr>
                <w:i/>
                <w:color w:val="000000"/>
                <w:sz w:val="18"/>
                <w:szCs w:val="18"/>
              </w:rPr>
              <w:t xml:space="preserve">1) Темпы изменения сальдированного финансового результата по сравнению с </w:t>
            </w:r>
            <w:r>
              <w:rPr>
                <w:i/>
                <w:color w:val="000000"/>
                <w:sz w:val="18"/>
                <w:szCs w:val="18"/>
              </w:rPr>
              <w:t xml:space="preserve">соответствующим периодом предыдущего года </w:t>
            </w:r>
            <w:r w:rsidRPr="005A002B">
              <w:rPr>
                <w:i/>
                <w:color w:val="000000"/>
                <w:sz w:val="18"/>
                <w:szCs w:val="18"/>
              </w:rPr>
              <w:t>рассчитаны по сопоставимому кругу организаций в соответствии с методологией бухгалте</w:t>
            </w:r>
            <w:r w:rsidRPr="005A002B">
              <w:rPr>
                <w:i/>
                <w:color w:val="000000"/>
                <w:sz w:val="18"/>
                <w:szCs w:val="18"/>
              </w:rPr>
              <w:t>р</w:t>
            </w:r>
            <w:r w:rsidRPr="005A002B">
              <w:rPr>
                <w:i/>
                <w:color w:val="000000"/>
                <w:sz w:val="18"/>
                <w:szCs w:val="18"/>
              </w:rPr>
              <w:t>ского учета; с учетом корректировки данных предыдущего года, исходя из изменений учетной политики, закон</w:t>
            </w:r>
            <w:r w:rsidRPr="005A002B">
              <w:rPr>
                <w:i/>
                <w:color w:val="000000"/>
                <w:sz w:val="18"/>
                <w:szCs w:val="18"/>
              </w:rPr>
              <w:t>о</w:t>
            </w:r>
            <w:r w:rsidRPr="005A002B">
              <w:rPr>
                <w:i/>
                <w:color w:val="000000"/>
                <w:sz w:val="18"/>
                <w:szCs w:val="18"/>
              </w:rPr>
              <w:t>дательных актов и др. Прочерк означает, что организациями в одном или обоих из сопоставляемых периодов был получен отрицательный сальдированный финансовый результат.</w:t>
            </w:r>
            <w:proofErr w:type="gramEnd"/>
          </w:p>
          <w:p w14:paraId="780CEC09" w14:textId="77777777" w:rsidR="00F40F3A" w:rsidRPr="005A002B" w:rsidRDefault="00F40F3A" w:rsidP="00483E1D">
            <w:pPr>
              <w:tabs>
                <w:tab w:val="left" w:pos="8910"/>
              </w:tabs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>2) В число прибыльных организаций включаются организации, получившие нулевой финансовый результат.</w:t>
            </w:r>
          </w:p>
          <w:p w14:paraId="22C80D28" w14:textId="77777777" w:rsidR="00F40F3A" w:rsidRPr="005A002B" w:rsidRDefault="00F40F3A" w:rsidP="00483E1D">
            <w:pPr>
              <w:tabs>
                <w:tab w:val="left" w:pos="8910"/>
              </w:tabs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 xml:space="preserve">3) </w:t>
            </w:r>
            <w:r w:rsidRPr="005A002B">
              <w:rPr>
                <w:i/>
                <w:sz w:val="18"/>
                <w:szCs w:val="18"/>
              </w:rPr>
              <w:t>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14:paraId="6FAD82FB" w14:textId="77777777" w:rsidR="00F40F3A" w:rsidRPr="005A002B" w:rsidRDefault="00F40F3A" w:rsidP="00483E1D">
            <w:pPr>
              <w:tabs>
                <w:tab w:val="left" w:pos="8910"/>
              </w:tabs>
              <w:spacing w:after="40"/>
              <w:ind w:left="-57" w:right="-57"/>
              <w:jc w:val="both"/>
              <w:rPr>
                <w:b/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4)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4580689B" w14:textId="77777777" w:rsidR="00F40F3A" w:rsidRPr="00FE375D" w:rsidRDefault="00F40F3A" w:rsidP="00F40F3A">
      <w:pPr>
        <w:spacing w:before="400"/>
        <w:ind w:firstLine="709"/>
        <w:jc w:val="both"/>
      </w:pPr>
      <w:r>
        <w:lastRenderedPageBreak/>
        <w:t>На конец</w:t>
      </w:r>
      <w:r w:rsidRPr="005A002B">
        <w:t xml:space="preserve"> </w:t>
      </w:r>
      <w:r>
        <w:t xml:space="preserve">июня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 по сравнению с </w:t>
      </w:r>
      <w:r>
        <w:t xml:space="preserve">концом июня </w:t>
      </w:r>
      <w:r w:rsidRPr="005A002B">
        <w:t>202</w:t>
      </w:r>
      <w:r>
        <w:t>3</w:t>
      </w:r>
      <w:r w:rsidRPr="005A002B">
        <w:t xml:space="preserve"> год</w:t>
      </w:r>
      <w:r>
        <w:t>а</w:t>
      </w:r>
      <w:r w:rsidRPr="005A002B">
        <w:t xml:space="preserve"> доля убыто</w:t>
      </w:r>
      <w:r w:rsidRPr="005A002B">
        <w:t>ч</w:t>
      </w:r>
      <w:r w:rsidRPr="005A002B">
        <w:t xml:space="preserve">ных организаций </w:t>
      </w:r>
      <w:r>
        <w:t xml:space="preserve">увеличилось </w:t>
      </w:r>
      <w:r w:rsidRPr="005A002B">
        <w:t xml:space="preserve">на </w:t>
      </w:r>
      <w:r>
        <w:t xml:space="preserve">2,8 </w:t>
      </w:r>
      <w:r w:rsidRPr="005A002B">
        <w:t xml:space="preserve">процентного </w:t>
      </w:r>
      <w:proofErr w:type="gramStart"/>
      <w:r w:rsidRPr="005A002B">
        <w:t>пункта</w:t>
      </w:r>
      <w:proofErr w:type="gramEnd"/>
      <w:r w:rsidRPr="005A002B">
        <w:t xml:space="preserve"> и составила</w:t>
      </w:r>
      <w:r>
        <w:t xml:space="preserve"> 32,5</w:t>
      </w:r>
      <w:r w:rsidRPr="005A002B">
        <w:t xml:space="preserve">% </w:t>
      </w:r>
      <w:r>
        <w:br/>
      </w:r>
      <w:r w:rsidRPr="005A002B">
        <w:t>общего числа обследованных.</w:t>
      </w:r>
      <w:r>
        <w:t xml:space="preserve"> </w:t>
      </w:r>
      <w:r w:rsidRPr="005A002B">
        <w:t xml:space="preserve">Число убыточных организаций </w:t>
      </w:r>
      <w:r>
        <w:t xml:space="preserve">увеличилось </w:t>
      </w:r>
      <w:r w:rsidRPr="005A002B">
        <w:t xml:space="preserve">на </w:t>
      </w:r>
      <w:r>
        <w:t>19</w:t>
      </w:r>
      <w:r w:rsidRPr="005A002B">
        <w:t xml:space="preserve">, или на </w:t>
      </w:r>
      <w:r>
        <w:t>9,9%</w:t>
      </w:r>
      <w:r w:rsidRPr="005A002B">
        <w:t>, сумма убытка</w:t>
      </w:r>
      <w:r>
        <w:t xml:space="preserve"> –</w:t>
      </w:r>
      <w:r w:rsidRPr="005A002B">
        <w:t xml:space="preserve"> </w:t>
      </w:r>
      <w:r w:rsidRPr="00FE375D">
        <w:t>в 1,7 раза.</w:t>
      </w:r>
    </w:p>
    <w:p w14:paraId="6A39E357" w14:textId="77777777" w:rsidR="00F40F3A" w:rsidRDefault="00F40F3A" w:rsidP="00F40F3A">
      <w:pPr>
        <w:spacing w:before="60"/>
        <w:ind w:firstLine="720"/>
        <w:jc w:val="both"/>
        <w:rPr>
          <w:color w:val="000000"/>
        </w:rPr>
      </w:pPr>
      <w:r w:rsidRPr="005A002B">
        <w:t xml:space="preserve">В общем итоге по краю </w:t>
      </w:r>
      <w:r>
        <w:t>23,6</w:t>
      </w:r>
      <w:r w:rsidRPr="005A002B">
        <w:t xml:space="preserve">% суммы убытка и </w:t>
      </w:r>
      <w:r>
        <w:t>11,9</w:t>
      </w:r>
      <w:r w:rsidRPr="005A002B">
        <w:t xml:space="preserve">% убыточных организаций приходились на </w:t>
      </w:r>
      <w:r w:rsidRPr="005A002B">
        <w:rPr>
          <w:color w:val="000000"/>
        </w:rPr>
        <w:t xml:space="preserve">организации </w:t>
      </w:r>
      <w:r>
        <w:rPr>
          <w:color w:val="000000"/>
        </w:rPr>
        <w:t>обрабатывающих производств; 21,6% и 15,7% соотве</w:t>
      </w:r>
      <w:r>
        <w:rPr>
          <w:color w:val="000000"/>
        </w:rPr>
        <w:t>т</w:t>
      </w:r>
      <w:r>
        <w:rPr>
          <w:color w:val="000000"/>
        </w:rPr>
        <w:t xml:space="preserve">ственно на организации </w:t>
      </w:r>
      <w:r w:rsidRPr="00805D95">
        <w:rPr>
          <w:bCs/>
        </w:rPr>
        <w:t>сельско</w:t>
      </w:r>
      <w:r>
        <w:rPr>
          <w:bCs/>
        </w:rPr>
        <w:t>го</w:t>
      </w:r>
      <w:r w:rsidRPr="00805D95">
        <w:rPr>
          <w:bCs/>
        </w:rPr>
        <w:t>, лесно</w:t>
      </w:r>
      <w:r>
        <w:rPr>
          <w:bCs/>
        </w:rPr>
        <w:t>го</w:t>
      </w:r>
      <w:r w:rsidRPr="00805D95">
        <w:rPr>
          <w:bCs/>
        </w:rPr>
        <w:t xml:space="preserve"> хозяйств</w:t>
      </w:r>
      <w:r>
        <w:rPr>
          <w:bCs/>
        </w:rPr>
        <w:t>а</w:t>
      </w:r>
      <w:r w:rsidRPr="00805D95">
        <w:rPr>
          <w:bCs/>
        </w:rPr>
        <w:t>, охот</w:t>
      </w:r>
      <w:r>
        <w:rPr>
          <w:bCs/>
        </w:rPr>
        <w:t>ы</w:t>
      </w:r>
      <w:r w:rsidRPr="00805D95">
        <w:rPr>
          <w:bCs/>
        </w:rPr>
        <w:t>, рыболовств</w:t>
      </w:r>
      <w:r>
        <w:rPr>
          <w:bCs/>
        </w:rPr>
        <w:t>а</w:t>
      </w:r>
      <w:r w:rsidRPr="00805D95">
        <w:rPr>
          <w:bCs/>
        </w:rPr>
        <w:t xml:space="preserve"> и рыбово</w:t>
      </w:r>
      <w:r w:rsidRPr="00805D95">
        <w:rPr>
          <w:bCs/>
        </w:rPr>
        <w:t>д</w:t>
      </w:r>
      <w:r w:rsidRPr="00805D95">
        <w:rPr>
          <w:bCs/>
        </w:rPr>
        <w:t>ств</w:t>
      </w:r>
      <w:r>
        <w:rPr>
          <w:bCs/>
        </w:rPr>
        <w:t>а</w:t>
      </w:r>
      <w:r w:rsidRPr="00805D95">
        <w:rPr>
          <w:bCs/>
          <w:color w:val="000000"/>
        </w:rPr>
        <w:t>.</w:t>
      </w:r>
    </w:p>
    <w:p w14:paraId="49D36310" w14:textId="77777777" w:rsidR="00F40F3A" w:rsidRPr="005A002B" w:rsidRDefault="00F40F3A" w:rsidP="00F40F3A">
      <w:pPr>
        <w:spacing w:before="480" w:after="120"/>
        <w:jc w:val="center"/>
        <w:rPr>
          <w:caps/>
        </w:rPr>
      </w:pPr>
      <w:r>
        <w:rPr>
          <w:b/>
          <w:caps/>
        </w:rPr>
        <w:t>6</w:t>
      </w:r>
      <w:r w:rsidRPr="005A002B">
        <w:rPr>
          <w:b/>
          <w:caps/>
        </w:rPr>
        <w:t>.2.2. Состояние платежей и расчетов в организациях</w:t>
      </w:r>
    </w:p>
    <w:p w14:paraId="4D8C2A37" w14:textId="77777777" w:rsidR="00F40F3A" w:rsidRDefault="00F40F3A" w:rsidP="00F40F3A">
      <w:pPr>
        <w:spacing w:before="240"/>
        <w:ind w:firstLine="720"/>
        <w:jc w:val="both"/>
      </w:pPr>
      <w:r w:rsidRPr="005A002B">
        <w:t xml:space="preserve">На конец </w:t>
      </w:r>
      <w:r>
        <w:t>июня</w:t>
      </w:r>
      <w:r w:rsidRPr="005A002B">
        <w:t xml:space="preserve"> 202</w:t>
      </w:r>
      <w:r>
        <w:t>4</w:t>
      </w:r>
      <w:r w:rsidRPr="005A002B">
        <w:t xml:space="preserve"> года </w:t>
      </w:r>
      <w:r w:rsidRPr="005A002B">
        <w:rPr>
          <w:b/>
        </w:rPr>
        <w:t>суммарная задолженность</w:t>
      </w:r>
      <w:r w:rsidRPr="005A002B">
        <w:t xml:space="preserve"> </w:t>
      </w:r>
      <w:r w:rsidRPr="005A002B">
        <w:rPr>
          <w:b/>
        </w:rPr>
        <w:t>по обязательствам</w:t>
      </w:r>
      <w:r w:rsidRPr="005A002B">
        <w:t xml:space="preserve"> (кр</w:t>
      </w:r>
      <w:r w:rsidRPr="005A002B">
        <w:t>е</w:t>
      </w:r>
      <w:r w:rsidRPr="005A002B">
        <w:t>диторская, задолженность по кредитам банков и займам) организаций края, по опер</w:t>
      </w:r>
      <w:r w:rsidRPr="005A002B">
        <w:t>а</w:t>
      </w:r>
      <w:r w:rsidRPr="005A002B">
        <w:t xml:space="preserve">тивным данным, составила </w:t>
      </w:r>
      <w:r>
        <w:t xml:space="preserve">473,6 </w:t>
      </w:r>
      <w:proofErr w:type="gramStart"/>
      <w:r w:rsidRPr="005A002B">
        <w:t>млрд</w:t>
      </w:r>
      <w:proofErr w:type="gramEnd"/>
      <w:r w:rsidRPr="005A002B">
        <w:t xml:space="preserve"> рублей, из нее просроченная –</w:t>
      </w:r>
      <w:r>
        <w:t xml:space="preserve"> 8,3 </w:t>
      </w:r>
      <w:r w:rsidRPr="005A002B">
        <w:t xml:space="preserve">млрд рублей, или </w:t>
      </w:r>
      <w:r>
        <w:t>1,8</w:t>
      </w:r>
      <w:r w:rsidRPr="005A002B">
        <w:t xml:space="preserve">% от общей суммы задолженности (на конец </w:t>
      </w:r>
      <w:r>
        <w:t>июня</w:t>
      </w:r>
      <w:r w:rsidRPr="005A002B">
        <w:t xml:space="preserve"> 202</w:t>
      </w:r>
      <w:r>
        <w:t>3</w:t>
      </w:r>
      <w:r w:rsidRPr="005A002B">
        <w:t xml:space="preserve"> года – </w:t>
      </w:r>
      <w:r>
        <w:t>1,7</w:t>
      </w:r>
      <w:r w:rsidRPr="005A002B">
        <w:t xml:space="preserve">%, </w:t>
      </w:r>
      <w:r>
        <w:br/>
      </w:r>
      <w:r w:rsidRPr="005A002B">
        <w:t xml:space="preserve">на конец </w:t>
      </w:r>
      <w:r>
        <w:t>мая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1,7</w:t>
      </w:r>
      <w:r w:rsidRPr="005A002B">
        <w:t>%).</w:t>
      </w:r>
    </w:p>
    <w:p w14:paraId="20C5C334" w14:textId="77777777" w:rsidR="00F40F3A" w:rsidRPr="00A94500" w:rsidRDefault="00F40F3A" w:rsidP="00F40F3A">
      <w:pPr>
        <w:spacing w:before="36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Размер и структура суммарной просроченной</w:t>
      </w:r>
      <w:r w:rsidRPr="00A94500">
        <w:rPr>
          <w:b/>
          <w:caps/>
          <w:sz w:val="22"/>
          <w:szCs w:val="22"/>
        </w:rPr>
        <w:br/>
        <w:t>задолженности по обязательствам организаций</w:t>
      </w:r>
    </w:p>
    <w:p w14:paraId="5DDE76C8" w14:textId="77777777" w:rsidR="00F40F3A" w:rsidRPr="00A94500" w:rsidRDefault="00F40F3A" w:rsidP="00F40F3A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416"/>
        <w:gridCol w:w="1523"/>
        <w:gridCol w:w="1442"/>
        <w:gridCol w:w="1712"/>
        <w:gridCol w:w="1418"/>
      </w:tblGrid>
      <w:tr w:rsidR="00F40F3A" w:rsidRPr="00E23CCB" w14:paraId="6E280902" w14:textId="77777777" w:rsidTr="00483E1D">
        <w:trPr>
          <w:trHeight w:val="301"/>
          <w:tblHeader/>
          <w:tblCellSpacing w:w="20" w:type="dxa"/>
          <w:jc w:val="center"/>
        </w:trPr>
        <w:tc>
          <w:tcPr>
            <w:tcW w:w="1501" w:type="dxa"/>
            <w:vMerge w:val="restart"/>
          </w:tcPr>
          <w:p w14:paraId="3A7FCF24" w14:textId="77777777" w:rsidR="00F40F3A" w:rsidRPr="00E23CCB" w:rsidRDefault="00F40F3A" w:rsidP="00483E1D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hideMark/>
          </w:tcPr>
          <w:p w14:paraId="543A74EA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Суммарная</w:t>
            </w:r>
            <w:r w:rsidRPr="00E23CCB">
              <w:rPr>
                <w:i/>
                <w:sz w:val="22"/>
                <w:szCs w:val="22"/>
              </w:rPr>
              <w:br/>
              <w:t>просроче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ная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6035" w:type="dxa"/>
            <w:gridSpan w:val="4"/>
            <w:hideMark/>
          </w:tcPr>
          <w:p w14:paraId="61A410DE" w14:textId="77777777" w:rsidR="00F40F3A" w:rsidRPr="00E23CCB" w:rsidRDefault="00F40F3A" w:rsidP="00483E1D">
            <w:pPr>
              <w:tabs>
                <w:tab w:val="left" w:pos="-8348"/>
                <w:tab w:val="left" w:pos="-8206"/>
              </w:tabs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В том числе</w:t>
            </w:r>
          </w:p>
        </w:tc>
      </w:tr>
      <w:tr w:rsidR="00F40F3A" w:rsidRPr="00E23CCB" w14:paraId="44FC6F70" w14:textId="77777777" w:rsidTr="00483E1D">
        <w:trPr>
          <w:trHeight w:val="150"/>
          <w:tblHeader/>
          <w:tblCellSpacing w:w="20" w:type="dxa"/>
          <w:jc w:val="center"/>
        </w:trPr>
        <w:tc>
          <w:tcPr>
            <w:tcW w:w="1501" w:type="dxa"/>
            <w:vMerge/>
            <w:vAlign w:val="center"/>
            <w:hideMark/>
          </w:tcPr>
          <w:p w14:paraId="10EE954E" w14:textId="77777777" w:rsidR="00F40F3A" w:rsidRPr="00E23CCB" w:rsidRDefault="00F40F3A" w:rsidP="00483E1D">
            <w:pPr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  <w:hideMark/>
          </w:tcPr>
          <w:p w14:paraId="2BE28351" w14:textId="77777777" w:rsidR="00F40F3A" w:rsidRPr="00E23CCB" w:rsidRDefault="00F40F3A" w:rsidP="00483E1D">
            <w:pPr>
              <w:rPr>
                <w:i/>
                <w:sz w:val="22"/>
                <w:szCs w:val="22"/>
              </w:rPr>
            </w:pPr>
          </w:p>
        </w:tc>
        <w:tc>
          <w:tcPr>
            <w:tcW w:w="1483" w:type="dxa"/>
            <w:hideMark/>
          </w:tcPr>
          <w:p w14:paraId="2BD473D3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кредиторская 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1402" w:type="dxa"/>
            <w:hideMark/>
          </w:tcPr>
          <w:p w14:paraId="106C1E60" w14:textId="77777777" w:rsidR="00F40F3A" w:rsidRPr="00E23CCB" w:rsidRDefault="00F40F3A" w:rsidP="00483E1D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  <w:tc>
          <w:tcPr>
            <w:tcW w:w="1672" w:type="dxa"/>
            <w:hideMark/>
          </w:tcPr>
          <w:p w14:paraId="1ED60F9C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задолженность по полученным кредитам и </w:t>
            </w:r>
            <w:r w:rsidRPr="00E23CCB">
              <w:rPr>
                <w:i/>
                <w:sz w:val="22"/>
                <w:szCs w:val="22"/>
              </w:rPr>
              <w:br/>
              <w:t>предоставле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ным займам</w:t>
            </w:r>
          </w:p>
        </w:tc>
        <w:tc>
          <w:tcPr>
            <w:tcW w:w="1358" w:type="dxa"/>
            <w:hideMark/>
          </w:tcPr>
          <w:p w14:paraId="15219922" w14:textId="77777777" w:rsidR="00F40F3A" w:rsidRPr="00E23CCB" w:rsidRDefault="00F40F3A" w:rsidP="00483E1D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</w:tr>
      <w:tr w:rsidR="00F40F3A" w:rsidRPr="00E23CCB" w14:paraId="3547C002" w14:textId="77777777" w:rsidTr="00483E1D">
        <w:trPr>
          <w:trHeight w:val="301"/>
          <w:tblCellSpacing w:w="20" w:type="dxa"/>
          <w:jc w:val="center"/>
        </w:trPr>
        <w:tc>
          <w:tcPr>
            <w:tcW w:w="8992" w:type="dxa"/>
            <w:gridSpan w:val="6"/>
            <w:hideMark/>
          </w:tcPr>
          <w:p w14:paraId="234BFD79" w14:textId="77777777" w:rsidR="00F40F3A" w:rsidRPr="00E23CCB" w:rsidRDefault="00F40F3A" w:rsidP="00483E1D">
            <w:pPr>
              <w:tabs>
                <w:tab w:val="left" w:pos="-8348"/>
                <w:tab w:val="left" w:pos="-8206"/>
              </w:tabs>
              <w:spacing w:before="120" w:after="40"/>
              <w:jc w:val="center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2023</w:t>
            </w:r>
          </w:p>
        </w:tc>
      </w:tr>
      <w:tr w:rsidR="00F40F3A" w:rsidRPr="00A75D82" w14:paraId="06AC8D2E" w14:textId="77777777" w:rsidTr="00483E1D">
        <w:trPr>
          <w:trHeight w:val="261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1C9DD748" w14:textId="77777777" w:rsidR="00F40F3A" w:rsidRPr="00A75D82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  <w:hideMark/>
          </w:tcPr>
          <w:p w14:paraId="6E58B4BA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6636,9</w:t>
            </w:r>
          </w:p>
        </w:tc>
        <w:tc>
          <w:tcPr>
            <w:tcW w:w="1483" w:type="dxa"/>
            <w:vAlign w:val="bottom"/>
            <w:hideMark/>
          </w:tcPr>
          <w:p w14:paraId="5C1A4006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5341,6</w:t>
            </w:r>
          </w:p>
        </w:tc>
        <w:tc>
          <w:tcPr>
            <w:tcW w:w="1402" w:type="dxa"/>
            <w:vAlign w:val="bottom"/>
            <w:hideMark/>
          </w:tcPr>
          <w:p w14:paraId="76171B24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80,5</w:t>
            </w:r>
          </w:p>
        </w:tc>
        <w:tc>
          <w:tcPr>
            <w:tcW w:w="1672" w:type="dxa"/>
            <w:vAlign w:val="bottom"/>
            <w:hideMark/>
          </w:tcPr>
          <w:p w14:paraId="6F7922AB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1295,3</w:t>
            </w:r>
          </w:p>
        </w:tc>
        <w:tc>
          <w:tcPr>
            <w:tcW w:w="1358" w:type="dxa"/>
            <w:vAlign w:val="bottom"/>
            <w:hideMark/>
          </w:tcPr>
          <w:p w14:paraId="1533FE39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19,5</w:t>
            </w:r>
          </w:p>
        </w:tc>
      </w:tr>
      <w:tr w:rsidR="00F40F3A" w:rsidRPr="00A75D82" w14:paraId="5F00FF13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24B0C13B" w14:textId="77777777" w:rsidR="00F40F3A" w:rsidRPr="005826FE" w:rsidRDefault="00F40F3A" w:rsidP="00483E1D">
            <w:pPr>
              <w:spacing w:before="40" w:after="40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  <w:hideMark/>
          </w:tcPr>
          <w:p w14:paraId="2BF1ABA8" w14:textId="77777777" w:rsidR="00F40F3A" w:rsidRPr="005826FE" w:rsidRDefault="00F40F3A" w:rsidP="00483E1D">
            <w:pPr>
              <w:spacing w:before="40" w:after="4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6997,2</w:t>
            </w:r>
          </w:p>
        </w:tc>
        <w:tc>
          <w:tcPr>
            <w:tcW w:w="1483" w:type="dxa"/>
            <w:vAlign w:val="bottom"/>
            <w:hideMark/>
          </w:tcPr>
          <w:p w14:paraId="715320D9" w14:textId="77777777" w:rsidR="00F40F3A" w:rsidRPr="005826FE" w:rsidRDefault="00F40F3A" w:rsidP="00483E1D">
            <w:pPr>
              <w:spacing w:before="40" w:after="4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5699,9</w:t>
            </w:r>
          </w:p>
        </w:tc>
        <w:tc>
          <w:tcPr>
            <w:tcW w:w="1402" w:type="dxa"/>
            <w:vAlign w:val="bottom"/>
            <w:hideMark/>
          </w:tcPr>
          <w:p w14:paraId="1D20165A" w14:textId="77777777" w:rsidR="00F40F3A" w:rsidRPr="005826FE" w:rsidRDefault="00F40F3A" w:rsidP="00483E1D">
            <w:pPr>
              <w:spacing w:before="40" w:after="40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81,5</w:t>
            </w:r>
          </w:p>
        </w:tc>
        <w:tc>
          <w:tcPr>
            <w:tcW w:w="1672" w:type="dxa"/>
            <w:vAlign w:val="bottom"/>
            <w:hideMark/>
          </w:tcPr>
          <w:p w14:paraId="7306355D" w14:textId="77777777" w:rsidR="00F40F3A" w:rsidRPr="005826FE" w:rsidRDefault="00F40F3A" w:rsidP="00483E1D">
            <w:pPr>
              <w:spacing w:before="40" w:after="40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1297,3</w:t>
            </w:r>
          </w:p>
        </w:tc>
        <w:tc>
          <w:tcPr>
            <w:tcW w:w="1358" w:type="dxa"/>
            <w:vAlign w:val="bottom"/>
            <w:hideMark/>
          </w:tcPr>
          <w:p w14:paraId="503A133E" w14:textId="77777777" w:rsidR="00F40F3A" w:rsidRPr="005826FE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18,5</w:t>
            </w:r>
          </w:p>
        </w:tc>
      </w:tr>
      <w:tr w:rsidR="00F40F3A" w:rsidRPr="00A75D82" w14:paraId="74FD07A5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444655AB" w14:textId="77777777" w:rsidR="00F40F3A" w:rsidRPr="00A67CC6" w:rsidRDefault="00F40F3A" w:rsidP="00483E1D">
            <w:pPr>
              <w:spacing w:before="40" w:after="40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  <w:hideMark/>
          </w:tcPr>
          <w:p w14:paraId="59514BD3" w14:textId="77777777" w:rsidR="00F40F3A" w:rsidRPr="00A67CC6" w:rsidRDefault="00F40F3A" w:rsidP="00483E1D">
            <w:pPr>
              <w:spacing w:before="40" w:after="40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6590,2</w:t>
            </w:r>
          </w:p>
        </w:tc>
        <w:tc>
          <w:tcPr>
            <w:tcW w:w="1483" w:type="dxa"/>
            <w:vAlign w:val="bottom"/>
            <w:hideMark/>
          </w:tcPr>
          <w:p w14:paraId="1ED6BB2A" w14:textId="77777777" w:rsidR="00F40F3A" w:rsidRPr="00A67CC6" w:rsidRDefault="00F40F3A" w:rsidP="00483E1D">
            <w:pPr>
              <w:spacing w:before="40" w:after="40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5293,0</w:t>
            </w:r>
          </w:p>
        </w:tc>
        <w:tc>
          <w:tcPr>
            <w:tcW w:w="1402" w:type="dxa"/>
            <w:vAlign w:val="bottom"/>
            <w:hideMark/>
          </w:tcPr>
          <w:p w14:paraId="2ED7081C" w14:textId="77777777" w:rsidR="00F40F3A" w:rsidRPr="00A67CC6" w:rsidRDefault="00F40F3A" w:rsidP="00483E1D">
            <w:pPr>
              <w:spacing w:before="40" w:after="40"/>
              <w:ind w:right="31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14:paraId="0A5EE973" w14:textId="77777777" w:rsidR="00F40F3A" w:rsidRPr="00A67CC6" w:rsidRDefault="00F40F3A" w:rsidP="00483E1D">
            <w:pPr>
              <w:spacing w:before="40" w:after="40"/>
              <w:ind w:right="43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762E9AFE" w14:textId="77777777" w:rsidR="00F40F3A" w:rsidRPr="00A67CC6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19,7</w:t>
            </w:r>
          </w:p>
        </w:tc>
      </w:tr>
      <w:tr w:rsidR="00F40F3A" w:rsidRPr="00A75D82" w14:paraId="45F3F04F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2A1B2B12" w14:textId="77777777" w:rsidR="00F40F3A" w:rsidRPr="00926CBF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  <w:hideMark/>
          </w:tcPr>
          <w:p w14:paraId="6F501B31" w14:textId="77777777" w:rsidR="00F40F3A" w:rsidRPr="00926CBF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6575,2</w:t>
            </w:r>
          </w:p>
        </w:tc>
        <w:tc>
          <w:tcPr>
            <w:tcW w:w="1483" w:type="dxa"/>
            <w:vAlign w:val="bottom"/>
            <w:hideMark/>
          </w:tcPr>
          <w:p w14:paraId="6F3015D8" w14:textId="77777777" w:rsidR="00F40F3A" w:rsidRPr="00926CBF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5278,0</w:t>
            </w:r>
          </w:p>
        </w:tc>
        <w:tc>
          <w:tcPr>
            <w:tcW w:w="1402" w:type="dxa"/>
            <w:vAlign w:val="bottom"/>
            <w:hideMark/>
          </w:tcPr>
          <w:p w14:paraId="22C2E0CD" w14:textId="77777777" w:rsidR="00F40F3A" w:rsidRPr="00926CBF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14:paraId="2936F084" w14:textId="77777777" w:rsidR="00F40F3A" w:rsidRPr="00926CBF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3BB5BBD7" w14:textId="77777777" w:rsidR="00F40F3A" w:rsidRPr="00926CBF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19,7</w:t>
            </w:r>
          </w:p>
        </w:tc>
      </w:tr>
      <w:tr w:rsidR="00F40F3A" w:rsidRPr="00A75D82" w14:paraId="06A6FA55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3A56F24C" w14:textId="77777777" w:rsidR="00F40F3A" w:rsidRPr="00674C04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  <w:hideMark/>
          </w:tcPr>
          <w:p w14:paraId="349A2128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6632,3</w:t>
            </w:r>
          </w:p>
        </w:tc>
        <w:tc>
          <w:tcPr>
            <w:tcW w:w="1483" w:type="dxa"/>
            <w:vAlign w:val="bottom"/>
            <w:hideMark/>
          </w:tcPr>
          <w:p w14:paraId="17F6C351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5335,1</w:t>
            </w:r>
          </w:p>
        </w:tc>
        <w:tc>
          <w:tcPr>
            <w:tcW w:w="1402" w:type="dxa"/>
            <w:vAlign w:val="bottom"/>
            <w:hideMark/>
          </w:tcPr>
          <w:p w14:paraId="70AFAE59" w14:textId="77777777" w:rsidR="00F40F3A" w:rsidRPr="00674C04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80,4</w:t>
            </w:r>
          </w:p>
        </w:tc>
        <w:tc>
          <w:tcPr>
            <w:tcW w:w="1672" w:type="dxa"/>
            <w:vAlign w:val="bottom"/>
            <w:hideMark/>
          </w:tcPr>
          <w:p w14:paraId="1EC087D1" w14:textId="77777777" w:rsidR="00F40F3A" w:rsidRPr="00674C04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5B271D96" w14:textId="77777777" w:rsidR="00F40F3A" w:rsidRPr="00674C04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19,6</w:t>
            </w:r>
          </w:p>
        </w:tc>
      </w:tr>
      <w:tr w:rsidR="00F40F3A" w:rsidRPr="00A75D82" w14:paraId="241FF99F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4EDE4580" w14:textId="77777777" w:rsidR="00F40F3A" w:rsidRPr="00674C04" w:rsidRDefault="00F40F3A" w:rsidP="00483E1D">
            <w:pPr>
              <w:spacing w:before="40" w:after="40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  <w:hideMark/>
          </w:tcPr>
          <w:p w14:paraId="401D294D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6389,5</w:t>
            </w:r>
          </w:p>
        </w:tc>
        <w:tc>
          <w:tcPr>
            <w:tcW w:w="1483" w:type="dxa"/>
            <w:vAlign w:val="bottom"/>
            <w:hideMark/>
          </w:tcPr>
          <w:p w14:paraId="39C634BB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5092,3</w:t>
            </w:r>
          </w:p>
        </w:tc>
        <w:tc>
          <w:tcPr>
            <w:tcW w:w="1402" w:type="dxa"/>
            <w:vAlign w:val="bottom"/>
            <w:hideMark/>
          </w:tcPr>
          <w:p w14:paraId="03E1C7E6" w14:textId="77777777" w:rsidR="00F40F3A" w:rsidRPr="00674C04" w:rsidRDefault="00F40F3A" w:rsidP="00483E1D">
            <w:pPr>
              <w:spacing w:before="40" w:after="40"/>
              <w:ind w:right="316"/>
              <w:jc w:val="right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79,7</w:t>
            </w:r>
          </w:p>
        </w:tc>
        <w:tc>
          <w:tcPr>
            <w:tcW w:w="1672" w:type="dxa"/>
            <w:vAlign w:val="bottom"/>
            <w:hideMark/>
          </w:tcPr>
          <w:p w14:paraId="07BE6D7E" w14:textId="77777777" w:rsidR="00F40F3A" w:rsidRPr="00674C04" w:rsidRDefault="00F40F3A" w:rsidP="00483E1D">
            <w:pPr>
              <w:spacing w:before="40" w:after="40"/>
              <w:ind w:right="436"/>
              <w:jc w:val="right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2F7B3153" w14:textId="77777777" w:rsidR="00F40F3A" w:rsidRPr="00674C04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/>
                <w:sz w:val="22"/>
                <w:szCs w:val="22"/>
              </w:rPr>
            </w:pPr>
            <w:r w:rsidRPr="00674C04">
              <w:rPr>
                <w:b/>
                <w:sz w:val="22"/>
                <w:szCs w:val="22"/>
              </w:rPr>
              <w:t>20,3</w:t>
            </w:r>
          </w:p>
        </w:tc>
      </w:tr>
      <w:tr w:rsidR="00F40F3A" w:rsidRPr="00A75D82" w14:paraId="7B4A7FC0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79B812A3" w14:textId="77777777" w:rsidR="00F40F3A" w:rsidRPr="00A75D82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  <w:hideMark/>
          </w:tcPr>
          <w:p w14:paraId="25AFFB2A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6937,2</w:t>
            </w:r>
          </w:p>
        </w:tc>
        <w:tc>
          <w:tcPr>
            <w:tcW w:w="1483" w:type="dxa"/>
            <w:vAlign w:val="bottom"/>
            <w:hideMark/>
          </w:tcPr>
          <w:p w14:paraId="6B434F26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5640,0</w:t>
            </w:r>
          </w:p>
        </w:tc>
        <w:tc>
          <w:tcPr>
            <w:tcW w:w="1402" w:type="dxa"/>
            <w:vAlign w:val="bottom"/>
            <w:hideMark/>
          </w:tcPr>
          <w:p w14:paraId="10405D4B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1672" w:type="dxa"/>
            <w:vAlign w:val="bottom"/>
            <w:hideMark/>
          </w:tcPr>
          <w:p w14:paraId="1047BCB9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2B1FBAB5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18,7</w:t>
            </w:r>
          </w:p>
        </w:tc>
      </w:tr>
      <w:tr w:rsidR="00F40F3A" w:rsidRPr="00A75D82" w14:paraId="4F15A665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7413EC52" w14:textId="77777777" w:rsidR="00F40F3A" w:rsidRPr="00A75D82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  <w:hideMark/>
          </w:tcPr>
          <w:p w14:paraId="3B5E047E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6813,9</w:t>
            </w:r>
          </w:p>
        </w:tc>
        <w:tc>
          <w:tcPr>
            <w:tcW w:w="1483" w:type="dxa"/>
            <w:vAlign w:val="bottom"/>
            <w:hideMark/>
          </w:tcPr>
          <w:p w14:paraId="20DF359C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5516,7</w:t>
            </w:r>
          </w:p>
        </w:tc>
        <w:tc>
          <w:tcPr>
            <w:tcW w:w="1402" w:type="dxa"/>
            <w:vAlign w:val="bottom"/>
            <w:hideMark/>
          </w:tcPr>
          <w:p w14:paraId="2E18615D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81,0</w:t>
            </w:r>
          </w:p>
        </w:tc>
        <w:tc>
          <w:tcPr>
            <w:tcW w:w="1672" w:type="dxa"/>
            <w:vAlign w:val="bottom"/>
            <w:hideMark/>
          </w:tcPr>
          <w:p w14:paraId="785BEF65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14:paraId="79FBE1E2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19,0</w:t>
            </w:r>
          </w:p>
        </w:tc>
      </w:tr>
      <w:tr w:rsidR="00F40F3A" w:rsidRPr="00A75D82" w14:paraId="06C7B595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0C9D3DF2" w14:textId="77777777" w:rsidR="00F40F3A" w:rsidRPr="00A75D82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  <w:hideMark/>
          </w:tcPr>
          <w:p w14:paraId="075E2ACF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7330,3</w:t>
            </w:r>
          </w:p>
        </w:tc>
        <w:tc>
          <w:tcPr>
            <w:tcW w:w="1483" w:type="dxa"/>
            <w:vAlign w:val="bottom"/>
            <w:hideMark/>
          </w:tcPr>
          <w:p w14:paraId="429CFC06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6033,3</w:t>
            </w:r>
          </w:p>
        </w:tc>
        <w:tc>
          <w:tcPr>
            <w:tcW w:w="1402" w:type="dxa"/>
            <w:vAlign w:val="bottom"/>
            <w:hideMark/>
          </w:tcPr>
          <w:p w14:paraId="1B7D4E32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672" w:type="dxa"/>
            <w:vAlign w:val="bottom"/>
            <w:hideMark/>
          </w:tcPr>
          <w:p w14:paraId="312D89BD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1297,0</w:t>
            </w:r>
          </w:p>
        </w:tc>
        <w:tc>
          <w:tcPr>
            <w:tcW w:w="1358" w:type="dxa"/>
            <w:vAlign w:val="bottom"/>
            <w:hideMark/>
          </w:tcPr>
          <w:p w14:paraId="3B09ECA1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17,7</w:t>
            </w:r>
          </w:p>
        </w:tc>
      </w:tr>
      <w:tr w:rsidR="00F40F3A" w:rsidRPr="00A75D82" w14:paraId="3F91ED79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368DC77B" w14:textId="77777777" w:rsidR="00F40F3A" w:rsidRPr="00A75D82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vAlign w:val="bottom"/>
            <w:hideMark/>
          </w:tcPr>
          <w:p w14:paraId="782A95EB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7880,7</w:t>
            </w:r>
          </w:p>
        </w:tc>
        <w:tc>
          <w:tcPr>
            <w:tcW w:w="1483" w:type="dxa"/>
            <w:vAlign w:val="bottom"/>
            <w:hideMark/>
          </w:tcPr>
          <w:p w14:paraId="14C64937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6583,8</w:t>
            </w:r>
          </w:p>
        </w:tc>
        <w:tc>
          <w:tcPr>
            <w:tcW w:w="1402" w:type="dxa"/>
            <w:vAlign w:val="bottom"/>
            <w:hideMark/>
          </w:tcPr>
          <w:p w14:paraId="15F38BBD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83,5</w:t>
            </w:r>
          </w:p>
        </w:tc>
        <w:tc>
          <w:tcPr>
            <w:tcW w:w="1672" w:type="dxa"/>
            <w:vAlign w:val="bottom"/>
            <w:hideMark/>
          </w:tcPr>
          <w:p w14:paraId="3B449373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50D968AF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16,5</w:t>
            </w:r>
          </w:p>
        </w:tc>
      </w:tr>
      <w:tr w:rsidR="00F40F3A" w:rsidRPr="00A75D82" w14:paraId="6C5EAD91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5C500403" w14:textId="77777777" w:rsidR="00F40F3A" w:rsidRPr="00A75D82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Ноябрь</w:t>
            </w:r>
          </w:p>
        </w:tc>
        <w:tc>
          <w:tcPr>
            <w:tcW w:w="1376" w:type="dxa"/>
            <w:vAlign w:val="bottom"/>
            <w:hideMark/>
          </w:tcPr>
          <w:p w14:paraId="04B6C4C1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7729,9</w:t>
            </w:r>
          </w:p>
        </w:tc>
        <w:tc>
          <w:tcPr>
            <w:tcW w:w="1483" w:type="dxa"/>
            <w:vAlign w:val="bottom"/>
            <w:hideMark/>
          </w:tcPr>
          <w:p w14:paraId="72A6D589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  <w:lang w:val="en-US"/>
              </w:rPr>
              <w:t>6433</w:t>
            </w:r>
            <w:r w:rsidRPr="00A75D8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1402" w:type="dxa"/>
            <w:vAlign w:val="bottom"/>
            <w:hideMark/>
          </w:tcPr>
          <w:p w14:paraId="055AD62B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672" w:type="dxa"/>
            <w:vAlign w:val="bottom"/>
            <w:hideMark/>
          </w:tcPr>
          <w:p w14:paraId="08D6EA98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37F27AD2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16,8</w:t>
            </w:r>
          </w:p>
        </w:tc>
      </w:tr>
      <w:tr w:rsidR="00F40F3A" w:rsidRPr="00A75D82" w14:paraId="3D90EF6D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0735875E" w14:textId="77777777" w:rsidR="00F40F3A" w:rsidRPr="00A75D82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376" w:type="dxa"/>
            <w:vAlign w:val="bottom"/>
            <w:hideMark/>
          </w:tcPr>
          <w:p w14:paraId="2B96E602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8515,1</w:t>
            </w:r>
          </w:p>
        </w:tc>
        <w:tc>
          <w:tcPr>
            <w:tcW w:w="1483" w:type="dxa"/>
            <w:vAlign w:val="bottom"/>
            <w:hideMark/>
          </w:tcPr>
          <w:p w14:paraId="5702B1CB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7218,2</w:t>
            </w:r>
          </w:p>
        </w:tc>
        <w:tc>
          <w:tcPr>
            <w:tcW w:w="1402" w:type="dxa"/>
            <w:vAlign w:val="bottom"/>
            <w:hideMark/>
          </w:tcPr>
          <w:p w14:paraId="1D6B9523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84,8</w:t>
            </w:r>
          </w:p>
        </w:tc>
        <w:tc>
          <w:tcPr>
            <w:tcW w:w="1672" w:type="dxa"/>
            <w:vAlign w:val="bottom"/>
            <w:hideMark/>
          </w:tcPr>
          <w:p w14:paraId="434511C4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14:paraId="4BC772EE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15,2</w:t>
            </w:r>
          </w:p>
        </w:tc>
      </w:tr>
      <w:tr w:rsidR="00F40F3A" w:rsidRPr="00A75D82" w14:paraId="6F21B4B0" w14:textId="77777777" w:rsidTr="00483E1D">
        <w:trPr>
          <w:trHeight w:val="74"/>
          <w:tblCellSpacing w:w="20" w:type="dxa"/>
          <w:jc w:val="center"/>
        </w:trPr>
        <w:tc>
          <w:tcPr>
            <w:tcW w:w="8992" w:type="dxa"/>
            <w:gridSpan w:val="6"/>
            <w:vAlign w:val="bottom"/>
            <w:hideMark/>
          </w:tcPr>
          <w:p w14:paraId="7C3DEFB4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120" w:after="40"/>
              <w:jc w:val="center"/>
              <w:rPr>
                <w:b/>
                <w:sz w:val="22"/>
                <w:szCs w:val="22"/>
              </w:rPr>
            </w:pPr>
            <w:r w:rsidRPr="00A75D82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F40F3A" w:rsidRPr="00A75D82" w14:paraId="50577DAE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14:paraId="7B1DBE24" w14:textId="77777777" w:rsidR="00F40F3A" w:rsidRPr="00A75D82" w:rsidRDefault="00F40F3A" w:rsidP="00483E1D">
            <w:pPr>
              <w:spacing w:before="40" w:after="40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</w:tcPr>
          <w:p w14:paraId="3F14752C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8028,7</w:t>
            </w:r>
          </w:p>
        </w:tc>
        <w:tc>
          <w:tcPr>
            <w:tcW w:w="1483" w:type="dxa"/>
            <w:vAlign w:val="bottom"/>
          </w:tcPr>
          <w:p w14:paraId="0EDFE9D6" w14:textId="77777777" w:rsidR="00F40F3A" w:rsidRPr="00A75D82" w:rsidRDefault="00F40F3A" w:rsidP="00483E1D">
            <w:pPr>
              <w:spacing w:before="40" w:after="40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6769,6</w:t>
            </w:r>
          </w:p>
        </w:tc>
        <w:tc>
          <w:tcPr>
            <w:tcW w:w="1402" w:type="dxa"/>
            <w:vAlign w:val="bottom"/>
          </w:tcPr>
          <w:p w14:paraId="3F1A69D8" w14:textId="77777777" w:rsidR="00F40F3A" w:rsidRPr="00A75D82" w:rsidRDefault="00F40F3A" w:rsidP="00483E1D">
            <w:pPr>
              <w:spacing w:before="40" w:after="40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84,3</w:t>
            </w:r>
          </w:p>
        </w:tc>
        <w:tc>
          <w:tcPr>
            <w:tcW w:w="1672" w:type="dxa"/>
            <w:vAlign w:val="bottom"/>
          </w:tcPr>
          <w:p w14:paraId="735B58A9" w14:textId="77777777" w:rsidR="00F40F3A" w:rsidRPr="00A75D82" w:rsidRDefault="00F40F3A" w:rsidP="00483E1D">
            <w:pPr>
              <w:spacing w:before="40" w:after="40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1259,1</w:t>
            </w:r>
          </w:p>
        </w:tc>
        <w:tc>
          <w:tcPr>
            <w:tcW w:w="1358" w:type="dxa"/>
            <w:vAlign w:val="bottom"/>
          </w:tcPr>
          <w:p w14:paraId="12653964" w14:textId="77777777" w:rsidR="00F40F3A" w:rsidRPr="00A75D82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15,7</w:t>
            </w:r>
          </w:p>
        </w:tc>
      </w:tr>
      <w:tr w:rsidR="00F40F3A" w:rsidRPr="00A75D82" w14:paraId="268B46C7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477D5992" w14:textId="77777777" w:rsidR="00F40F3A" w:rsidRPr="005826FE" w:rsidRDefault="00F40F3A" w:rsidP="00483E1D">
            <w:pPr>
              <w:spacing w:before="40" w:after="40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</w:tcPr>
          <w:p w14:paraId="2EE21C51" w14:textId="77777777" w:rsidR="00F40F3A" w:rsidRPr="005826FE" w:rsidRDefault="00F40F3A" w:rsidP="00483E1D">
            <w:pPr>
              <w:spacing w:before="40" w:after="4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7465,4</w:t>
            </w:r>
          </w:p>
        </w:tc>
        <w:tc>
          <w:tcPr>
            <w:tcW w:w="1483" w:type="dxa"/>
            <w:vAlign w:val="bottom"/>
          </w:tcPr>
          <w:p w14:paraId="336526F1" w14:textId="77777777" w:rsidR="00F40F3A" w:rsidRPr="005826FE" w:rsidRDefault="00F40F3A" w:rsidP="00483E1D">
            <w:pPr>
              <w:spacing w:before="40" w:after="40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6701,5</w:t>
            </w:r>
          </w:p>
        </w:tc>
        <w:tc>
          <w:tcPr>
            <w:tcW w:w="1402" w:type="dxa"/>
            <w:vAlign w:val="bottom"/>
          </w:tcPr>
          <w:p w14:paraId="4A93CB62" w14:textId="77777777" w:rsidR="00F40F3A" w:rsidRPr="005826FE" w:rsidRDefault="00F40F3A" w:rsidP="00483E1D">
            <w:pPr>
              <w:spacing w:before="40" w:after="40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89,8</w:t>
            </w:r>
          </w:p>
        </w:tc>
        <w:tc>
          <w:tcPr>
            <w:tcW w:w="1672" w:type="dxa"/>
            <w:vAlign w:val="bottom"/>
          </w:tcPr>
          <w:p w14:paraId="22EE54A8" w14:textId="77777777" w:rsidR="00F40F3A" w:rsidRPr="005826FE" w:rsidRDefault="00F40F3A" w:rsidP="00483E1D">
            <w:pPr>
              <w:spacing w:before="40" w:after="40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763,9</w:t>
            </w:r>
          </w:p>
        </w:tc>
        <w:tc>
          <w:tcPr>
            <w:tcW w:w="1358" w:type="dxa"/>
            <w:vAlign w:val="bottom"/>
          </w:tcPr>
          <w:p w14:paraId="2C3273A5" w14:textId="77777777" w:rsidR="00F40F3A" w:rsidRPr="005826FE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10,2</w:t>
            </w:r>
          </w:p>
        </w:tc>
      </w:tr>
      <w:tr w:rsidR="00F40F3A" w:rsidRPr="00A75D82" w14:paraId="2708FD58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4826FEDC" w14:textId="77777777" w:rsidR="00F40F3A" w:rsidRPr="00DF036B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</w:tcPr>
          <w:p w14:paraId="1B0C0B1A" w14:textId="77777777" w:rsidR="00F40F3A" w:rsidRPr="00DF036B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7613,4</w:t>
            </w:r>
          </w:p>
        </w:tc>
        <w:tc>
          <w:tcPr>
            <w:tcW w:w="1483" w:type="dxa"/>
            <w:vAlign w:val="bottom"/>
          </w:tcPr>
          <w:p w14:paraId="38129B5E" w14:textId="77777777" w:rsidR="00F40F3A" w:rsidRPr="00DF036B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6812,0</w:t>
            </w:r>
          </w:p>
        </w:tc>
        <w:tc>
          <w:tcPr>
            <w:tcW w:w="1402" w:type="dxa"/>
            <w:vAlign w:val="bottom"/>
          </w:tcPr>
          <w:p w14:paraId="3CDF4475" w14:textId="77777777" w:rsidR="00F40F3A" w:rsidRPr="00DF036B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1672" w:type="dxa"/>
            <w:vAlign w:val="bottom"/>
          </w:tcPr>
          <w:p w14:paraId="5C521824" w14:textId="77777777" w:rsidR="00F40F3A" w:rsidRPr="00DF036B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14:paraId="5474FC89" w14:textId="77777777" w:rsidR="00F40F3A" w:rsidRPr="00DF036B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10,5</w:t>
            </w:r>
          </w:p>
        </w:tc>
      </w:tr>
      <w:tr w:rsidR="00F40F3A" w:rsidRPr="00A75D82" w14:paraId="1A2112F3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1EEBF030" w14:textId="77777777" w:rsidR="00F40F3A" w:rsidRPr="00926CBF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</w:tcPr>
          <w:p w14:paraId="5C6A2565" w14:textId="77777777" w:rsidR="00F40F3A" w:rsidRPr="00926CBF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7684,2</w:t>
            </w:r>
          </w:p>
        </w:tc>
        <w:tc>
          <w:tcPr>
            <w:tcW w:w="1483" w:type="dxa"/>
            <w:vAlign w:val="bottom"/>
          </w:tcPr>
          <w:p w14:paraId="6F298A3A" w14:textId="77777777" w:rsidR="00F40F3A" w:rsidRPr="00926CBF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6885,5</w:t>
            </w:r>
          </w:p>
        </w:tc>
        <w:tc>
          <w:tcPr>
            <w:tcW w:w="1402" w:type="dxa"/>
            <w:vAlign w:val="bottom"/>
          </w:tcPr>
          <w:p w14:paraId="27A8BA8C" w14:textId="77777777" w:rsidR="00F40F3A" w:rsidRPr="00926CBF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14:paraId="0F0960DB" w14:textId="77777777" w:rsidR="00F40F3A" w:rsidRPr="00926CBF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798,7</w:t>
            </w:r>
          </w:p>
        </w:tc>
        <w:tc>
          <w:tcPr>
            <w:tcW w:w="1358" w:type="dxa"/>
            <w:vAlign w:val="bottom"/>
          </w:tcPr>
          <w:p w14:paraId="75D57CC9" w14:textId="77777777" w:rsidR="00F40F3A" w:rsidRPr="00926CBF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F40F3A" w:rsidRPr="00A75D82" w14:paraId="68416366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01E0A55C" w14:textId="77777777" w:rsidR="00F40F3A" w:rsidRPr="00674C04" w:rsidRDefault="00F40F3A" w:rsidP="00483E1D">
            <w:pPr>
              <w:spacing w:before="40" w:after="40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</w:tcPr>
          <w:p w14:paraId="22346CED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7820,3</w:t>
            </w:r>
          </w:p>
        </w:tc>
        <w:tc>
          <w:tcPr>
            <w:tcW w:w="1483" w:type="dxa"/>
            <w:vAlign w:val="bottom"/>
          </w:tcPr>
          <w:p w14:paraId="504383E9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7010,0</w:t>
            </w:r>
          </w:p>
        </w:tc>
        <w:tc>
          <w:tcPr>
            <w:tcW w:w="1402" w:type="dxa"/>
            <w:vAlign w:val="bottom"/>
          </w:tcPr>
          <w:p w14:paraId="49285AE2" w14:textId="77777777" w:rsidR="00F40F3A" w:rsidRPr="00674C04" w:rsidRDefault="00F40F3A" w:rsidP="00483E1D">
            <w:pPr>
              <w:spacing w:before="40" w:after="40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14:paraId="2C3376C1" w14:textId="77777777" w:rsidR="00F40F3A" w:rsidRPr="00674C04" w:rsidRDefault="00F40F3A" w:rsidP="00483E1D">
            <w:pPr>
              <w:spacing w:before="40" w:after="40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810,3</w:t>
            </w:r>
          </w:p>
        </w:tc>
        <w:tc>
          <w:tcPr>
            <w:tcW w:w="1358" w:type="dxa"/>
            <w:vAlign w:val="bottom"/>
          </w:tcPr>
          <w:p w14:paraId="4D5F9E1B" w14:textId="77777777" w:rsidR="00F40F3A" w:rsidRPr="00674C04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F40F3A" w:rsidRPr="00A75D82" w14:paraId="690CBCA5" w14:textId="77777777" w:rsidTr="00483E1D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14:paraId="2F8F27FB" w14:textId="77777777" w:rsidR="00F40F3A" w:rsidRPr="00674C04" w:rsidRDefault="00F40F3A" w:rsidP="00483E1D">
            <w:pPr>
              <w:spacing w:before="40" w:after="40"/>
              <w:rPr>
                <w:b/>
                <w:bCs/>
                <w:iCs/>
                <w:sz w:val="22"/>
                <w:szCs w:val="22"/>
              </w:rPr>
            </w:pPr>
            <w:r w:rsidRPr="00674C04">
              <w:rPr>
                <w:b/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</w:tcPr>
          <w:p w14:paraId="21FD9F8D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8293,7</w:t>
            </w:r>
          </w:p>
        </w:tc>
        <w:tc>
          <w:tcPr>
            <w:tcW w:w="1483" w:type="dxa"/>
            <w:vAlign w:val="bottom"/>
          </w:tcPr>
          <w:p w14:paraId="19DEB61F" w14:textId="77777777" w:rsidR="00F40F3A" w:rsidRPr="00674C04" w:rsidRDefault="00F40F3A" w:rsidP="00483E1D">
            <w:pPr>
              <w:spacing w:before="40" w:after="40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7498,2</w:t>
            </w:r>
          </w:p>
        </w:tc>
        <w:tc>
          <w:tcPr>
            <w:tcW w:w="1402" w:type="dxa"/>
            <w:vAlign w:val="bottom"/>
          </w:tcPr>
          <w:p w14:paraId="0FFD8B32" w14:textId="77777777" w:rsidR="00F40F3A" w:rsidRPr="00674C04" w:rsidRDefault="00F40F3A" w:rsidP="00483E1D">
            <w:pPr>
              <w:spacing w:before="40" w:after="40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672" w:type="dxa"/>
            <w:vAlign w:val="bottom"/>
          </w:tcPr>
          <w:p w14:paraId="0CD1BF08" w14:textId="77777777" w:rsidR="00F40F3A" w:rsidRPr="00674C04" w:rsidRDefault="00F40F3A" w:rsidP="00483E1D">
            <w:pPr>
              <w:spacing w:before="40" w:after="40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795,5</w:t>
            </w:r>
          </w:p>
        </w:tc>
        <w:tc>
          <w:tcPr>
            <w:tcW w:w="1358" w:type="dxa"/>
            <w:vAlign w:val="bottom"/>
          </w:tcPr>
          <w:p w14:paraId="659A3C6B" w14:textId="77777777" w:rsidR="00F40F3A" w:rsidRPr="00674C04" w:rsidRDefault="00F40F3A" w:rsidP="00483E1D">
            <w:pPr>
              <w:tabs>
                <w:tab w:val="left" w:pos="-8348"/>
                <w:tab w:val="left" w:pos="-8206"/>
              </w:tabs>
              <w:spacing w:before="40" w:after="40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9,6</w:t>
            </w:r>
          </w:p>
        </w:tc>
      </w:tr>
    </w:tbl>
    <w:p w14:paraId="12995F31" w14:textId="77777777" w:rsidR="005422EF" w:rsidRDefault="00F40F3A" w:rsidP="005422EF">
      <w:pPr>
        <w:tabs>
          <w:tab w:val="left" w:pos="-709"/>
        </w:tabs>
        <w:spacing w:before="360" w:after="120"/>
        <w:jc w:val="both"/>
        <w:rPr>
          <w:b/>
          <w:color w:val="000000"/>
        </w:rPr>
      </w:pPr>
      <w:r w:rsidRPr="00D86DE6">
        <w:rPr>
          <w:b/>
          <w:noProof/>
          <w:color w:val="000000"/>
          <w:sz w:val="22"/>
          <w:szCs w:val="22"/>
        </w:rPr>
        <w:drawing>
          <wp:inline distT="0" distB="0" distL="0" distR="0" wp14:anchorId="0C31C9B0" wp14:editId="51CB6EDA">
            <wp:extent cx="5724000" cy="3636000"/>
            <wp:effectExtent l="0" t="0" r="0" b="0"/>
            <wp:docPr id="1108570774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95F1ADF" w14:textId="20E59C84" w:rsidR="00F40F3A" w:rsidRDefault="00F40F3A" w:rsidP="005422EF">
      <w:pPr>
        <w:tabs>
          <w:tab w:val="left" w:pos="-709"/>
        </w:tabs>
        <w:spacing w:before="360" w:after="120"/>
        <w:ind w:firstLine="709"/>
        <w:jc w:val="both"/>
      </w:pPr>
      <w:r w:rsidRPr="005A002B">
        <w:rPr>
          <w:b/>
          <w:color w:val="000000"/>
        </w:rPr>
        <w:t xml:space="preserve">Кредиторская задолженность </w:t>
      </w:r>
      <w:r w:rsidRPr="005A002B">
        <w:rPr>
          <w:bCs/>
          <w:color w:val="000000"/>
        </w:rPr>
        <w:t xml:space="preserve">за </w:t>
      </w:r>
      <w:r>
        <w:rPr>
          <w:bCs/>
          <w:color w:val="000000"/>
        </w:rPr>
        <w:t>июнь</w:t>
      </w:r>
      <w:r w:rsidRPr="005A002B">
        <w:rPr>
          <w:b/>
          <w:color w:val="000000"/>
        </w:rPr>
        <w:t xml:space="preserve"> </w:t>
      </w:r>
      <w:r w:rsidRPr="005A002B">
        <w:rPr>
          <w:color w:val="000000"/>
        </w:rPr>
        <w:t>202</w:t>
      </w:r>
      <w:r>
        <w:rPr>
          <w:color w:val="000000"/>
        </w:rPr>
        <w:t>4</w:t>
      </w:r>
      <w:r w:rsidRPr="005A002B">
        <w:rPr>
          <w:color w:val="000000"/>
        </w:rPr>
        <w:t xml:space="preserve"> года </w:t>
      </w:r>
      <w:r w:rsidRPr="00D67453">
        <w:t xml:space="preserve">уменьшилась </w:t>
      </w:r>
      <w:r w:rsidRPr="005A002B">
        <w:rPr>
          <w:color w:val="000000"/>
        </w:rPr>
        <w:t xml:space="preserve">на </w:t>
      </w:r>
      <w:r>
        <w:rPr>
          <w:color w:val="000000"/>
        </w:rPr>
        <w:t>1,0</w:t>
      </w:r>
      <w:r w:rsidRPr="005A002B">
        <w:rPr>
          <w:color w:val="000000"/>
        </w:rPr>
        <w:t xml:space="preserve">% </w:t>
      </w:r>
      <w:r w:rsidRPr="005A002B">
        <w:rPr>
          <w:color w:val="000000"/>
        </w:rPr>
        <w:br/>
        <w:t xml:space="preserve">и на конец месяца составила </w:t>
      </w:r>
      <w:r>
        <w:rPr>
          <w:color w:val="000000"/>
        </w:rPr>
        <w:t xml:space="preserve">263,0 </w:t>
      </w:r>
      <w:proofErr w:type="gramStart"/>
      <w:r w:rsidRPr="005A002B">
        <w:rPr>
          <w:color w:val="000000"/>
        </w:rPr>
        <w:t>млрд</w:t>
      </w:r>
      <w:proofErr w:type="gramEnd"/>
      <w:r w:rsidRPr="005A002B">
        <w:rPr>
          <w:color w:val="000000"/>
        </w:rPr>
        <w:t xml:space="preserve"> рублей (по </w:t>
      </w:r>
      <w:r w:rsidRPr="005A002B">
        <w:t xml:space="preserve">оперативным данным), из неё </w:t>
      </w:r>
      <w:r w:rsidRPr="005A002B">
        <w:br/>
        <w:t xml:space="preserve">на просроченную приходилось </w:t>
      </w:r>
      <w:r>
        <w:t>2,9</w:t>
      </w:r>
      <w:r w:rsidRPr="005A002B">
        <w:t xml:space="preserve">% (на конец </w:t>
      </w:r>
      <w:r>
        <w:t>июня</w:t>
      </w:r>
      <w:r w:rsidRPr="005A002B">
        <w:t xml:space="preserve"> 202</w:t>
      </w:r>
      <w:r>
        <w:t>3</w:t>
      </w:r>
      <w:r w:rsidRPr="005A002B">
        <w:t xml:space="preserve"> года –</w:t>
      </w:r>
      <w:r>
        <w:t xml:space="preserve"> 2,3</w:t>
      </w:r>
      <w:r w:rsidRPr="005A002B">
        <w:t xml:space="preserve">%, на конец </w:t>
      </w:r>
      <w:r>
        <w:br/>
        <w:t>мая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2,6</w:t>
      </w:r>
      <w:r w:rsidRPr="005A002B">
        <w:t xml:space="preserve">%). На задолженность </w:t>
      </w:r>
      <w:r w:rsidRPr="005A002B">
        <w:rPr>
          <w:i/>
        </w:rPr>
        <w:t>поставщикам</w:t>
      </w:r>
      <w:r w:rsidRPr="005A002B">
        <w:t xml:space="preserve"> и </w:t>
      </w:r>
      <w:r w:rsidRPr="005A002B">
        <w:rPr>
          <w:i/>
        </w:rPr>
        <w:t xml:space="preserve">подрядчикам </w:t>
      </w:r>
      <w:r w:rsidRPr="005A002B">
        <w:t xml:space="preserve">приходилось </w:t>
      </w:r>
      <w:r>
        <w:t>40,5</w:t>
      </w:r>
      <w:r w:rsidRPr="005A002B">
        <w:t>% суммы кредиторской задолженности (</w:t>
      </w:r>
      <w:r>
        <w:t xml:space="preserve">106,4 </w:t>
      </w:r>
      <w:proofErr w:type="gramStart"/>
      <w:r w:rsidRPr="005A002B">
        <w:t>млрд</w:t>
      </w:r>
      <w:proofErr w:type="gramEnd"/>
      <w:r w:rsidRPr="005A002B">
        <w:t xml:space="preserve"> рублей). Доля кредиторской задолженности во </w:t>
      </w:r>
      <w:r w:rsidRPr="005A002B">
        <w:rPr>
          <w:i/>
        </w:rPr>
        <w:t>внебюджетные фонды</w:t>
      </w:r>
      <w:r w:rsidRPr="005A002B">
        <w:t xml:space="preserve"> составила </w:t>
      </w:r>
      <w:r>
        <w:t>1,4</w:t>
      </w:r>
      <w:r w:rsidRPr="005A002B">
        <w:t>% (</w:t>
      </w:r>
      <w:r>
        <w:t xml:space="preserve">3,7 </w:t>
      </w:r>
      <w:proofErr w:type="gramStart"/>
      <w:r w:rsidRPr="005A002B">
        <w:t>млрд</w:t>
      </w:r>
      <w:proofErr w:type="gramEnd"/>
      <w:r w:rsidRPr="005A002B">
        <w:t xml:space="preserve"> рублей), </w:t>
      </w:r>
      <w:r>
        <w:br/>
      </w:r>
      <w:r w:rsidRPr="005A002B">
        <w:t xml:space="preserve">в </w:t>
      </w:r>
      <w:r w:rsidRPr="005A002B">
        <w:rPr>
          <w:i/>
        </w:rPr>
        <w:t>бюджеты всех уровней</w:t>
      </w:r>
      <w:r w:rsidRPr="005A002B">
        <w:t xml:space="preserve"> –</w:t>
      </w:r>
      <w:r>
        <w:t xml:space="preserve"> 6,6</w:t>
      </w:r>
      <w:r w:rsidRPr="005A002B">
        <w:t>% (</w:t>
      </w:r>
      <w:r>
        <w:t>17,4</w:t>
      </w:r>
      <w:r w:rsidRPr="005A002B">
        <w:t xml:space="preserve"> млрд рублей).</w:t>
      </w:r>
    </w:p>
    <w:p w14:paraId="7E67F817" w14:textId="77777777" w:rsidR="00F40F3A" w:rsidRPr="00A94500" w:rsidRDefault="00F40F3A" w:rsidP="00F40F3A">
      <w:pPr>
        <w:spacing w:before="36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кредиторской задолженности организаций</w:t>
      </w:r>
    </w:p>
    <w:p w14:paraId="75A594BF" w14:textId="77777777" w:rsidR="00F40F3A" w:rsidRPr="00A94500" w:rsidRDefault="00F40F3A" w:rsidP="00F40F3A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4"/>
        <w:gridCol w:w="1139"/>
        <w:gridCol w:w="1140"/>
        <w:gridCol w:w="1134"/>
        <w:gridCol w:w="993"/>
        <w:gridCol w:w="1275"/>
      </w:tblGrid>
      <w:tr w:rsidR="00F40F3A" w:rsidRPr="00E23CCB" w14:paraId="44175C21" w14:textId="77777777" w:rsidTr="00483E1D">
        <w:trPr>
          <w:tblHeader/>
          <w:tblCellSpacing w:w="20" w:type="dxa"/>
          <w:jc w:val="center"/>
        </w:trPr>
        <w:tc>
          <w:tcPr>
            <w:tcW w:w="333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C48501B" w14:textId="77777777" w:rsidR="00F40F3A" w:rsidRPr="00E23CCB" w:rsidRDefault="00F40F3A" w:rsidP="00483E1D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D360B3A" w14:textId="77777777" w:rsidR="00F40F3A" w:rsidRPr="00E23CCB" w:rsidRDefault="00F40F3A" w:rsidP="00483E1D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Колич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ство орг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>низаций, имеющих просроче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ную кр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диторскую задолже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ность, ед.</w:t>
            </w:r>
          </w:p>
        </w:tc>
        <w:tc>
          <w:tcPr>
            <w:tcW w:w="110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D598DCF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кред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торская 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34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FA1FA97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40F3A" w:rsidRPr="00E23CCB" w14:paraId="68BA2C92" w14:textId="77777777" w:rsidTr="00483E1D">
        <w:trPr>
          <w:tblHeader/>
          <w:tblCellSpacing w:w="20" w:type="dxa"/>
          <w:jc w:val="center"/>
        </w:trPr>
        <w:tc>
          <w:tcPr>
            <w:tcW w:w="333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F363FB2" w14:textId="77777777" w:rsidR="00F40F3A" w:rsidRPr="00E23CCB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F36641B" w14:textId="77777777" w:rsidR="00F40F3A" w:rsidRPr="00E23CCB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4AB54D9" w14:textId="77777777" w:rsidR="00F40F3A" w:rsidRPr="00E23CCB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BE2D82F" w14:textId="415EAC9D" w:rsidR="00F40F3A" w:rsidRPr="00E23CCB" w:rsidRDefault="00F40F3A" w:rsidP="008B4EA4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поставщ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кам и по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="008B4EA4">
              <w:rPr>
                <w:i/>
                <w:iCs/>
                <w:sz w:val="22"/>
                <w:szCs w:val="22"/>
              </w:rPr>
              <w:t>ряд</w:t>
            </w:r>
            <w:r w:rsidRPr="00E23CCB">
              <w:rPr>
                <w:i/>
                <w:iCs/>
                <w:sz w:val="22"/>
                <w:szCs w:val="22"/>
              </w:rPr>
              <w:t xml:space="preserve">чикам </w:t>
            </w:r>
            <w:r w:rsidR="008B4EA4">
              <w:rPr>
                <w:i/>
                <w:iCs/>
                <w:sz w:val="22"/>
                <w:szCs w:val="22"/>
              </w:rPr>
              <w:br/>
            </w:r>
            <w:r w:rsidRPr="00E23CCB">
              <w:rPr>
                <w:i/>
                <w:iCs/>
                <w:sz w:val="22"/>
                <w:szCs w:val="22"/>
              </w:rPr>
              <w:t>за товары, работы и услуги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88C4444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пла-тежам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823993A" w14:textId="77777777" w:rsidR="00F40F3A" w:rsidRPr="00E23CCB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плат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 xml:space="preserve">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F40F3A" w:rsidRPr="000E6CD9" w14:paraId="33E6DA86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94CC976" w14:textId="77777777" w:rsidR="00F40F3A" w:rsidRPr="000E6CD9" w:rsidRDefault="00F40F3A" w:rsidP="00483E1D">
            <w:pPr>
              <w:keepNext/>
              <w:spacing w:before="8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Июнь</w:t>
            </w:r>
            <w:r w:rsidRPr="000E6CD9">
              <w:rPr>
                <w:b/>
                <w:bCs/>
                <w:sz w:val="22"/>
                <w:szCs w:val="22"/>
              </w:rPr>
              <w:t xml:space="preserve"> 2023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D98757" w14:textId="77777777" w:rsidR="00F40F3A" w:rsidRPr="008B4EA4" w:rsidRDefault="00F40F3A" w:rsidP="00483E1D">
            <w:pPr>
              <w:spacing w:before="8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8B4EA4"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29D56B" w14:textId="77777777" w:rsidR="00F40F3A" w:rsidRPr="008B4EA4" w:rsidRDefault="00F40F3A" w:rsidP="00483E1D">
            <w:pPr>
              <w:spacing w:before="8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B4EA4">
              <w:rPr>
                <w:b/>
                <w:bCs/>
                <w:sz w:val="22"/>
                <w:szCs w:val="22"/>
              </w:rPr>
              <w:t>5092</w:t>
            </w:r>
            <w:r>
              <w:rPr>
                <w:b/>
                <w:bCs/>
                <w:sz w:val="22"/>
                <w:szCs w:val="22"/>
              </w:rPr>
              <w:t>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ED4848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3557,6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FAC6E7" w14:textId="77777777" w:rsidR="00F40F3A" w:rsidRPr="000E6CD9" w:rsidRDefault="00F40F3A" w:rsidP="00483E1D">
            <w:pPr>
              <w:spacing w:before="8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614,6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AD501B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532,6</w:t>
            </w:r>
          </w:p>
        </w:tc>
      </w:tr>
      <w:tr w:rsidR="00F40F3A" w:rsidRPr="000E6CD9" w14:paraId="268607DD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A5A21CB" w14:textId="77777777" w:rsidR="00F40F3A" w:rsidRPr="000E6CD9" w:rsidRDefault="00F40F3A" w:rsidP="00483E1D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CF3DCB" w14:textId="77777777" w:rsidR="00F40F3A" w:rsidRPr="000E6CD9" w:rsidRDefault="00F40F3A" w:rsidP="00483E1D">
            <w:pPr>
              <w:spacing w:before="8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824E70" w14:textId="77777777" w:rsidR="00F40F3A" w:rsidRPr="000E6CD9" w:rsidRDefault="00F40F3A" w:rsidP="00483E1D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0819A6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CCAB8E" w14:textId="77777777" w:rsidR="00F40F3A" w:rsidRPr="000E6CD9" w:rsidRDefault="00F40F3A" w:rsidP="00483E1D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DE2D8B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F40F3A" w:rsidRPr="000E6CD9" w14:paraId="3A2CDFB4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EE85F01" w14:textId="77777777" w:rsidR="00F40F3A" w:rsidRPr="000E6CD9" w:rsidRDefault="00F40F3A" w:rsidP="00483E1D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391B2A2" w14:textId="77777777" w:rsidR="00F40F3A" w:rsidRPr="000E6CD9" w:rsidRDefault="00F40F3A" w:rsidP="00483E1D">
            <w:pPr>
              <w:spacing w:before="8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7EC1B2" w14:textId="77777777" w:rsidR="00F40F3A" w:rsidRPr="000E6CD9" w:rsidRDefault="00F40F3A" w:rsidP="00483E1D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D9C97E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13BC1E" w14:textId="77777777" w:rsidR="00F40F3A" w:rsidRPr="000E6CD9" w:rsidRDefault="00F40F3A" w:rsidP="00483E1D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24A078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F40F3A" w:rsidRPr="000E6CD9" w14:paraId="761BB846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68EDA80" w14:textId="77777777" w:rsidR="00F40F3A" w:rsidRPr="000E6CD9" w:rsidRDefault="00F40F3A" w:rsidP="00483E1D">
            <w:pPr>
              <w:keepNext/>
              <w:spacing w:before="8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Июнь</w:t>
            </w:r>
            <w:r w:rsidRPr="000E6CD9">
              <w:rPr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613FBD" w14:textId="77777777" w:rsidR="00F40F3A" w:rsidRPr="000E6CD9" w:rsidRDefault="00F40F3A" w:rsidP="00483E1D">
            <w:pPr>
              <w:spacing w:before="8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D6E3F7" w14:textId="77777777" w:rsidR="00F40F3A" w:rsidRPr="000E6CD9" w:rsidRDefault="00F40F3A" w:rsidP="00483E1D">
            <w:pPr>
              <w:spacing w:before="8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7498,2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F45E50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5194,6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D2E5E6" w14:textId="77777777" w:rsidR="00F40F3A" w:rsidRPr="000E6CD9" w:rsidRDefault="00F40F3A" w:rsidP="00483E1D">
            <w:pPr>
              <w:spacing w:before="8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781,8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CA834B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356,9</w:t>
            </w:r>
          </w:p>
        </w:tc>
      </w:tr>
      <w:tr w:rsidR="00F40F3A" w:rsidRPr="000E6CD9" w14:paraId="380389B4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0794227" w14:textId="77777777" w:rsidR="00F40F3A" w:rsidRPr="000E6CD9" w:rsidRDefault="00F40F3A" w:rsidP="00483E1D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EB9B39" w14:textId="77777777" w:rsidR="00F40F3A" w:rsidRPr="000E6CD9" w:rsidRDefault="00F40F3A" w:rsidP="00483E1D">
            <w:pPr>
              <w:spacing w:before="80"/>
              <w:ind w:right="340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AEB75D" w14:textId="77777777" w:rsidR="00F40F3A" w:rsidRPr="000E6CD9" w:rsidRDefault="00F40F3A" w:rsidP="00483E1D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BD6CF1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08FA4B" w14:textId="77777777" w:rsidR="00F40F3A" w:rsidRPr="000E6CD9" w:rsidRDefault="00F40F3A" w:rsidP="00483E1D">
            <w:pPr>
              <w:spacing w:before="8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76F78B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F40F3A" w:rsidRPr="000E6CD9" w14:paraId="254079E9" w14:textId="77777777" w:rsidTr="00483E1D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AC6A20B" w14:textId="77777777" w:rsidR="00F40F3A" w:rsidRPr="000E6CD9" w:rsidRDefault="00F40F3A" w:rsidP="00483E1D">
            <w:pPr>
              <w:spacing w:before="8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43702A" w14:textId="77777777" w:rsidR="00F40F3A" w:rsidRPr="000E6CD9" w:rsidRDefault="00F40F3A" w:rsidP="00483E1D">
            <w:pPr>
              <w:spacing w:before="8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32D1F4" w14:textId="77777777" w:rsidR="00F40F3A" w:rsidRPr="000E6CD9" w:rsidRDefault="00F40F3A" w:rsidP="00483E1D">
            <w:pPr>
              <w:spacing w:before="8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AD372F" w14:textId="77777777" w:rsidR="00F40F3A" w:rsidRPr="000E6CD9" w:rsidRDefault="00F40F3A" w:rsidP="00483E1D">
            <w:pPr>
              <w:spacing w:before="8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2AF319" w14:textId="77777777" w:rsidR="00F40F3A" w:rsidRPr="000E6CD9" w:rsidRDefault="00F40F3A" w:rsidP="00483E1D">
            <w:pPr>
              <w:spacing w:before="8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BCDB93" w14:textId="77777777" w:rsidR="00F40F3A" w:rsidRPr="000E6CD9" w:rsidRDefault="00F40F3A" w:rsidP="00483E1D">
            <w:pPr>
              <w:spacing w:before="8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</w:tbl>
    <w:p w14:paraId="5C5473E3" w14:textId="39811EBB" w:rsidR="00E072A9" w:rsidRDefault="00F40F3A" w:rsidP="00E072A9">
      <w:pPr>
        <w:rPr>
          <w:b/>
          <w:caps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3C1BEB54" wp14:editId="44084A9A">
            <wp:extent cx="5690235" cy="3408045"/>
            <wp:effectExtent l="0" t="0" r="5715" b="1905"/>
            <wp:docPr id="1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984C0AE" w14:textId="77777777" w:rsidR="00E072A9" w:rsidRDefault="00E072A9">
      <w:pPr>
        <w:rPr>
          <w:b/>
          <w:caps/>
          <w:sz w:val="22"/>
          <w:szCs w:val="22"/>
        </w:rPr>
      </w:pPr>
    </w:p>
    <w:p w14:paraId="2EEEA89A" w14:textId="0A19E7B2" w:rsidR="00E072A9" w:rsidRDefault="00E072A9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7CAE46F7" w14:textId="77777777" w:rsidR="00F40F3A" w:rsidRPr="00A94500" w:rsidRDefault="00F40F3A" w:rsidP="00F40F3A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>ПРОСРОЧЕнная кредиторская задолженность организаций</w:t>
      </w:r>
    </w:p>
    <w:p w14:paraId="44E569EA" w14:textId="77777777" w:rsidR="00F40F3A" w:rsidRPr="00A94500" w:rsidRDefault="00F40F3A" w:rsidP="00F40F3A">
      <w:pPr>
        <w:spacing w:after="120"/>
        <w:jc w:val="center"/>
        <w:rPr>
          <w:b/>
          <w:sz w:val="22"/>
          <w:szCs w:val="22"/>
        </w:rPr>
      </w:pPr>
      <w:r w:rsidRPr="00A94500">
        <w:rPr>
          <w:b/>
          <w:caps/>
          <w:sz w:val="22"/>
          <w:szCs w:val="22"/>
        </w:rPr>
        <w:t xml:space="preserve">по видам экономической деятельности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 xml:space="preserve">июне </w:t>
      </w:r>
      <w:r w:rsidRPr="00A94500">
        <w:rPr>
          <w:b/>
          <w:color w:val="000000"/>
          <w:sz w:val="22"/>
          <w:szCs w:val="22"/>
        </w:rPr>
        <w:t>2024 года</w:t>
      </w:r>
    </w:p>
    <w:p w14:paraId="301D1D56" w14:textId="77777777" w:rsidR="00F40F3A" w:rsidRPr="00A94500" w:rsidRDefault="00F40F3A" w:rsidP="00F40F3A">
      <w:pPr>
        <w:tabs>
          <w:tab w:val="left" w:pos="2350"/>
        </w:tabs>
        <w:jc w:val="right"/>
        <w:rPr>
          <w:b/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gramStart"/>
      <w:r w:rsidRPr="00A94500">
        <w:rPr>
          <w:sz w:val="22"/>
          <w:szCs w:val="22"/>
        </w:rPr>
        <w:t>млн</w:t>
      </w:r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1135"/>
        <w:gridCol w:w="1275"/>
        <w:gridCol w:w="1062"/>
        <w:gridCol w:w="1205"/>
      </w:tblGrid>
      <w:tr w:rsidR="00F40F3A" w:rsidRPr="00E36AD1" w14:paraId="0225FC48" w14:textId="77777777" w:rsidTr="00483E1D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7FB3239" w14:textId="77777777" w:rsidR="00F40F3A" w:rsidRPr="00E36AD1" w:rsidRDefault="00F40F3A" w:rsidP="00483E1D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AC2A793" w14:textId="77777777" w:rsidR="00F40F3A" w:rsidRPr="00E36AD1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36AD1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r w:rsidRPr="00E36AD1">
              <w:rPr>
                <w:i/>
                <w:iCs/>
                <w:sz w:val="22"/>
                <w:szCs w:val="22"/>
              </w:rPr>
              <w:t xml:space="preserve"> </w:t>
            </w:r>
            <w:r w:rsidRPr="00E36AD1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36AD1">
              <w:rPr>
                <w:i/>
                <w:iCs/>
                <w:sz w:val="22"/>
                <w:szCs w:val="22"/>
              </w:rPr>
              <w:t>кред</w:t>
            </w:r>
            <w:proofErr w:type="gramStart"/>
            <w:r w:rsidRPr="00E36AD1">
              <w:rPr>
                <w:i/>
                <w:iCs/>
                <w:sz w:val="22"/>
                <w:szCs w:val="22"/>
              </w:rPr>
              <w:t>и</w:t>
            </w:r>
            <w:proofErr w:type="spellEnd"/>
            <w:r w:rsidRPr="00E36AD1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E36AD1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36AD1">
              <w:rPr>
                <w:i/>
                <w:iCs/>
                <w:sz w:val="22"/>
                <w:szCs w:val="22"/>
              </w:rPr>
              <w:t>торская</w:t>
            </w:r>
            <w:proofErr w:type="spellEnd"/>
            <w:r w:rsidRPr="00E36AD1">
              <w:rPr>
                <w:i/>
                <w:iCs/>
                <w:sz w:val="22"/>
                <w:szCs w:val="22"/>
              </w:rPr>
              <w:t xml:space="preserve"> </w:t>
            </w:r>
            <w:r w:rsidRPr="00E36AD1">
              <w:rPr>
                <w:i/>
                <w:iCs/>
                <w:sz w:val="22"/>
                <w:szCs w:val="22"/>
              </w:rPr>
              <w:br/>
              <w:t>задо</w:t>
            </w:r>
            <w:r w:rsidRPr="00E36AD1">
              <w:rPr>
                <w:i/>
                <w:iCs/>
                <w:sz w:val="22"/>
                <w:szCs w:val="22"/>
              </w:rPr>
              <w:t>л</w:t>
            </w:r>
            <w:r w:rsidRPr="00E36AD1">
              <w:rPr>
                <w:i/>
                <w:iCs/>
                <w:sz w:val="22"/>
                <w:szCs w:val="22"/>
              </w:rPr>
              <w:t>жен-</w:t>
            </w:r>
            <w:r w:rsidRPr="00E36AD1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36AD1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4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8A37757" w14:textId="77777777" w:rsidR="00F40F3A" w:rsidRPr="00E36AD1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r w:rsidRPr="00E36AD1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40F3A" w:rsidRPr="00E36AD1" w14:paraId="78713C57" w14:textId="77777777" w:rsidTr="00483E1D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64C0810" w14:textId="77777777" w:rsidR="00F40F3A" w:rsidRPr="00E36AD1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DDE003E" w14:textId="77777777" w:rsidR="00F40F3A" w:rsidRPr="00E36AD1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8BC1E5C" w14:textId="4ECB00F4" w:rsidR="00F40F3A" w:rsidRPr="00E36AD1" w:rsidRDefault="00F40F3A" w:rsidP="00EE13C0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E36AD1">
              <w:rPr>
                <w:i/>
                <w:iCs/>
                <w:sz w:val="22"/>
                <w:szCs w:val="22"/>
              </w:rPr>
              <w:t>постав-</w:t>
            </w:r>
            <w:proofErr w:type="spellStart"/>
            <w:r w:rsidRPr="00E36AD1">
              <w:rPr>
                <w:i/>
                <w:iCs/>
                <w:sz w:val="22"/>
                <w:szCs w:val="22"/>
              </w:rPr>
              <w:t>щикам</w:t>
            </w:r>
            <w:proofErr w:type="spellEnd"/>
            <w:proofErr w:type="gramEnd"/>
            <w:r w:rsidRPr="00E36AD1">
              <w:rPr>
                <w:i/>
                <w:iCs/>
                <w:sz w:val="22"/>
                <w:szCs w:val="22"/>
              </w:rPr>
              <w:t xml:space="preserve"> и подряд-</w:t>
            </w:r>
            <w:proofErr w:type="spellStart"/>
            <w:r w:rsidRPr="00E36AD1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r w:rsidRPr="00E36AD1">
              <w:rPr>
                <w:i/>
                <w:iCs/>
                <w:sz w:val="22"/>
                <w:szCs w:val="22"/>
              </w:rPr>
              <w:t xml:space="preserve"> за товары, работы и услуги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3E583D5" w14:textId="254F3CBB" w:rsidR="00F40F3A" w:rsidRPr="00E36AD1" w:rsidRDefault="00F40F3A" w:rsidP="00EE13C0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36AD1">
              <w:rPr>
                <w:i/>
                <w:iCs/>
                <w:sz w:val="22"/>
                <w:szCs w:val="22"/>
              </w:rPr>
              <w:t>по пл</w:t>
            </w:r>
            <w:r w:rsidRPr="00E36AD1">
              <w:rPr>
                <w:i/>
                <w:iCs/>
                <w:sz w:val="22"/>
                <w:szCs w:val="22"/>
              </w:rPr>
              <w:t>а</w:t>
            </w:r>
            <w:r w:rsidRPr="00E36AD1">
              <w:rPr>
                <w:i/>
                <w:iCs/>
                <w:sz w:val="22"/>
                <w:szCs w:val="22"/>
              </w:rPr>
              <w:t>тежам</w:t>
            </w:r>
            <w:r w:rsidR="00EE13C0" w:rsidRPr="00E36AD1">
              <w:rPr>
                <w:i/>
                <w:iCs/>
                <w:sz w:val="22"/>
                <w:szCs w:val="22"/>
              </w:rPr>
              <w:t xml:space="preserve"> </w:t>
            </w:r>
            <w:r w:rsidR="00EE13C0" w:rsidRPr="00E36AD1">
              <w:rPr>
                <w:i/>
                <w:iCs/>
                <w:sz w:val="22"/>
                <w:szCs w:val="22"/>
              </w:rPr>
              <w:br/>
            </w:r>
            <w:r w:rsidRPr="00E36AD1">
              <w:rPr>
                <w:i/>
                <w:iCs/>
                <w:sz w:val="22"/>
                <w:szCs w:val="22"/>
              </w:rPr>
              <w:t>в бю</w:t>
            </w:r>
            <w:r w:rsidRPr="00E36AD1">
              <w:rPr>
                <w:i/>
                <w:iCs/>
                <w:sz w:val="22"/>
                <w:szCs w:val="22"/>
              </w:rPr>
              <w:t>д</w:t>
            </w:r>
            <w:r w:rsidRPr="00E36AD1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6FF3A6D" w14:textId="698EC602" w:rsidR="00F40F3A" w:rsidRPr="00E36AD1" w:rsidRDefault="00F40F3A" w:rsidP="00EE13C0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36AD1">
              <w:rPr>
                <w:i/>
                <w:iCs/>
                <w:sz w:val="22"/>
                <w:szCs w:val="22"/>
              </w:rPr>
              <w:t>по пл</w:t>
            </w:r>
            <w:r w:rsidRPr="00E36AD1">
              <w:rPr>
                <w:i/>
                <w:iCs/>
                <w:sz w:val="22"/>
                <w:szCs w:val="22"/>
              </w:rPr>
              <w:t>а</w:t>
            </w:r>
            <w:r w:rsidRPr="00E36AD1">
              <w:rPr>
                <w:i/>
                <w:iCs/>
                <w:sz w:val="22"/>
                <w:szCs w:val="22"/>
              </w:rPr>
              <w:t xml:space="preserve">тежам </w:t>
            </w:r>
            <w:r w:rsidR="00EE13C0" w:rsidRPr="00E36AD1">
              <w:rPr>
                <w:i/>
                <w:iCs/>
                <w:sz w:val="22"/>
                <w:szCs w:val="22"/>
              </w:rPr>
              <w:br/>
            </w:r>
            <w:r w:rsidRPr="00E36AD1">
              <w:rPr>
                <w:i/>
                <w:iCs/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E36AD1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36AD1">
              <w:rPr>
                <w:i/>
                <w:iCs/>
                <w:sz w:val="22"/>
                <w:szCs w:val="22"/>
              </w:rPr>
              <w:t xml:space="preserve"> внебю</w:t>
            </w:r>
            <w:r w:rsidRPr="00E36AD1">
              <w:rPr>
                <w:i/>
                <w:iCs/>
                <w:sz w:val="22"/>
                <w:szCs w:val="22"/>
              </w:rPr>
              <w:t>д</w:t>
            </w:r>
            <w:r w:rsidRPr="00E36AD1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F40F3A" w:rsidRPr="00E36AD1" w14:paraId="0EFEF04B" w14:textId="77777777" w:rsidTr="00AF1128">
        <w:trPr>
          <w:cantSplit/>
          <w:trHeight w:val="22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B24C028" w14:textId="77777777" w:rsidR="00F40F3A" w:rsidRPr="00E36AD1" w:rsidRDefault="00F40F3A" w:rsidP="00E36AD1">
            <w:pPr>
              <w:spacing w:before="80" w:line="220" w:lineRule="exac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EC7D66" w14:textId="77777777" w:rsidR="00F40F3A" w:rsidRPr="00E36AD1" w:rsidRDefault="00F40F3A" w:rsidP="00E36AD1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7498,2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9374BD" w14:textId="77777777" w:rsidR="00F40F3A" w:rsidRPr="00E36AD1" w:rsidRDefault="00F40F3A" w:rsidP="00E36AD1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5194,6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5F269D4" w14:textId="77777777" w:rsidR="00F40F3A" w:rsidRPr="00E36AD1" w:rsidRDefault="00F40F3A" w:rsidP="00E36AD1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781,8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D2A489" w14:textId="77777777" w:rsidR="00F40F3A" w:rsidRPr="00E36AD1" w:rsidRDefault="00F40F3A" w:rsidP="00E36AD1">
            <w:pPr>
              <w:spacing w:before="8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356,9</w:t>
            </w:r>
          </w:p>
        </w:tc>
      </w:tr>
      <w:tr w:rsidR="00F40F3A" w:rsidRPr="00E36AD1" w14:paraId="11927984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5551C86" w14:textId="77777777" w:rsidR="00F40F3A" w:rsidRPr="00E36AD1" w:rsidRDefault="00F40F3A" w:rsidP="00E36AD1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в том числе по видам экономической </w:t>
            </w:r>
            <w:r w:rsidRPr="00E36AD1">
              <w:rPr>
                <w:sz w:val="22"/>
                <w:szCs w:val="22"/>
              </w:rPr>
              <w:br/>
              <w:t>деятельности: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34322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73A941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30DBD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6F5811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E36AD1" w:rsidRPr="00E36AD1" w14:paraId="5CD94159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B4C81D0" w14:textId="77777777" w:rsidR="00E36AD1" w:rsidRPr="00E36AD1" w:rsidRDefault="00E36AD1" w:rsidP="00E36AD1">
            <w:pPr>
              <w:spacing w:before="20" w:line="220" w:lineRule="exact"/>
              <w:ind w:left="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 xml:space="preserve">сельское, лесное хозяйство, охота, </w:t>
            </w:r>
            <w:r w:rsidRPr="00E36AD1">
              <w:rPr>
                <w:b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1CDFA2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135,3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BBFFE0" w14:textId="127EC0AB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540CCC" w14:textId="7298DD75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7B9392" w14:textId="1E0DA4E9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E36AD1" w:rsidRPr="00E36AD1" w14:paraId="7C7E683D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ACD019" w14:textId="77777777" w:rsidR="00E36AD1" w:rsidRPr="00E36AD1" w:rsidRDefault="00E36AD1" w:rsidP="00754139">
            <w:pPr>
              <w:spacing w:before="20" w:line="220" w:lineRule="exact"/>
              <w:ind w:left="198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E36AD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36AD1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B7FD9D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135,3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894228" w14:textId="005095A6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BBD55D" w14:textId="353942F4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F55303" w14:textId="17DFEFCB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E36AD1" w:rsidRPr="00E36AD1" w14:paraId="01A05122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871D74F" w14:textId="77777777" w:rsidR="00E36AD1" w:rsidRPr="00E36AD1" w:rsidRDefault="00E36AD1" w:rsidP="00E36AD1">
            <w:pPr>
              <w:spacing w:before="20" w:line="220" w:lineRule="exact"/>
              <w:ind w:left="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5DC1F2" w14:textId="255C89BB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E64F5C" w14:textId="645DBA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7F4C39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9BEB58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22C7D315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E5547BC" w14:textId="77777777" w:rsidR="00F40F3A" w:rsidRPr="00E36AD1" w:rsidRDefault="00F40F3A" w:rsidP="00E36AD1">
            <w:pPr>
              <w:spacing w:before="20" w:line="220" w:lineRule="exact"/>
              <w:ind w:left="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ADF4F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1243,4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9B0B2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814,2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08DC0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EE874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232F49D2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6F999E1" w14:textId="77777777" w:rsidR="00F40F3A" w:rsidRPr="00E36AD1" w:rsidRDefault="00F40F3A" w:rsidP="00754139">
            <w:pPr>
              <w:spacing w:before="20" w:line="220" w:lineRule="exact"/>
              <w:ind w:left="22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из них: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9130F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115B7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EE99E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9228AE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F40F3A" w:rsidRPr="00E36AD1" w14:paraId="6C8BED64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82FB003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80622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41,9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42E7D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41,9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C5AD6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9A110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60428987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F1F09D7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производство напитков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C9685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B4359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7871AB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AD6D2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00C1CC0B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A2D7A2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3748A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EB109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E8A6E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58E12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276AA576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5BD6AAF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B2874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FB991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2E2E0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A88E5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3893EED4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15A5644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обработка древесины и производство </w:t>
            </w:r>
            <w:r w:rsidRPr="00E36AD1">
              <w:rPr>
                <w:sz w:val="22"/>
                <w:szCs w:val="22"/>
              </w:rPr>
              <w:br/>
              <w:t>изделий из дерева и пробки, кроме меб</w:t>
            </w:r>
            <w:r w:rsidRPr="00E36AD1">
              <w:rPr>
                <w:sz w:val="22"/>
                <w:szCs w:val="22"/>
              </w:rPr>
              <w:t>е</w:t>
            </w:r>
            <w:r w:rsidRPr="00E36AD1">
              <w:rPr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AC439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AA16B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35D43B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1B90E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7626387A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3E0040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производство бумаги и </w:t>
            </w:r>
            <w:r w:rsidRPr="00E36AD1">
              <w:rPr>
                <w:sz w:val="22"/>
                <w:szCs w:val="22"/>
              </w:rPr>
              <w:br/>
              <w:t>бумажных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9C6ACB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B9DBE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35941E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80180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2639DC71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3519728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деятельность полиграфическая и копир</w:t>
            </w:r>
            <w:r w:rsidRPr="00E36AD1">
              <w:rPr>
                <w:sz w:val="22"/>
                <w:szCs w:val="22"/>
              </w:rPr>
              <w:t>о</w:t>
            </w:r>
            <w:r w:rsidRPr="00E36AD1">
              <w:rPr>
                <w:sz w:val="22"/>
                <w:szCs w:val="22"/>
              </w:rPr>
              <w:t>вание носителей информации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20B6AA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C8F7E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E9B8A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5DBD7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1CAFC327" w14:textId="77777777" w:rsidTr="00AF1128">
        <w:trPr>
          <w:cantSplit/>
          <w:trHeight w:val="37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4CA919A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407D6A" w14:textId="541E1358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181563" w14:textId="3E477F1D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F9548D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2D7A0A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23C74806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DDE69C4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производство химических веществ и </w:t>
            </w:r>
            <w:r w:rsidRPr="00E36AD1">
              <w:rPr>
                <w:sz w:val="22"/>
                <w:szCs w:val="22"/>
              </w:rPr>
              <w:br/>
              <w:t>химических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8C395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801D0A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E6D41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63267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2CE371A6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F22C8C6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7D2F6A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90ED6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F0072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4EECE8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44CEB5C6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C8BC054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резиновых и пластмасс</w:t>
            </w:r>
            <w:r w:rsidRPr="00E36AD1">
              <w:rPr>
                <w:sz w:val="22"/>
                <w:szCs w:val="22"/>
              </w:rPr>
              <w:t>о</w:t>
            </w:r>
            <w:r w:rsidRPr="00E36AD1">
              <w:rPr>
                <w:sz w:val="22"/>
                <w:szCs w:val="22"/>
              </w:rPr>
              <w:t>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5E13E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2D95E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DB84E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85385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45FE42B3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9203CCE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C97670" w14:textId="703F18B9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D18B17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D1DA7B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B77488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30EC4A4B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65196D5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143FF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E7F29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51E28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6CD31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24EB5159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3EAE6CD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готовых металлических и</w:t>
            </w:r>
            <w:r w:rsidRPr="00E36AD1">
              <w:rPr>
                <w:sz w:val="22"/>
                <w:szCs w:val="22"/>
              </w:rPr>
              <w:t>з</w:t>
            </w:r>
            <w:r w:rsidRPr="00E36AD1">
              <w:rPr>
                <w:sz w:val="22"/>
                <w:szCs w:val="22"/>
              </w:rPr>
              <w:t xml:space="preserve">делий, кроме машин и оборудования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A53239" w14:textId="56C957F2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846FF9" w14:textId="7BA1F31F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C8974B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61118F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3F96F0CE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29C9839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88BB3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48223A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9E002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78AD2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5DCA7D91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CA0E78E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lastRenderedPageBreak/>
              <w:t xml:space="preserve">производство электрического </w:t>
            </w:r>
            <w:r w:rsidRPr="00E36AD1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DFE87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E5C15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373BF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03406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14E476A7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C400EE6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 xml:space="preserve">производство машин и оборудования, </w:t>
            </w:r>
            <w:r w:rsidRPr="00E36AD1">
              <w:rPr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8864A0" w14:textId="56B7C2FF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890427" w14:textId="2D5DD113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70FE39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D59C92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18F9C348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BA8AC27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E11296" w14:textId="1327F27B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92C3BB" w14:textId="107684CB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6BC277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10076E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3C9A7F95" w14:textId="77777777" w:rsidTr="00483E1D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0C55D1A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9184E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A4D00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CCD62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D41B3C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295FBC4D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E1D4A01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ACB7C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13BFC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B06D9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68F3D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1E297879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8C7A219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A287E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44753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50D5B4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2352BA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185D96F4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7FF77B3" w14:textId="604D7DAC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 xml:space="preserve">обеспечение электрической энергией, газом и паром; кондиционирование </w:t>
            </w:r>
            <w:r w:rsidR="000817FD">
              <w:rPr>
                <w:b/>
                <w:sz w:val="22"/>
                <w:szCs w:val="22"/>
              </w:rPr>
              <w:br/>
            </w:r>
            <w:r w:rsidRPr="00E36AD1">
              <w:rPr>
                <w:b/>
                <w:sz w:val="22"/>
                <w:szCs w:val="22"/>
              </w:rPr>
              <w:t>воздуха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9FDB4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4337,4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AC170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3006,0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FD028D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486,4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5790DE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281,8</w:t>
            </w:r>
          </w:p>
        </w:tc>
      </w:tr>
      <w:tr w:rsidR="00F40F3A" w:rsidRPr="00E36AD1" w14:paraId="501B62A8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974BD52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водоснабжение; водоотведение, орган</w:t>
            </w:r>
            <w:r w:rsidRPr="00E36AD1">
              <w:rPr>
                <w:b/>
                <w:sz w:val="22"/>
                <w:szCs w:val="22"/>
              </w:rPr>
              <w:t>и</w:t>
            </w:r>
            <w:r w:rsidRPr="00E36AD1">
              <w:rPr>
                <w:b/>
                <w:sz w:val="22"/>
                <w:szCs w:val="22"/>
              </w:rPr>
              <w:t>зация сбора и утилизации отходов, де</w:t>
            </w:r>
            <w:r w:rsidRPr="00E36AD1">
              <w:rPr>
                <w:b/>
                <w:sz w:val="22"/>
                <w:szCs w:val="22"/>
              </w:rPr>
              <w:t>я</w:t>
            </w:r>
            <w:r w:rsidRPr="00E36AD1">
              <w:rPr>
                <w:b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8FD2D8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855,8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98A36E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526,1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C26948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238,1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4DE37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56,4</w:t>
            </w:r>
          </w:p>
        </w:tc>
      </w:tr>
      <w:tr w:rsidR="00E36AD1" w:rsidRPr="00E36AD1" w14:paraId="1975CD2F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5A4A37E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строительство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20F828" w14:textId="1B8A4EE8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DCF924" w14:textId="73DDA18B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4E8F0D" w14:textId="31B92992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D2CFAD" w14:textId="72AF70AD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E36AD1" w:rsidRPr="00E36AD1" w14:paraId="65818EAF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74D336E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36AD1">
              <w:rPr>
                <w:b/>
                <w:sz w:val="22"/>
                <w:szCs w:val="22"/>
              </w:rPr>
              <w:t>к</w:t>
            </w:r>
            <w:r w:rsidRPr="00E36AD1">
              <w:rPr>
                <w:b/>
                <w:sz w:val="22"/>
                <w:szCs w:val="22"/>
              </w:rPr>
              <w:t>лов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BAD502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236,2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8A8398" w14:textId="58FA6F66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E73E35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4A1E83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E36AD1" w:rsidRPr="00E36AD1" w14:paraId="28208C30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64BBC99" w14:textId="77777777" w:rsidR="00E36AD1" w:rsidRPr="00E36AD1" w:rsidRDefault="00E36AD1" w:rsidP="000817FD">
            <w:pPr>
              <w:spacing w:before="20" w:line="220" w:lineRule="exact"/>
              <w:ind w:left="22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8EF813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CFB71D" w14:textId="0AFC8195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B08E94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5AA2B3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E36AD1" w:rsidRPr="00E36AD1" w14:paraId="20ABF5E6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3AEDB24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торговля оптовая и розничная автотран</w:t>
            </w:r>
            <w:r w:rsidRPr="00E36AD1">
              <w:rPr>
                <w:sz w:val="22"/>
                <w:szCs w:val="22"/>
              </w:rPr>
              <w:t>с</w:t>
            </w:r>
            <w:r w:rsidRPr="00E36AD1">
              <w:rPr>
                <w:sz w:val="22"/>
                <w:szCs w:val="22"/>
              </w:rPr>
              <w:t>портными средствами и мотоциклами и их ремонт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19B56A" w14:textId="4D66BBA9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518C56" w14:textId="117CF7EC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817723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C466E4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34651568" w14:textId="77777777" w:rsidTr="000817FD">
        <w:trPr>
          <w:cantSplit/>
          <w:trHeight w:val="419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052D75" w14:textId="77777777" w:rsidR="00E36AD1" w:rsidRPr="00E36AD1" w:rsidRDefault="00E36AD1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торговля оптовая, кроме оптовой торго</w:t>
            </w:r>
            <w:r w:rsidRPr="00E36AD1">
              <w:rPr>
                <w:sz w:val="22"/>
                <w:szCs w:val="22"/>
              </w:rPr>
              <w:t>в</w:t>
            </w:r>
            <w:r w:rsidRPr="00E36AD1">
              <w:rPr>
                <w:sz w:val="22"/>
                <w:szCs w:val="22"/>
              </w:rPr>
              <w:t>ли автотранспортными средствами и м</w:t>
            </w:r>
            <w:r w:rsidRPr="00E36AD1">
              <w:rPr>
                <w:sz w:val="22"/>
                <w:szCs w:val="22"/>
              </w:rPr>
              <w:t>о</w:t>
            </w:r>
            <w:r w:rsidRPr="00E36AD1">
              <w:rPr>
                <w:sz w:val="22"/>
                <w:szCs w:val="22"/>
              </w:rPr>
              <w:t>тоциклами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AD9E1F" w14:textId="43FE2B1E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97E314" w14:textId="6610F3B3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…</w:t>
            </w:r>
            <w:r w:rsidRPr="00E36AD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EF5978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483D50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F40F3A" w:rsidRPr="00E36AD1" w14:paraId="6DAEA7F2" w14:textId="77777777" w:rsidTr="000817FD">
        <w:trPr>
          <w:cantSplit/>
          <w:trHeight w:val="514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4F30DA0" w14:textId="77777777" w:rsidR="00F40F3A" w:rsidRPr="00E36AD1" w:rsidRDefault="00F40F3A" w:rsidP="000817FD">
            <w:pPr>
              <w:spacing w:before="20" w:line="220" w:lineRule="exact"/>
              <w:ind w:left="170" w:right="-57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торговля розничная, кроме торговли а</w:t>
            </w:r>
            <w:r w:rsidRPr="00E36AD1">
              <w:rPr>
                <w:sz w:val="22"/>
                <w:szCs w:val="22"/>
              </w:rPr>
              <w:t>в</w:t>
            </w:r>
            <w:r w:rsidRPr="00E36AD1">
              <w:rPr>
                <w:sz w:val="22"/>
                <w:szCs w:val="22"/>
              </w:rPr>
              <w:t>тотранспортными средствами и мотоци</w:t>
            </w:r>
            <w:r w:rsidRPr="00E36AD1">
              <w:rPr>
                <w:sz w:val="22"/>
                <w:szCs w:val="22"/>
              </w:rPr>
              <w:t>к</w:t>
            </w:r>
            <w:r w:rsidRPr="00E36AD1">
              <w:rPr>
                <w:sz w:val="22"/>
                <w:szCs w:val="22"/>
              </w:rPr>
              <w:t>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5E7A9C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92711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093E9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B332BF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sz w:val="22"/>
                <w:szCs w:val="22"/>
              </w:rPr>
            </w:pPr>
            <w:r w:rsidRPr="00E36AD1">
              <w:rPr>
                <w:sz w:val="22"/>
                <w:szCs w:val="22"/>
              </w:rPr>
              <w:t>-</w:t>
            </w:r>
          </w:p>
        </w:tc>
      </w:tr>
      <w:tr w:rsidR="00E36AD1" w:rsidRPr="00E36AD1" w14:paraId="1C6119F5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06DD198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0E9699" w14:textId="4268899D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B45860" w14:textId="66482F43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AF512F" w14:textId="02B0907B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CA7116" w14:textId="7CBE10CA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E36AD1" w14:paraId="7060BBA2" w14:textId="77777777" w:rsidTr="00483E1D">
        <w:trPr>
          <w:cantSplit/>
          <w:trHeight w:val="2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42D91FC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466369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609E7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AB331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D3AB5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438A7649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A0B3B4C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EEBFC8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40281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4E91F6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42462A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46C3F4E5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1E8B97C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208C8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BB357D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FFC337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F107C5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E36AD1" w:rsidRPr="00E36AD1" w14:paraId="0330C4F0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696D76C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по операциям с недвиж</w:t>
            </w:r>
            <w:r w:rsidRPr="00E36AD1">
              <w:rPr>
                <w:b/>
                <w:sz w:val="22"/>
                <w:szCs w:val="22"/>
              </w:rPr>
              <w:t>и</w:t>
            </w:r>
            <w:r w:rsidRPr="00E36AD1">
              <w:rPr>
                <w:b/>
                <w:sz w:val="22"/>
                <w:szCs w:val="22"/>
              </w:rPr>
              <w:t>мым имуществом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D32918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41,2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DC55EA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38,1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D89D78" w14:textId="05C3B3BF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1DC58F" w14:textId="28ACF629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E36AD1" w:rsidRPr="00E36AD1" w14:paraId="5A06C131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FFD155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 xml:space="preserve">деятельность профессиональная, </w:t>
            </w:r>
            <w:r w:rsidRPr="00E36AD1">
              <w:rPr>
                <w:b/>
                <w:sz w:val="22"/>
                <w:szCs w:val="22"/>
              </w:rPr>
              <w:br/>
              <w:t>научная и техническая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0E4873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FE58CF" w14:textId="1ACF695E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…</w:t>
            </w:r>
            <w:r w:rsidRPr="00E36AD1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A1DFBA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10DD4E" w14:textId="77777777" w:rsidR="00E36AD1" w:rsidRPr="00E36AD1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3101F271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02E560F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административная и с</w:t>
            </w:r>
            <w:r w:rsidRPr="00E36AD1">
              <w:rPr>
                <w:b/>
                <w:sz w:val="22"/>
                <w:szCs w:val="22"/>
              </w:rPr>
              <w:t>о</w:t>
            </w:r>
            <w:r w:rsidRPr="00E36AD1">
              <w:rPr>
                <w:b/>
                <w:sz w:val="22"/>
                <w:szCs w:val="22"/>
              </w:rPr>
              <w:t>путствующие дополнительные услуги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A84E73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D652D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33E8E0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79C832" w14:textId="77777777" w:rsidR="00F40F3A" w:rsidRPr="00E36AD1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5BDEFC63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BEAF72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lastRenderedPageBreak/>
              <w:t>государственное управление и обеспеч</w:t>
            </w:r>
            <w:r w:rsidRPr="00E36AD1">
              <w:rPr>
                <w:b/>
                <w:sz w:val="22"/>
                <w:szCs w:val="22"/>
              </w:rPr>
              <w:t>е</w:t>
            </w:r>
            <w:r w:rsidRPr="00E36AD1">
              <w:rPr>
                <w:b/>
                <w:sz w:val="22"/>
                <w:szCs w:val="22"/>
              </w:rPr>
              <w:t>ние военной безопасности; социальное обеспечение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5D6C73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164EEC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DE70BA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9763DD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</w:tr>
      <w:tr w:rsidR="00E36AD1" w:rsidRPr="00E36AD1" w14:paraId="1BDB3DB6" w14:textId="77777777" w:rsidTr="00EE13C0">
        <w:trPr>
          <w:cantSplit/>
          <w:trHeight w:val="114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4853969" w14:textId="77777777" w:rsidR="00E36AD1" w:rsidRPr="00E36AD1" w:rsidRDefault="00E36AD1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F823A5" w14:textId="235CE8C4" w:rsidR="00E36AD1" w:rsidRPr="000721AC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…</w:t>
            </w:r>
            <w:r w:rsidRPr="000721A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7C5B1E" w14:textId="77777777" w:rsidR="00E36AD1" w:rsidRPr="000721AC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C05022" w14:textId="77777777" w:rsidR="00E36AD1" w:rsidRPr="000721AC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CF1812" w14:textId="77777777" w:rsidR="00E36AD1" w:rsidRPr="000721AC" w:rsidRDefault="00E36AD1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13FF77B7" w14:textId="77777777" w:rsidTr="00483E1D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4DB3A6C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в области здравоохран</w:t>
            </w:r>
            <w:r w:rsidRPr="00E36AD1">
              <w:rPr>
                <w:b/>
                <w:sz w:val="22"/>
                <w:szCs w:val="22"/>
              </w:rPr>
              <w:t>е</w:t>
            </w:r>
            <w:r w:rsidRPr="00E36AD1">
              <w:rPr>
                <w:b/>
                <w:sz w:val="22"/>
                <w:szCs w:val="22"/>
              </w:rPr>
              <w:t>ния и социальных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5D09C4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4C7772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8F490D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F23C49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1398780F" w14:textId="77777777" w:rsidTr="00483E1D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AA06DFD" w14:textId="6D577BFD" w:rsidR="00F40F3A" w:rsidRPr="00E36AD1" w:rsidRDefault="00F40F3A" w:rsidP="000817FD">
            <w:pPr>
              <w:spacing w:before="20" w:line="220" w:lineRule="exact"/>
              <w:ind w:left="57" w:right="-113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деятельность в области культуры, спо</w:t>
            </w:r>
            <w:r w:rsidRPr="00E36AD1">
              <w:rPr>
                <w:b/>
                <w:sz w:val="22"/>
                <w:szCs w:val="22"/>
              </w:rPr>
              <w:t>р</w:t>
            </w:r>
            <w:r w:rsidRPr="00E36AD1">
              <w:rPr>
                <w:b/>
                <w:sz w:val="22"/>
                <w:szCs w:val="22"/>
              </w:rPr>
              <w:t>та, организации досуга и развлечений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A859D5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8AE877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04FDE3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8CD370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29E90659" w14:textId="77777777" w:rsidTr="00483E1D">
        <w:trPr>
          <w:cantSplit/>
          <w:trHeight w:val="11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B42A167" w14:textId="77777777" w:rsidR="00F40F3A" w:rsidRPr="00E36AD1" w:rsidRDefault="00F40F3A" w:rsidP="000817FD">
            <w:pPr>
              <w:spacing w:before="20" w:line="220" w:lineRule="exact"/>
              <w:ind w:left="57" w:right="-57"/>
              <w:rPr>
                <w:b/>
                <w:sz w:val="22"/>
                <w:szCs w:val="22"/>
              </w:rPr>
            </w:pPr>
            <w:r w:rsidRPr="00E36AD1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36D0F9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FBB128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C81710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2977E3" w14:textId="77777777" w:rsidR="00F40F3A" w:rsidRPr="000721AC" w:rsidRDefault="00F40F3A" w:rsidP="00E36AD1">
            <w:pPr>
              <w:spacing w:before="20" w:line="220" w:lineRule="exact"/>
              <w:jc w:val="right"/>
              <w:rPr>
                <w:b/>
                <w:sz w:val="22"/>
                <w:szCs w:val="22"/>
              </w:rPr>
            </w:pPr>
            <w:r w:rsidRPr="000721AC">
              <w:rPr>
                <w:b/>
                <w:sz w:val="22"/>
                <w:szCs w:val="22"/>
              </w:rPr>
              <w:t>-</w:t>
            </w:r>
          </w:p>
        </w:tc>
      </w:tr>
      <w:tr w:rsidR="00F40F3A" w:rsidRPr="00E36AD1" w14:paraId="045E66D4" w14:textId="77777777" w:rsidTr="00483E1D">
        <w:trPr>
          <w:cantSplit/>
          <w:trHeight w:val="49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A557BA" w14:textId="77777777" w:rsidR="00F40F3A" w:rsidRPr="00E36AD1" w:rsidRDefault="00F40F3A" w:rsidP="00483E1D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E36AD1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E36AD1">
              <w:rPr>
                <w:i/>
                <w:sz w:val="18"/>
                <w:szCs w:val="18"/>
              </w:rPr>
              <w:t>у</w:t>
            </w:r>
            <w:r w:rsidRPr="00E36AD1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41235AC7" w14:textId="77777777" w:rsidR="00F40F3A" w:rsidRPr="00E36AD1" w:rsidRDefault="00F40F3A" w:rsidP="00483E1D">
            <w:pPr>
              <w:ind w:left="-57" w:right="-57"/>
              <w:jc w:val="both"/>
              <w:rPr>
                <w:i/>
                <w:sz w:val="18"/>
                <w:szCs w:val="18"/>
              </w:rPr>
            </w:pPr>
            <w:r w:rsidRPr="00E36AD1">
              <w:rPr>
                <w:rFonts w:eastAsia="JournalRub"/>
                <w:i/>
                <w:sz w:val="18"/>
                <w:szCs w:val="18"/>
              </w:rPr>
              <w:t>2)</w:t>
            </w:r>
            <w:r w:rsidRPr="00E36AD1">
              <w:rPr>
                <w:i/>
                <w:sz w:val="18"/>
                <w:szCs w:val="18"/>
              </w:rPr>
              <w:t xml:space="preserve"> Организации с видами деятельности «Растениеводство», «Животноводство», «Растениеводство в сочет</w:t>
            </w:r>
            <w:r w:rsidRPr="00E36AD1">
              <w:rPr>
                <w:i/>
                <w:sz w:val="18"/>
                <w:szCs w:val="18"/>
              </w:rPr>
              <w:t>а</w:t>
            </w:r>
            <w:r w:rsidRPr="00E36AD1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14:paraId="349B8106" w14:textId="77777777" w:rsidR="00F40F3A" w:rsidRPr="00B3551C" w:rsidRDefault="00F40F3A" w:rsidP="008527AF">
      <w:pPr>
        <w:shd w:val="clear" w:color="auto" w:fill="FFFFFF"/>
        <w:spacing w:before="360"/>
        <w:ind w:firstLine="709"/>
        <w:jc w:val="both"/>
        <w:rPr>
          <w:color w:val="000000"/>
        </w:rPr>
      </w:pPr>
      <w:r w:rsidRPr="00B3551C">
        <w:rPr>
          <w:color w:val="000000"/>
        </w:rPr>
        <w:t xml:space="preserve">В просроченной кредиторской задолженности основную долю занимают долги </w:t>
      </w:r>
      <w:r w:rsidRPr="00B3551C">
        <w:rPr>
          <w:color w:val="000000"/>
        </w:rPr>
        <w:br/>
        <w:t>организаций обеспечения электрической энергией</w:t>
      </w:r>
      <w:r w:rsidRPr="00B3551C">
        <w:rPr>
          <w:color w:val="000000"/>
          <w:shd w:val="clear" w:color="auto" w:fill="FFFFFF"/>
        </w:rPr>
        <w:t xml:space="preserve">, газом и паром; кондиционирования </w:t>
      </w:r>
      <w:r w:rsidRPr="00B3551C">
        <w:rPr>
          <w:color w:val="000000"/>
          <w:shd w:val="clear" w:color="auto" w:fill="FFFFFF"/>
        </w:rPr>
        <w:br/>
        <w:t xml:space="preserve">воздуха и </w:t>
      </w:r>
      <w:r w:rsidRPr="00B3551C">
        <w:rPr>
          <w:color w:val="000000"/>
        </w:rPr>
        <w:t>обрабатывающих производств</w:t>
      </w:r>
      <w:r w:rsidRPr="00B3551C">
        <w:rPr>
          <w:color w:val="000000"/>
          <w:shd w:val="clear" w:color="auto" w:fill="FFFFFF"/>
        </w:rPr>
        <w:t xml:space="preserve"> </w:t>
      </w:r>
      <w:r w:rsidRPr="00B3551C">
        <w:rPr>
          <w:color w:val="000000"/>
        </w:rPr>
        <w:t>– 74,4%.</w:t>
      </w:r>
    </w:p>
    <w:p w14:paraId="4CB18AE3" w14:textId="7388C000" w:rsidR="00F40F3A" w:rsidRPr="00B3551C" w:rsidRDefault="00F40F3A" w:rsidP="008527AF">
      <w:pPr>
        <w:spacing w:before="60"/>
        <w:ind w:firstLine="709"/>
        <w:jc w:val="both"/>
      </w:pPr>
      <w:r w:rsidRPr="00B3551C">
        <w:t xml:space="preserve">Сумма просроченных платежей в бюджеты всех уровней на конец июня </w:t>
      </w:r>
      <w:r w:rsidR="00B3551C">
        <w:br/>
      </w:r>
      <w:r w:rsidRPr="00B3551C">
        <w:t xml:space="preserve">2024 года составила 0,8 </w:t>
      </w:r>
      <w:proofErr w:type="gramStart"/>
      <w:r w:rsidRPr="00B3551C">
        <w:t>млрд</w:t>
      </w:r>
      <w:proofErr w:type="gramEnd"/>
      <w:r w:rsidRPr="00B3551C">
        <w:t xml:space="preserve"> рублей, в государственные внебюджетные фонды – </w:t>
      </w:r>
      <w:r w:rsidRPr="00B3551C">
        <w:br/>
        <w:t>0,4 млрд рублей.</w:t>
      </w:r>
    </w:p>
    <w:p w14:paraId="5229F9C9" w14:textId="603AA3F4" w:rsidR="00F40F3A" w:rsidRPr="00B3551C" w:rsidRDefault="00F40F3A" w:rsidP="008527AF">
      <w:pPr>
        <w:widowControl w:val="0"/>
        <w:spacing w:before="60"/>
        <w:ind w:firstLine="709"/>
        <w:jc w:val="both"/>
      </w:pPr>
      <w:r w:rsidRPr="00B3551C">
        <w:rPr>
          <w:b/>
        </w:rPr>
        <w:t>Задолженность по полученным кредитам банков и займам</w:t>
      </w:r>
      <w:r w:rsidRPr="00B3551C">
        <w:t xml:space="preserve"> организаций </w:t>
      </w:r>
      <w:r w:rsidRPr="00B3551C">
        <w:br/>
        <w:t>обследованных видов экономической деятельности за июнь 2024 года</w:t>
      </w:r>
      <w:r w:rsidRPr="00B3551C">
        <w:br/>
        <w:t xml:space="preserve">увеличилась на 7,7% и на конец месяца составила 210,6 </w:t>
      </w:r>
      <w:proofErr w:type="gramStart"/>
      <w:r w:rsidRPr="00B3551C">
        <w:t>млрд</w:t>
      </w:r>
      <w:proofErr w:type="gramEnd"/>
      <w:r w:rsidRPr="00B3551C">
        <w:t xml:space="preserve"> рублей (по оперативным данным), из нее просроченная </w:t>
      </w:r>
      <w:r w:rsidRPr="00B3551C">
        <w:rPr>
          <w:color w:val="000000"/>
        </w:rPr>
        <w:t xml:space="preserve">– 0,8 </w:t>
      </w:r>
      <w:r w:rsidRPr="00B3551C">
        <w:t>млрд рублей, или 0,4% общего объема задолженн</w:t>
      </w:r>
      <w:r w:rsidRPr="00B3551C">
        <w:t>о</w:t>
      </w:r>
      <w:r w:rsidRPr="00B3551C">
        <w:t xml:space="preserve">сти по полученным кредитам банков и займам (на конец июня 2023 года – 0,9%, </w:t>
      </w:r>
      <w:r w:rsidR="00B3551C">
        <w:br/>
      </w:r>
      <w:r w:rsidRPr="00B3551C">
        <w:t>на конец мая 2024 года – 0,4%).</w:t>
      </w:r>
    </w:p>
    <w:p w14:paraId="2F606D43" w14:textId="77777777" w:rsidR="00F40F3A" w:rsidRPr="00B3551C" w:rsidRDefault="00F40F3A" w:rsidP="008527AF">
      <w:pPr>
        <w:spacing w:before="60"/>
        <w:ind w:firstLine="709"/>
        <w:jc w:val="both"/>
      </w:pPr>
      <w:r w:rsidRPr="00B3551C">
        <w:t xml:space="preserve">Наибольшая доля просроченной задолженности по кредитам банков и займам приходилась на организации </w:t>
      </w:r>
      <w:r w:rsidRPr="00B3551C">
        <w:rPr>
          <w:shd w:val="clear" w:color="auto" w:fill="FFFFFF"/>
        </w:rPr>
        <w:t>добычи полезных ископаемых</w:t>
      </w:r>
      <w:r w:rsidRPr="00B3551C">
        <w:t xml:space="preserve"> – 92,4%. Задолженность по краткосрочным кредитам и займам за июнь 2024 года увеличилась на 32,8% и на конец месяца составила 72,4 </w:t>
      </w:r>
      <w:proofErr w:type="gramStart"/>
      <w:r w:rsidRPr="00B3551C">
        <w:t>млрд</w:t>
      </w:r>
      <w:proofErr w:type="gramEnd"/>
      <w:r w:rsidRPr="00B3551C">
        <w:t xml:space="preserve"> рублей, в том числе просроченная – 17,3 млн рублей, или 0,02%.</w:t>
      </w:r>
    </w:p>
    <w:p w14:paraId="214C63A1" w14:textId="77777777" w:rsidR="00F40F3A" w:rsidRPr="00B3551C" w:rsidRDefault="00F40F3A" w:rsidP="008527AF">
      <w:pPr>
        <w:spacing w:before="60"/>
        <w:ind w:firstLine="709"/>
        <w:jc w:val="both"/>
      </w:pPr>
      <w:r w:rsidRPr="00B3551C">
        <w:rPr>
          <w:b/>
        </w:rPr>
        <w:t>Дебиторская задолженность</w:t>
      </w:r>
      <w:r w:rsidRPr="00B3551C">
        <w:t xml:space="preserve"> крупных и средних организаций края за июнь </w:t>
      </w:r>
      <w:r w:rsidRPr="00B3551C">
        <w:br/>
        <w:t xml:space="preserve">2024 года уменьшилась на 2,9% и на конец месяца составила 233,0 </w:t>
      </w:r>
      <w:proofErr w:type="gramStart"/>
      <w:r w:rsidRPr="00B3551C">
        <w:t>млрд</w:t>
      </w:r>
      <w:proofErr w:type="gramEnd"/>
      <w:r w:rsidRPr="00B3551C">
        <w:t xml:space="preserve"> рублей </w:t>
      </w:r>
      <w:r w:rsidRPr="00B3551C">
        <w:br/>
        <w:t xml:space="preserve">(по оперативным данным), из неё просроченная – 5,5 млрд рублей, или 2,3% общего </w:t>
      </w:r>
      <w:r w:rsidRPr="00B3551C">
        <w:br/>
        <w:t xml:space="preserve">объема дебиторской задолженности (на конец июня 2023 года – 2,7%, на конец мая 2024 года – 2,4%). На задолженность </w:t>
      </w:r>
      <w:r w:rsidRPr="00B3551C">
        <w:rPr>
          <w:i/>
        </w:rPr>
        <w:t>покупателей и заказчиков</w:t>
      </w:r>
      <w:r w:rsidRPr="00B3551C">
        <w:t xml:space="preserve"> за товары, работы и услуги приходилось 46,3% суммы дебиторской задолженности (107,9 </w:t>
      </w:r>
      <w:proofErr w:type="gramStart"/>
      <w:r w:rsidRPr="00B3551C">
        <w:t>млрд</w:t>
      </w:r>
      <w:proofErr w:type="gramEnd"/>
      <w:r w:rsidRPr="00B3551C">
        <w:t xml:space="preserve"> рублей).</w:t>
      </w:r>
    </w:p>
    <w:p w14:paraId="0A96EB7D" w14:textId="77777777" w:rsidR="00F40F3A" w:rsidRPr="00FB034F" w:rsidRDefault="00F40F3A" w:rsidP="00F40F3A">
      <w:pPr>
        <w:spacing w:before="60"/>
        <w:ind w:firstLine="720"/>
        <w:jc w:val="both"/>
        <w:rPr>
          <w:sz w:val="23"/>
          <w:szCs w:val="23"/>
        </w:rPr>
      </w:pPr>
    </w:p>
    <w:p w14:paraId="5AD4BF46" w14:textId="77777777" w:rsidR="00F40F3A" w:rsidRPr="00A94500" w:rsidRDefault="00F40F3A" w:rsidP="00F40F3A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дебиторской задолженности организаций</w:t>
      </w:r>
    </w:p>
    <w:p w14:paraId="2EBAC85B" w14:textId="77777777" w:rsidR="00F40F3A" w:rsidRPr="00F52351" w:rsidRDefault="00F40F3A" w:rsidP="00F40F3A">
      <w:pPr>
        <w:spacing w:before="80"/>
        <w:jc w:val="right"/>
        <w:rPr>
          <w:sz w:val="22"/>
          <w:szCs w:val="22"/>
        </w:rPr>
      </w:pPr>
      <w:r w:rsidRPr="00F52351">
        <w:rPr>
          <w:sz w:val="22"/>
          <w:szCs w:val="22"/>
        </w:rPr>
        <w:t xml:space="preserve">на конец месяца; </w:t>
      </w:r>
      <w:proofErr w:type="gramStart"/>
      <w:r w:rsidRPr="00F52351">
        <w:rPr>
          <w:sz w:val="22"/>
          <w:szCs w:val="22"/>
        </w:rPr>
        <w:t>млн</w:t>
      </w:r>
      <w:proofErr w:type="gramEnd"/>
      <w:r w:rsidRPr="00F52351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276"/>
        <w:gridCol w:w="1124"/>
        <w:gridCol w:w="1080"/>
        <w:gridCol w:w="1118"/>
        <w:gridCol w:w="1363"/>
      </w:tblGrid>
      <w:tr w:rsidR="00F40F3A" w:rsidRPr="00F52351" w14:paraId="0C04354C" w14:textId="77777777" w:rsidTr="00483E1D">
        <w:trPr>
          <w:tblHeader/>
          <w:tblCellSpacing w:w="20" w:type="dxa"/>
          <w:jc w:val="center"/>
        </w:trPr>
        <w:tc>
          <w:tcPr>
            <w:tcW w:w="3051" w:type="dxa"/>
            <w:vMerge w:val="restart"/>
          </w:tcPr>
          <w:p w14:paraId="4EA5226D" w14:textId="77777777" w:rsidR="00F40F3A" w:rsidRPr="00F52351" w:rsidRDefault="00F40F3A" w:rsidP="00483E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hideMark/>
          </w:tcPr>
          <w:p w14:paraId="3026817F" w14:textId="77777777" w:rsidR="00F40F3A" w:rsidRPr="00F52351" w:rsidRDefault="00F40F3A" w:rsidP="00483E1D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Кол</w:t>
            </w:r>
            <w:proofErr w:type="gramStart"/>
            <w:r w:rsidRPr="00F52351">
              <w:rPr>
                <w:i/>
                <w:sz w:val="22"/>
                <w:szCs w:val="22"/>
              </w:rPr>
              <w:t>и-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чество</w:t>
            </w:r>
            <w:proofErr w:type="spellEnd"/>
            <w:r w:rsidRPr="00F52351">
              <w:rPr>
                <w:i/>
                <w:sz w:val="22"/>
                <w:szCs w:val="22"/>
              </w:rPr>
              <w:br/>
              <w:t xml:space="preserve"> организ</w:t>
            </w:r>
            <w:r w:rsidRPr="00F52351">
              <w:rPr>
                <w:i/>
                <w:sz w:val="22"/>
                <w:szCs w:val="22"/>
              </w:rPr>
              <w:t>а</w:t>
            </w:r>
            <w:r w:rsidRPr="00F52351">
              <w:rPr>
                <w:i/>
                <w:sz w:val="22"/>
                <w:szCs w:val="22"/>
              </w:rPr>
              <w:t>ций, им</w:t>
            </w:r>
            <w:r w:rsidRPr="00F52351">
              <w:rPr>
                <w:i/>
                <w:sz w:val="22"/>
                <w:szCs w:val="22"/>
              </w:rPr>
              <w:t>е</w:t>
            </w:r>
            <w:r w:rsidRPr="00F52351">
              <w:rPr>
                <w:i/>
                <w:sz w:val="22"/>
                <w:szCs w:val="22"/>
              </w:rPr>
              <w:t>ющих пр</w:t>
            </w:r>
            <w:r w:rsidRPr="00F52351">
              <w:rPr>
                <w:i/>
                <w:sz w:val="22"/>
                <w:szCs w:val="22"/>
              </w:rPr>
              <w:t>о</w:t>
            </w:r>
            <w:r w:rsidRPr="00F52351">
              <w:rPr>
                <w:i/>
                <w:sz w:val="22"/>
                <w:szCs w:val="22"/>
              </w:rPr>
              <w:t>срочен-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ную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>торскую задолжен-</w:t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, </w:t>
            </w:r>
            <w:r w:rsidRPr="00F52351">
              <w:rPr>
                <w:i/>
                <w:sz w:val="22"/>
                <w:szCs w:val="22"/>
              </w:rPr>
              <w:br/>
              <w:t>ед.</w:t>
            </w:r>
          </w:p>
        </w:tc>
        <w:tc>
          <w:tcPr>
            <w:tcW w:w="1084" w:type="dxa"/>
            <w:vMerge w:val="restart"/>
            <w:hideMark/>
          </w:tcPr>
          <w:p w14:paraId="5042AD11" w14:textId="77777777" w:rsidR="00F40F3A" w:rsidRPr="00F52351" w:rsidRDefault="00F40F3A" w:rsidP="00483E1D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Проср</w:t>
            </w:r>
            <w:proofErr w:type="gramStart"/>
            <w:r w:rsidRPr="00F52351">
              <w:rPr>
                <w:i/>
                <w:sz w:val="22"/>
                <w:szCs w:val="22"/>
              </w:rPr>
              <w:t>о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ченная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торская 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задол</w:t>
            </w:r>
            <w:proofErr w:type="spellEnd"/>
            <w:r w:rsidRPr="00F52351">
              <w:rPr>
                <w:i/>
                <w:sz w:val="22"/>
                <w:szCs w:val="22"/>
              </w:rPr>
              <w:t>-жен-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501" w:type="dxa"/>
            <w:gridSpan w:val="3"/>
            <w:hideMark/>
          </w:tcPr>
          <w:p w14:paraId="28F64D67" w14:textId="77777777" w:rsidR="00F40F3A" w:rsidRPr="00F52351" w:rsidRDefault="00F40F3A" w:rsidP="00483E1D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В том числе</w:t>
            </w:r>
          </w:p>
        </w:tc>
      </w:tr>
      <w:tr w:rsidR="00F40F3A" w:rsidRPr="00F52351" w14:paraId="255745F9" w14:textId="77777777" w:rsidTr="00483E1D">
        <w:trPr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14:paraId="187D6606" w14:textId="77777777" w:rsidR="00F40F3A" w:rsidRPr="00F52351" w:rsidRDefault="00F40F3A" w:rsidP="00483E1D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14:paraId="1DBFBD9D" w14:textId="77777777" w:rsidR="00F40F3A" w:rsidRPr="00F52351" w:rsidRDefault="00F40F3A" w:rsidP="00483E1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14:paraId="5FD9E3CF" w14:textId="77777777" w:rsidR="00F40F3A" w:rsidRPr="00F52351" w:rsidRDefault="00F40F3A" w:rsidP="00483E1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 w:val="restart"/>
            <w:hideMark/>
          </w:tcPr>
          <w:p w14:paraId="450569BF" w14:textId="77777777" w:rsidR="00F40F3A" w:rsidRPr="00F52351" w:rsidRDefault="00F40F3A" w:rsidP="00483E1D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покуп</w:t>
            </w:r>
            <w:proofErr w:type="gramStart"/>
            <w:r w:rsidRPr="00F52351">
              <w:rPr>
                <w:i/>
                <w:sz w:val="22"/>
                <w:szCs w:val="22"/>
              </w:rPr>
              <w:t>а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телей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F52351">
              <w:rPr>
                <w:i/>
                <w:sz w:val="22"/>
                <w:szCs w:val="22"/>
              </w:rPr>
              <w:t>заказчи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  <w:t xml:space="preserve">ков за </w:t>
            </w:r>
            <w:r w:rsidRPr="00F52351">
              <w:rPr>
                <w:i/>
                <w:sz w:val="22"/>
                <w:szCs w:val="22"/>
              </w:rPr>
              <w:br/>
              <w:t>товары,</w:t>
            </w:r>
            <w:r w:rsidRPr="00F52351">
              <w:rPr>
                <w:i/>
                <w:sz w:val="22"/>
                <w:szCs w:val="22"/>
              </w:rPr>
              <w:br/>
              <w:t xml:space="preserve"> работы и услуги</w:t>
            </w:r>
          </w:p>
        </w:tc>
        <w:tc>
          <w:tcPr>
            <w:tcW w:w="2421" w:type="dxa"/>
            <w:gridSpan w:val="2"/>
            <w:hideMark/>
          </w:tcPr>
          <w:p w14:paraId="7BB68D4A" w14:textId="77777777" w:rsidR="00F40F3A" w:rsidRPr="00F52351" w:rsidRDefault="00F40F3A" w:rsidP="00483E1D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из нее</w:t>
            </w:r>
          </w:p>
        </w:tc>
      </w:tr>
      <w:tr w:rsidR="00F40F3A" w:rsidRPr="00F52351" w14:paraId="578C5897" w14:textId="77777777" w:rsidTr="00483E1D">
        <w:trPr>
          <w:trHeight w:val="2324"/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14:paraId="20241F20" w14:textId="77777777" w:rsidR="00F40F3A" w:rsidRPr="00F52351" w:rsidRDefault="00F40F3A" w:rsidP="00483E1D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14:paraId="24CAD4E9" w14:textId="77777777" w:rsidR="00F40F3A" w:rsidRPr="00F52351" w:rsidRDefault="00F40F3A" w:rsidP="00483E1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14:paraId="1456B0A9" w14:textId="77777777" w:rsidR="00F40F3A" w:rsidRPr="00F52351" w:rsidRDefault="00F40F3A" w:rsidP="00483E1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14:paraId="5CC3F7D8" w14:textId="77777777" w:rsidR="00F40F3A" w:rsidRPr="00F52351" w:rsidRDefault="00F40F3A" w:rsidP="00483E1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14:paraId="6507F900" w14:textId="77777777" w:rsidR="00F40F3A" w:rsidRPr="00F52351" w:rsidRDefault="00F40F3A" w:rsidP="00483E1D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gramStart"/>
            <w:r w:rsidRPr="00F52351">
              <w:rPr>
                <w:i/>
                <w:sz w:val="22"/>
                <w:szCs w:val="22"/>
              </w:rPr>
              <w:t>получен-</w:t>
            </w:r>
            <w:proofErr w:type="spellStart"/>
            <w:r w:rsidRPr="00F52351">
              <w:rPr>
                <w:i/>
                <w:sz w:val="22"/>
                <w:szCs w:val="22"/>
              </w:rPr>
              <w:t>ными</w:t>
            </w:r>
            <w:proofErr w:type="spellEnd"/>
            <w:proofErr w:type="gram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векселями</w:t>
            </w:r>
          </w:p>
        </w:tc>
        <w:tc>
          <w:tcPr>
            <w:tcW w:w="1303" w:type="dxa"/>
            <w:hideMark/>
          </w:tcPr>
          <w:p w14:paraId="7DE8658A" w14:textId="77777777" w:rsidR="00F40F3A" w:rsidRPr="00F52351" w:rsidRDefault="00F40F3A" w:rsidP="00483E1D">
            <w:pPr>
              <w:ind w:left="-113" w:right="-113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 xml:space="preserve">по </w:t>
            </w:r>
            <w:proofErr w:type="spellStart"/>
            <w:r w:rsidRPr="00F52351">
              <w:rPr>
                <w:i/>
                <w:sz w:val="22"/>
                <w:szCs w:val="22"/>
              </w:rPr>
              <w:t>госуда</w:t>
            </w:r>
            <w:proofErr w:type="gramStart"/>
            <w:r w:rsidRPr="00F52351">
              <w:rPr>
                <w:i/>
                <w:sz w:val="22"/>
                <w:szCs w:val="22"/>
              </w:rPr>
              <w:t>р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ственным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 xml:space="preserve">заказам и </w:t>
            </w:r>
            <w:r w:rsidRPr="00F52351">
              <w:rPr>
                <w:i/>
                <w:sz w:val="22"/>
                <w:szCs w:val="22"/>
              </w:rPr>
              <w:br/>
              <w:t xml:space="preserve">федеральным программам </w:t>
            </w:r>
            <w:r w:rsidRPr="00F52351">
              <w:rPr>
                <w:i/>
                <w:sz w:val="22"/>
                <w:szCs w:val="22"/>
              </w:rPr>
              <w:br/>
              <w:t>за постав-</w:t>
            </w:r>
            <w:r w:rsidRPr="00F52351">
              <w:rPr>
                <w:i/>
                <w:sz w:val="22"/>
                <w:szCs w:val="22"/>
              </w:rPr>
              <w:br/>
              <w:t xml:space="preserve">ленные </w:t>
            </w:r>
            <w:r w:rsidRPr="00F52351">
              <w:rPr>
                <w:i/>
                <w:sz w:val="22"/>
                <w:szCs w:val="22"/>
              </w:rPr>
              <w:br/>
              <w:t xml:space="preserve">товары, </w:t>
            </w:r>
            <w:r w:rsidRPr="00F52351">
              <w:rPr>
                <w:i/>
                <w:sz w:val="22"/>
                <w:szCs w:val="22"/>
              </w:rPr>
              <w:br/>
              <w:t>работы и услуги</w:t>
            </w:r>
          </w:p>
        </w:tc>
      </w:tr>
      <w:tr w:rsidR="00F40F3A" w:rsidRPr="00F52351" w14:paraId="62717E89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3E2F83A1" w14:textId="77777777" w:rsidR="00F40F3A" w:rsidRPr="00F52351" w:rsidRDefault="00F40F3A" w:rsidP="00483E1D">
            <w:pPr>
              <w:spacing w:before="20"/>
              <w:ind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Июнь </w:t>
            </w:r>
            <w:r w:rsidRPr="00F523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236" w:type="dxa"/>
            <w:vAlign w:val="bottom"/>
          </w:tcPr>
          <w:p w14:paraId="3FD98B1C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159</w:t>
            </w:r>
          </w:p>
        </w:tc>
        <w:tc>
          <w:tcPr>
            <w:tcW w:w="1084" w:type="dxa"/>
            <w:vAlign w:val="bottom"/>
          </w:tcPr>
          <w:p w14:paraId="17BA7FED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4930,6</w:t>
            </w:r>
          </w:p>
        </w:tc>
        <w:tc>
          <w:tcPr>
            <w:tcW w:w="1040" w:type="dxa"/>
            <w:vAlign w:val="bottom"/>
          </w:tcPr>
          <w:p w14:paraId="68CA56E6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3729,9</w:t>
            </w:r>
          </w:p>
        </w:tc>
        <w:tc>
          <w:tcPr>
            <w:tcW w:w="1078" w:type="dxa"/>
            <w:vAlign w:val="bottom"/>
          </w:tcPr>
          <w:p w14:paraId="3574B16A" w14:textId="77777777" w:rsidR="00F40F3A" w:rsidRPr="00F52351" w:rsidRDefault="00F40F3A" w:rsidP="00483E1D">
            <w:pPr>
              <w:spacing w:before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58C6ECA6" w14:textId="77777777" w:rsidR="00F40F3A" w:rsidRPr="00B606BF" w:rsidRDefault="00F40F3A" w:rsidP="00483E1D">
            <w:pPr>
              <w:spacing w:before="20"/>
              <w:jc w:val="center"/>
              <w:rPr>
                <w:b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52351" w14:paraId="0580ED44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37102CA1" w14:textId="77777777" w:rsidR="00F40F3A" w:rsidRPr="00F52351" w:rsidRDefault="00F40F3A" w:rsidP="00483E1D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14:paraId="028CF4AF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74938908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14:paraId="5AFCDF3C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1078" w:type="dxa"/>
            <w:vAlign w:val="bottom"/>
          </w:tcPr>
          <w:p w14:paraId="320CDDC9" w14:textId="77777777" w:rsidR="00F40F3A" w:rsidRPr="00F52351" w:rsidRDefault="00F40F3A" w:rsidP="00483E1D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14:paraId="32A52B75" w14:textId="77777777" w:rsidR="00F40F3A" w:rsidRPr="005811F6" w:rsidRDefault="00F40F3A" w:rsidP="00483E1D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5811F6">
              <w:rPr>
                <w:bCs/>
                <w:sz w:val="22"/>
                <w:szCs w:val="22"/>
              </w:rPr>
              <w:t>…</w:t>
            </w:r>
            <w:r w:rsidRPr="005811F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52351" w14:paraId="4FF8E287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14:paraId="3E1B014D" w14:textId="77777777" w:rsidR="00F40F3A" w:rsidRPr="00F52351" w:rsidRDefault="00F40F3A" w:rsidP="00483E1D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14:paraId="2D0DB845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4" w:type="dxa"/>
            <w:vAlign w:val="bottom"/>
          </w:tcPr>
          <w:p w14:paraId="02630BFB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040" w:type="dxa"/>
            <w:vAlign w:val="bottom"/>
          </w:tcPr>
          <w:p w14:paraId="2CCF58A7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078" w:type="dxa"/>
            <w:vAlign w:val="bottom"/>
          </w:tcPr>
          <w:p w14:paraId="2988C88D" w14:textId="77777777" w:rsidR="00F40F3A" w:rsidRPr="00F52351" w:rsidRDefault="00F40F3A" w:rsidP="00483E1D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14:paraId="7F829772" w14:textId="77777777" w:rsidR="00F40F3A" w:rsidRPr="005811F6" w:rsidRDefault="00F40F3A" w:rsidP="00483E1D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5811F6">
              <w:rPr>
                <w:bCs/>
                <w:sz w:val="22"/>
                <w:szCs w:val="22"/>
              </w:rPr>
              <w:t>…</w:t>
            </w:r>
            <w:r w:rsidRPr="005811F6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52351" w14:paraId="34314ED9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1A174776" w14:textId="77777777" w:rsidR="00F40F3A" w:rsidRPr="00F52351" w:rsidRDefault="00F40F3A" w:rsidP="00483E1D">
            <w:pPr>
              <w:spacing w:before="20"/>
              <w:ind w:right="-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Июнь</w:t>
            </w:r>
            <w:r w:rsidRPr="00F52351">
              <w:rPr>
                <w:b/>
                <w:sz w:val="22"/>
                <w:szCs w:val="22"/>
              </w:rPr>
              <w:t xml:space="preserve"> 2024</w:t>
            </w:r>
          </w:p>
        </w:tc>
        <w:tc>
          <w:tcPr>
            <w:tcW w:w="1236" w:type="dxa"/>
            <w:vAlign w:val="bottom"/>
          </w:tcPr>
          <w:p w14:paraId="0A1D3B5C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157</w:t>
            </w:r>
          </w:p>
        </w:tc>
        <w:tc>
          <w:tcPr>
            <w:tcW w:w="1084" w:type="dxa"/>
            <w:vAlign w:val="bottom"/>
          </w:tcPr>
          <w:p w14:paraId="1E7AE276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5467,4</w:t>
            </w:r>
          </w:p>
        </w:tc>
        <w:tc>
          <w:tcPr>
            <w:tcW w:w="1040" w:type="dxa"/>
            <w:vAlign w:val="bottom"/>
          </w:tcPr>
          <w:p w14:paraId="6B4E7885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3876,0</w:t>
            </w:r>
          </w:p>
        </w:tc>
        <w:tc>
          <w:tcPr>
            <w:tcW w:w="1078" w:type="dxa"/>
            <w:vAlign w:val="bottom"/>
          </w:tcPr>
          <w:p w14:paraId="3C72743D" w14:textId="77777777" w:rsidR="00F40F3A" w:rsidRPr="00F52351" w:rsidRDefault="00F40F3A" w:rsidP="00483E1D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0DE20D9F" w14:textId="77777777" w:rsidR="00F40F3A" w:rsidRPr="00B606BF" w:rsidRDefault="00F40F3A" w:rsidP="00483E1D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52351" w14:paraId="6540DD49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62AABC9D" w14:textId="77777777" w:rsidR="00F40F3A" w:rsidRPr="00F52351" w:rsidRDefault="00F40F3A" w:rsidP="00483E1D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14:paraId="4B12AE73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6BB3C55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14:paraId="78065873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078" w:type="dxa"/>
            <w:vAlign w:val="bottom"/>
          </w:tcPr>
          <w:p w14:paraId="267C303C" w14:textId="77777777" w:rsidR="00F40F3A" w:rsidRPr="00F52351" w:rsidRDefault="00F40F3A" w:rsidP="00483E1D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05533C67" w14:textId="77777777" w:rsidR="00F40F3A" w:rsidRPr="00F52351" w:rsidRDefault="00F40F3A" w:rsidP="00483E1D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52351" w14:paraId="6A18B442" w14:textId="77777777" w:rsidTr="00483E1D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14:paraId="04761742" w14:textId="77777777" w:rsidR="00F40F3A" w:rsidRPr="00F52351" w:rsidRDefault="00F40F3A" w:rsidP="00483E1D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14:paraId="4166FB5E" w14:textId="77777777" w:rsidR="00F40F3A" w:rsidRPr="00F52351" w:rsidRDefault="00F40F3A" w:rsidP="00483E1D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084" w:type="dxa"/>
            <w:vAlign w:val="bottom"/>
          </w:tcPr>
          <w:p w14:paraId="26C62E6D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040" w:type="dxa"/>
            <w:vAlign w:val="bottom"/>
          </w:tcPr>
          <w:p w14:paraId="1BEFC6F2" w14:textId="77777777" w:rsidR="00F40F3A" w:rsidRPr="00F52351" w:rsidRDefault="00F40F3A" w:rsidP="00483E1D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078" w:type="dxa"/>
            <w:vAlign w:val="bottom"/>
          </w:tcPr>
          <w:p w14:paraId="58AFDFFE" w14:textId="77777777" w:rsidR="00F40F3A" w:rsidRPr="00F52351" w:rsidRDefault="00F40F3A" w:rsidP="00483E1D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14:paraId="6E31084F" w14:textId="77777777" w:rsidR="00F40F3A" w:rsidRPr="00F52351" w:rsidRDefault="00F40F3A" w:rsidP="00483E1D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B034F" w14:paraId="2E801EA5" w14:textId="77777777" w:rsidTr="00483E1D">
        <w:trPr>
          <w:trHeight w:val="248"/>
          <w:tblCellSpacing w:w="20" w:type="dxa"/>
          <w:jc w:val="center"/>
        </w:trPr>
        <w:tc>
          <w:tcPr>
            <w:tcW w:w="8992" w:type="dxa"/>
            <w:gridSpan w:val="6"/>
            <w:vAlign w:val="bottom"/>
          </w:tcPr>
          <w:p w14:paraId="50C84807" w14:textId="77777777" w:rsidR="00F40F3A" w:rsidRPr="005811F6" w:rsidRDefault="00F40F3A" w:rsidP="00483E1D">
            <w:pPr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4245B37" w14:textId="77777777" w:rsidR="00F40F3A" w:rsidRDefault="00F40F3A" w:rsidP="00F40F3A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  <w:r>
        <w:rPr>
          <w:b/>
          <w:caps/>
          <w:noProof/>
        </w:rPr>
        <w:drawing>
          <wp:inline distT="0" distB="0" distL="0" distR="0" wp14:anchorId="17F2D6BA" wp14:editId="6E486C5A">
            <wp:extent cx="5537835" cy="3496945"/>
            <wp:effectExtent l="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1CBF419" w14:textId="77777777" w:rsidR="00F40F3A" w:rsidRPr="00A94500" w:rsidRDefault="00F40F3A" w:rsidP="00F40F3A">
      <w:pPr>
        <w:spacing w:before="240"/>
        <w:jc w:val="center"/>
        <w:rPr>
          <w:b/>
          <w:noProof/>
          <w:sz w:val="22"/>
          <w:szCs w:val="22"/>
        </w:rPr>
      </w:pPr>
      <w:r w:rsidRPr="00A94500">
        <w:rPr>
          <w:b/>
          <w:iCs/>
          <w:caps/>
          <w:sz w:val="22"/>
          <w:szCs w:val="22"/>
        </w:rPr>
        <w:lastRenderedPageBreak/>
        <w:t xml:space="preserve">Просроченная дебиторская задолженность организаций </w:t>
      </w:r>
      <w:r w:rsidRPr="00A94500">
        <w:rPr>
          <w:b/>
          <w:iCs/>
          <w:caps/>
          <w:sz w:val="22"/>
          <w:szCs w:val="22"/>
        </w:rPr>
        <w:br/>
      </w:r>
      <w:r w:rsidRPr="00A94500">
        <w:rPr>
          <w:b/>
          <w:caps/>
          <w:sz w:val="22"/>
          <w:szCs w:val="22"/>
        </w:rPr>
        <w:t>по видам экономической деятельности</w:t>
      </w:r>
      <w:r w:rsidRPr="00A94500">
        <w:rPr>
          <w:b/>
          <w:noProof/>
          <w:sz w:val="22"/>
          <w:szCs w:val="22"/>
        </w:rPr>
        <w:t xml:space="preserve">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июне</w:t>
      </w:r>
      <w:r w:rsidRPr="00A94500">
        <w:rPr>
          <w:b/>
          <w:color w:val="000000"/>
          <w:sz w:val="22"/>
          <w:szCs w:val="22"/>
        </w:rPr>
        <w:t xml:space="preserve"> 2024 года</w:t>
      </w:r>
    </w:p>
    <w:p w14:paraId="08600F85" w14:textId="77777777" w:rsidR="00F40F3A" w:rsidRPr="00A94500" w:rsidRDefault="00F40F3A" w:rsidP="00F40F3A">
      <w:pPr>
        <w:spacing w:before="80"/>
        <w:jc w:val="right"/>
        <w:rPr>
          <w:noProof/>
          <w:sz w:val="22"/>
          <w:szCs w:val="22"/>
        </w:rPr>
      </w:pPr>
      <w:r w:rsidRPr="00A94500">
        <w:rPr>
          <w:noProof/>
          <w:sz w:val="22"/>
          <w:szCs w:val="22"/>
        </w:rPr>
        <w:t>на конец месяца; млн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4017"/>
        <w:gridCol w:w="1266"/>
        <w:gridCol w:w="1153"/>
        <w:gridCol w:w="1211"/>
        <w:gridCol w:w="1425"/>
      </w:tblGrid>
      <w:tr w:rsidR="00F40F3A" w:rsidRPr="00FB034F" w14:paraId="62D24914" w14:textId="77777777" w:rsidTr="00483E1D">
        <w:trPr>
          <w:cantSplit/>
          <w:tblHeader/>
          <w:tblCellSpacing w:w="20" w:type="dxa"/>
          <w:jc w:val="center"/>
        </w:trPr>
        <w:tc>
          <w:tcPr>
            <w:tcW w:w="395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84009C7" w14:textId="77777777" w:rsidR="00F40F3A" w:rsidRPr="00FB034F" w:rsidRDefault="00F40F3A" w:rsidP="00483E1D">
            <w:pPr>
              <w:ind w:right="-57"/>
              <w:jc w:val="center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BC40B6B" w14:textId="77777777" w:rsidR="00F40F3A" w:rsidRPr="00FB034F" w:rsidRDefault="00F40F3A" w:rsidP="00483E1D">
            <w:pPr>
              <w:keepLines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Проср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о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ченная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дебитор-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ская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задол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женность</w:t>
            </w:r>
            <w:proofErr w:type="spellEnd"/>
          </w:p>
        </w:tc>
        <w:tc>
          <w:tcPr>
            <w:tcW w:w="372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AF70D9F" w14:textId="77777777" w:rsidR="00F40F3A" w:rsidRPr="00FB034F" w:rsidRDefault="00F40F3A" w:rsidP="00483E1D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F40F3A" w:rsidRPr="00FB034F" w14:paraId="46C71070" w14:textId="77777777" w:rsidTr="00483E1D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84A6693" w14:textId="77777777" w:rsidR="00F40F3A" w:rsidRPr="00FB034F" w:rsidRDefault="00F40F3A" w:rsidP="00483E1D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94DD4DF" w14:textId="77777777" w:rsidR="00F40F3A" w:rsidRPr="00FB034F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9EC1CB7" w14:textId="77777777" w:rsidR="00F40F3A" w:rsidRPr="00FB034F" w:rsidRDefault="00F40F3A" w:rsidP="00483E1D">
            <w:pPr>
              <w:keepNext/>
              <w:keepLines/>
              <w:ind w:left="-102" w:right="-108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покуп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а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телей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заказчиков за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работы </w:t>
            </w:r>
            <w:r w:rsidRPr="00FB034F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257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216910A" w14:textId="77777777" w:rsidR="00F40F3A" w:rsidRPr="00FB034F" w:rsidRDefault="00F40F3A" w:rsidP="00483E1D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F40F3A" w:rsidRPr="00FB034F" w14:paraId="0529CE9C" w14:textId="77777777" w:rsidTr="00483E1D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DCE706D" w14:textId="77777777" w:rsidR="00F40F3A" w:rsidRPr="00FB034F" w:rsidRDefault="00F40F3A" w:rsidP="00483E1D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3BBFA56" w14:textId="77777777" w:rsidR="00F40F3A" w:rsidRPr="00FB034F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6D7F8EEE" w14:textId="77777777" w:rsidR="00F40F3A" w:rsidRPr="00FB034F" w:rsidRDefault="00F40F3A" w:rsidP="00483E1D">
            <w:pPr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19B2A8F" w14:textId="77777777" w:rsidR="00F40F3A" w:rsidRPr="00FB034F" w:rsidRDefault="00F40F3A" w:rsidP="00483E1D">
            <w:pPr>
              <w:keepNext/>
              <w:keepLines/>
              <w:ind w:left="-57" w:right="-57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получен-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ными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векселями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8BC9195" w14:textId="77777777" w:rsidR="00F40F3A" w:rsidRPr="00FB034F" w:rsidRDefault="00F40F3A" w:rsidP="00483E1D">
            <w:pPr>
              <w:ind w:left="-113" w:right="-113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государ-ственным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заказам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федеральным программам </w:t>
            </w:r>
            <w:r w:rsidRPr="00FB034F">
              <w:rPr>
                <w:i/>
                <w:iCs/>
                <w:sz w:val="22"/>
                <w:szCs w:val="22"/>
              </w:rPr>
              <w:br/>
              <w:t>за поставле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 xml:space="preserve">ные 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>работы и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 услуги</w:t>
            </w:r>
          </w:p>
        </w:tc>
      </w:tr>
      <w:tr w:rsidR="00F40F3A" w:rsidRPr="001529DC" w14:paraId="2B917ADF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FE7E31B" w14:textId="77777777" w:rsidR="00F40F3A" w:rsidRPr="001529DC" w:rsidRDefault="00F40F3A" w:rsidP="00483E1D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051A1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5467,4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4890FD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3876,0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EF0B5C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938CE9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40F3A" w:rsidRPr="00FB401E" w14:paraId="71B87A9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72387A5" w14:textId="77777777" w:rsidR="00F40F3A" w:rsidRPr="00FB034F" w:rsidRDefault="00F40F3A" w:rsidP="00483E1D">
            <w:pPr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экономич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17751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F4F83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E3E4D9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CF2483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F40F3A" w:rsidRPr="001529DC" w14:paraId="3EFFBF0D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442496" w14:textId="77777777" w:rsidR="00F40F3A" w:rsidRPr="001529DC" w:rsidRDefault="00F40F3A" w:rsidP="00483E1D">
            <w:pPr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1529DC">
              <w:rPr>
                <w:b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3C62A3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27,5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A0E062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25,6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CCC8EB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44DDD9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07AB528D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4511AE1" w14:textId="77777777" w:rsidR="00F40F3A" w:rsidRPr="00FB034F" w:rsidRDefault="00F40F3A" w:rsidP="00483E1D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811CA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27,5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360B4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25,6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5AF130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E3B53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1529DC" w14:paraId="779EBFF7" w14:textId="77777777" w:rsidTr="00483E1D">
        <w:trPr>
          <w:cantSplit/>
          <w:trHeight w:val="209"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28AA9B6" w14:textId="77777777" w:rsidR="00F40F3A" w:rsidRPr="001529DC" w:rsidRDefault="00F40F3A" w:rsidP="00483E1D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9D97B1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4D11C58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393AE7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958F15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1529DC" w14:paraId="0B104DDD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0374E6F" w14:textId="77777777" w:rsidR="00F40F3A" w:rsidRPr="001529DC" w:rsidRDefault="00F40F3A" w:rsidP="00483E1D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C8BACA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1325,2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B28F48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560,4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2F83F7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E66727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318A6ED1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87D328" w14:textId="77777777" w:rsidR="00F40F3A" w:rsidRPr="00FB034F" w:rsidRDefault="00F40F3A" w:rsidP="00483E1D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BC5E0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700ABB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58A031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06662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F40F3A" w:rsidRPr="00FB401E" w14:paraId="736D90C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CA10AF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EECB5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13,1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FC74B1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13,0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159633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2FEB95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5CAA6BB6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58712B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FA6C1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1196A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CD7EE1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893B0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57E6ACD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0F2FBBD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B0343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D0D2F1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3925AB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66DAD9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5F1F661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781B79B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6D86A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D4A51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CE4210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C9506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6CD4CCC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29CBAB4" w14:textId="701528F6" w:rsidR="00F40F3A" w:rsidRPr="00FB034F" w:rsidRDefault="00F40F3A" w:rsidP="00483E1D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</w:t>
            </w:r>
            <w:r w:rsidR="00FD78BB">
              <w:rPr>
                <w:sz w:val="22"/>
                <w:szCs w:val="22"/>
              </w:rPr>
              <w:br/>
            </w:r>
            <w:r w:rsidRPr="00FB034F">
              <w:rPr>
                <w:sz w:val="22"/>
                <w:szCs w:val="22"/>
              </w:rPr>
              <w:t>соломки и материалов для плетения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B35B43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C10B4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DB93BD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BFA2C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294A6A9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AC13E12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277068B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42B95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CD3D4F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B5DF75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14D2F8A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6E7E997" w14:textId="103B7F7F" w:rsidR="00F40F3A" w:rsidRPr="00FB034F" w:rsidRDefault="00F40F3A" w:rsidP="00483E1D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 xml:space="preserve">деятельность полиграфическая и </w:t>
            </w:r>
            <w:r w:rsidR="001529DC">
              <w:rPr>
                <w:sz w:val="22"/>
                <w:szCs w:val="22"/>
              </w:rPr>
              <w:br/>
            </w:r>
            <w:r w:rsidRPr="00FB034F">
              <w:rPr>
                <w:sz w:val="22"/>
                <w:szCs w:val="22"/>
              </w:rPr>
              <w:t>копирование носителей информации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F90B51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33E483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D2575F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6EB2E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7954FF60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C99EE3D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нефтепроду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55969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7FFA00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A69A3B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77A72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5DF323AB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CD5EF26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44669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2063E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A585D5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0C3251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6AE9167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3AC3395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FB034F">
              <w:rPr>
                <w:color w:val="000000"/>
                <w:sz w:val="22"/>
                <w:szCs w:val="22"/>
              </w:rPr>
              <w:t>и</w:t>
            </w:r>
            <w:r w:rsidRPr="00FB034F">
              <w:rPr>
                <w:color w:val="000000"/>
                <w:sz w:val="22"/>
                <w:szCs w:val="22"/>
              </w:rPr>
              <w:t>цинских целях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43BA8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571633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FB5780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58B373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39D75AAA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0FF5AE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совых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50BFE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DE8A0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634195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sz w:val="22"/>
                <w:szCs w:val="22"/>
              </w:rPr>
            </w:pPr>
            <w:r w:rsidRPr="00892D9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D7CCC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F40F3A" w:rsidRPr="00FB401E" w14:paraId="48BE91E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5BDEEF9" w14:textId="77777777" w:rsidR="00F40F3A" w:rsidRPr="00FB034F" w:rsidRDefault="00F40F3A" w:rsidP="00483E1D">
            <w:pPr>
              <w:spacing w:line="24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прочей неметаллич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857750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3EFC0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57425B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bCs/>
                <w:noProof/>
                <w:sz w:val="22"/>
                <w:szCs w:val="22"/>
              </w:rPr>
            </w:pPr>
            <w:r w:rsidRPr="00892D9C">
              <w:rPr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995E2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</w:tr>
      <w:tr w:rsidR="00F40F3A" w:rsidRPr="00FB401E" w14:paraId="2B02FFA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1F0358A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42DB2F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DF4AB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41B0CF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A28D1B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4461908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D1661CA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готовых 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ских изделий, кроме машин и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B25E1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453,5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D0A52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231,7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5C61E4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2465C9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4497BA7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DF29A4E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168791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5B886F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8E0475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4DD95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4AF0AF4A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D95B99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электрического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9BB36E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3F5B4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9E78BB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8A7D2B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2CAABD1D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E818D77" w14:textId="77777777" w:rsidR="00F40F3A" w:rsidRPr="00FB034F" w:rsidRDefault="00F40F3A" w:rsidP="00483E1D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машин и оборудов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>ния, не включенных в другие гру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пировки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1CD112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8D53EA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D91093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5DA5B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11E3D356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D25C965" w14:textId="77777777" w:rsidR="00F40F3A" w:rsidRPr="00FB034F" w:rsidRDefault="00F40F3A" w:rsidP="00483E1D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ABE29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620657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3E253D1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B61F84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1ED3D620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C2F4F8C" w14:textId="77777777" w:rsidR="00F40F3A" w:rsidRPr="00FB034F" w:rsidRDefault="00F40F3A" w:rsidP="00483E1D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0BAEB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3B4C52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EBC086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45D39B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16E1A97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FCA43FF" w14:textId="77777777" w:rsidR="00F40F3A" w:rsidRPr="00FB034F" w:rsidRDefault="00F40F3A" w:rsidP="00483E1D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9F5438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6EC63A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B78FC3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130CE0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4E212F4C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A2F2DFE" w14:textId="77777777" w:rsidR="00F40F3A" w:rsidRPr="00FB034F" w:rsidRDefault="00F40F3A" w:rsidP="00483E1D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045B7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35B72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C1161D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7A0510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1529DC" w14:paraId="77C5C19D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A205371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обеспечение электрической энерг</w:t>
            </w:r>
            <w:r w:rsidRPr="001529DC">
              <w:rPr>
                <w:b/>
                <w:color w:val="000000"/>
                <w:sz w:val="22"/>
                <w:szCs w:val="22"/>
              </w:rPr>
              <w:t>и</w:t>
            </w:r>
            <w:r w:rsidRPr="001529DC">
              <w:rPr>
                <w:b/>
                <w:color w:val="000000"/>
                <w:sz w:val="22"/>
                <w:szCs w:val="22"/>
              </w:rPr>
              <w:t>ей, газом и паром; кондиционир</w:t>
            </w:r>
            <w:r w:rsidRPr="001529DC">
              <w:rPr>
                <w:b/>
                <w:color w:val="000000"/>
                <w:sz w:val="22"/>
                <w:szCs w:val="22"/>
              </w:rPr>
              <w:t>о</w:t>
            </w:r>
            <w:r w:rsidRPr="001529DC">
              <w:rPr>
                <w:b/>
                <w:color w:val="000000"/>
                <w:sz w:val="22"/>
                <w:szCs w:val="22"/>
              </w:rPr>
              <w:t>вание воздуха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2E1846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2141,2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6629CC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1856,1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5E2E08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18C837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40F3A" w:rsidRPr="001529DC" w14:paraId="12E0B02A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8A1A9DB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</w:t>
            </w:r>
            <w:r w:rsidRPr="001529DC">
              <w:rPr>
                <w:b/>
                <w:color w:val="000000"/>
                <w:sz w:val="22"/>
                <w:szCs w:val="22"/>
              </w:rPr>
              <w:br/>
              <w:t>организация сбора и утилизации отходов, деятельность по ликвид</w:t>
            </w:r>
            <w:r w:rsidRPr="001529DC">
              <w:rPr>
                <w:b/>
                <w:color w:val="000000"/>
                <w:sz w:val="22"/>
                <w:szCs w:val="22"/>
              </w:rPr>
              <w:t>а</w:t>
            </w:r>
            <w:r w:rsidRPr="001529DC">
              <w:rPr>
                <w:b/>
                <w:color w:val="000000"/>
                <w:sz w:val="22"/>
                <w:szCs w:val="22"/>
              </w:rPr>
              <w:t>ции загрязнений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FE2048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196,1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294F62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166,9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D74BBB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80F26A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40F3A" w:rsidRPr="001529DC" w14:paraId="5EC6EB2B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0D30510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760D6E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423,4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EE0DE7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405,7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9821B3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518E26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40F3A" w:rsidRPr="001529DC" w14:paraId="15AD1AF6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038C6A3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 xml:space="preserve">торговля оптовая и розничная; </w:t>
            </w:r>
            <w:r w:rsidRPr="001529DC">
              <w:rPr>
                <w:b/>
                <w:color w:val="000000"/>
                <w:sz w:val="22"/>
                <w:szCs w:val="22"/>
              </w:rPr>
              <w:br/>
              <w:t>ремонт автотранспортных средств и мотоциклов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2911E9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699,2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BA10869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613,5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CC8C38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2C25A7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F40F3A" w:rsidRPr="00FB401E" w14:paraId="02F250AE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CF0180D" w14:textId="77777777" w:rsidR="00F40F3A" w:rsidRPr="00FB034F" w:rsidRDefault="00F40F3A" w:rsidP="00483E1D">
            <w:pPr>
              <w:spacing w:line="232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D7710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1188BAD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B3316A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7BB59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FB401E" w14:paraId="7D12190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50DC934" w14:textId="77777777" w:rsidR="00F40F3A" w:rsidRPr="00FB034F" w:rsidRDefault="00F40F3A" w:rsidP="00483E1D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EC86E5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FFAFBF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0600D6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5AF267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1F2AF3A2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A5729EA" w14:textId="77777777" w:rsidR="00F40F3A" w:rsidRPr="00FB034F" w:rsidRDefault="00F40F3A" w:rsidP="00483E1D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торговля оптовая, кроме оптовой торговли автотранспортными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EFBFF6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546,0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4A424EC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bCs/>
                <w:sz w:val="22"/>
                <w:szCs w:val="22"/>
              </w:rPr>
              <w:t>460,3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29426F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E667DB" w14:textId="77777777" w:rsidR="00F40F3A" w:rsidRPr="003B51B1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B51B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FB401E" w14:paraId="0E9CD0B1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DD154BC" w14:textId="77777777" w:rsidR="00F40F3A" w:rsidRPr="00FB034F" w:rsidRDefault="00F40F3A" w:rsidP="00483E1D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AC83B0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44FD82" w14:textId="77777777" w:rsidR="00F40F3A" w:rsidRPr="00892D9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92D9C">
              <w:rPr>
                <w:rFonts w:ascii="Times New Roman" w:hAnsi="Times New Roman"/>
                <w:sz w:val="22"/>
                <w:szCs w:val="22"/>
              </w:rPr>
              <w:t>…</w:t>
            </w:r>
            <w:r w:rsidRPr="00892D9C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BE46C1" w14:textId="77777777" w:rsidR="00F40F3A" w:rsidRPr="00892D9C" w:rsidRDefault="00F40F3A" w:rsidP="00483E1D">
            <w:pPr>
              <w:keepLines/>
              <w:spacing w:line="220" w:lineRule="exact"/>
              <w:jc w:val="right"/>
              <w:rPr>
                <w:sz w:val="22"/>
                <w:szCs w:val="22"/>
              </w:rPr>
            </w:pPr>
            <w:r w:rsidRPr="00892D9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AD54D9" w14:textId="77777777" w:rsidR="00F40F3A" w:rsidRPr="003B51B1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B51B1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40F3A" w:rsidRPr="001529DC" w14:paraId="013BA5D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0FED132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lastRenderedPageBreak/>
              <w:t>транспортировка и хранение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AC3C2A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110,8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8CD84B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109,2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52A890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1964C4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1529DC" w14:paraId="6530A647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8562602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деятельность гостиниц и предпри</w:t>
            </w:r>
            <w:r w:rsidRPr="001529DC">
              <w:rPr>
                <w:b/>
                <w:color w:val="000000"/>
                <w:sz w:val="22"/>
                <w:szCs w:val="22"/>
              </w:rPr>
              <w:t>я</w:t>
            </w:r>
            <w:r w:rsidRPr="001529DC">
              <w:rPr>
                <w:b/>
                <w:color w:val="000000"/>
                <w:sz w:val="22"/>
                <w:szCs w:val="22"/>
              </w:rPr>
              <w:t>тий общественного питания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BFD1310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D1272D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0D8C56F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1B163A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D78BB" w:rsidRPr="001529DC" w14:paraId="0A073675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667F1B3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деятельность в области информ</w:t>
            </w:r>
            <w:r w:rsidRPr="001529DC">
              <w:rPr>
                <w:b/>
                <w:color w:val="000000"/>
                <w:sz w:val="22"/>
                <w:szCs w:val="22"/>
              </w:rPr>
              <w:t>а</w:t>
            </w:r>
            <w:r w:rsidRPr="001529DC">
              <w:rPr>
                <w:b/>
                <w:color w:val="000000"/>
                <w:sz w:val="22"/>
                <w:szCs w:val="22"/>
              </w:rPr>
              <w:t>ции и связи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CB015D4" w14:textId="5F30CDEA" w:rsidR="00FD78BB" w:rsidRPr="001529DC" w:rsidRDefault="00FD78BB" w:rsidP="00FD78BB">
            <w:pPr>
              <w:jc w:val="right"/>
              <w:rPr>
                <w:b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422986" w14:textId="51A4BA5D" w:rsidR="00FD78BB" w:rsidRPr="001529DC" w:rsidRDefault="00FD78BB" w:rsidP="00FD78BB">
            <w:pPr>
              <w:jc w:val="right"/>
              <w:rPr>
                <w:b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3FECC5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6B1B68" w14:textId="5CDCF8C0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D78BB" w:rsidRPr="001529DC" w14:paraId="4C74EEFA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1C0D988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 xml:space="preserve">деятельность финансовая и </w:t>
            </w:r>
            <w:r w:rsidRPr="001529DC">
              <w:rPr>
                <w:b/>
                <w:color w:val="000000"/>
                <w:sz w:val="22"/>
                <w:szCs w:val="22"/>
              </w:rPr>
              <w:br/>
              <w:t>страховая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6604A1" w14:textId="0CD5FA1E" w:rsidR="00FD78BB" w:rsidRPr="001529DC" w:rsidRDefault="00FD78BB" w:rsidP="00FD78BB">
            <w:pPr>
              <w:jc w:val="right"/>
              <w:rPr>
                <w:b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CC869A" w14:textId="77777777" w:rsidR="00FD78BB" w:rsidRPr="001529DC" w:rsidRDefault="00FD78BB" w:rsidP="00FD78BB">
            <w:pPr>
              <w:jc w:val="right"/>
              <w:rPr>
                <w:b/>
              </w:rPr>
            </w:pPr>
            <w:r w:rsidRPr="001529DC">
              <w:rPr>
                <w:b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354B45C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981547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40F3A" w:rsidRPr="001529DC" w14:paraId="06C623B5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D00D0C6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1529DC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56219B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50,5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5423CD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50,5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EE7047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56108F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D78BB" w:rsidRPr="001529DC" w14:paraId="0E54D389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A547D7D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5F2118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67,3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A8552C9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32,0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C5C448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07E124" w14:textId="2DAE607E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D78BB" w:rsidRPr="001529DC" w14:paraId="1F34FEF2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743DDBF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19EE452" w14:textId="77777777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A9E1E6" w14:textId="5E8E0B4E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B4C12AB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74E2FF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D78BB" w:rsidRPr="001529DC" w14:paraId="159C2F76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F254722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</w:t>
            </w:r>
            <w:r w:rsidRPr="001529DC">
              <w:rPr>
                <w:b/>
                <w:bCs/>
                <w:color w:val="000000"/>
                <w:sz w:val="22"/>
                <w:szCs w:val="22"/>
              </w:rPr>
              <w:br/>
              <w:t>и обеспечение военной безопасн</w:t>
            </w:r>
            <w:r w:rsidRPr="001529DC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1529DC">
              <w:rPr>
                <w:b/>
                <w:bCs/>
                <w:color w:val="000000"/>
                <w:sz w:val="22"/>
                <w:szCs w:val="22"/>
              </w:rPr>
              <w:t>сти; социальное обеспечение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26B1B0" w14:textId="20715430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7B964A" w14:textId="6A38DCD5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415733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BAE97C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D78BB" w:rsidRPr="001529DC" w14:paraId="3EFF8220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3D58D8C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A3F8DE" w14:textId="3582C7B5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8F41A6" w14:textId="29D4A766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D677D0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BF3FCE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FD78BB" w:rsidRPr="001529DC" w14:paraId="4B82D778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2FD99E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деятельность в области здрав</w:t>
            </w:r>
            <w:r w:rsidRPr="001529DC">
              <w:rPr>
                <w:b/>
                <w:color w:val="000000"/>
                <w:sz w:val="22"/>
                <w:szCs w:val="22"/>
              </w:rPr>
              <w:t>о</w:t>
            </w:r>
            <w:r w:rsidRPr="001529DC">
              <w:rPr>
                <w:b/>
                <w:color w:val="000000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BC73FE" w14:textId="6E724CD5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BA98D6" w14:textId="0EA4DF2C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86211D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2B10112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F40F3A" w:rsidRPr="001529DC" w14:paraId="12D8DE36" w14:textId="77777777" w:rsidTr="00483E1D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590FED1" w14:textId="77777777" w:rsidR="00F40F3A" w:rsidRPr="001529DC" w:rsidRDefault="00F40F3A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r w:rsidRPr="001529DC">
              <w:rPr>
                <w:b/>
                <w:color w:val="000000"/>
                <w:sz w:val="22"/>
                <w:szCs w:val="22"/>
              </w:rPr>
              <w:br/>
              <w:t>развлечений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8C8B2A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C3B22E" w14:textId="77777777" w:rsidR="00F40F3A" w:rsidRPr="001529DC" w:rsidRDefault="00F40F3A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978C71" w14:textId="77777777" w:rsidR="00F40F3A" w:rsidRPr="001529DC" w:rsidRDefault="00F40F3A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F39CF2" w14:textId="77777777" w:rsidR="00F40F3A" w:rsidRPr="001529DC" w:rsidRDefault="00F40F3A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FD78BB" w:rsidRPr="001529DC" w14:paraId="05517657" w14:textId="77777777" w:rsidTr="001C2506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4D17F7B" w14:textId="77777777" w:rsidR="00FD78BB" w:rsidRPr="001529DC" w:rsidRDefault="00FD78BB" w:rsidP="00483E1D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1529DC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4145E90" w14:textId="7BDBABCB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7C7BB9" w14:textId="6B86358F" w:rsidR="00FD78BB" w:rsidRPr="001529DC" w:rsidRDefault="00FD78BB" w:rsidP="00FD78BB">
            <w:pPr>
              <w:jc w:val="right"/>
              <w:rPr>
                <w:b/>
                <w:sz w:val="22"/>
                <w:szCs w:val="22"/>
              </w:rPr>
            </w:pPr>
            <w:r w:rsidRPr="001529DC">
              <w:rPr>
                <w:b/>
                <w:sz w:val="22"/>
                <w:szCs w:val="22"/>
              </w:rPr>
              <w:t>…</w:t>
            </w:r>
            <w:r w:rsidRPr="001529DC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7EA357FF" w14:textId="77777777" w:rsidR="00FD78BB" w:rsidRPr="001529DC" w:rsidRDefault="00FD78BB" w:rsidP="00483E1D">
            <w:pPr>
              <w:keepLines/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1529DC">
              <w:rPr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14:paraId="5B73D223" w14:textId="77777777" w:rsidR="00FD78BB" w:rsidRPr="001529DC" w:rsidRDefault="00FD78BB" w:rsidP="00483E1D">
            <w:pPr>
              <w:pStyle w:val="a7"/>
              <w:keepLines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529DC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F40F3A" w:rsidRPr="00FB034F" w14:paraId="4F7FCDE7" w14:textId="77777777" w:rsidTr="00483E1D">
        <w:trPr>
          <w:cantSplit/>
          <w:trHeight w:val="489"/>
          <w:tblCellSpacing w:w="20" w:type="dxa"/>
          <w:jc w:val="center"/>
        </w:trPr>
        <w:tc>
          <w:tcPr>
            <w:tcW w:w="8992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135911E" w14:textId="77777777" w:rsidR="00F40F3A" w:rsidRPr="00FB034F" w:rsidRDefault="00F40F3A" w:rsidP="00483E1D">
            <w:pPr>
              <w:keepLines/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14:paraId="1F0CF781" w14:textId="77777777" w:rsidR="00F40F3A" w:rsidRPr="00FB034F" w:rsidRDefault="00F40F3A" w:rsidP="00483E1D">
            <w:pPr>
              <w:keepLines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2) Организации с видами деятельности «Растениеводство», «Животноводство», «Растениеводство в сочет</w:t>
            </w:r>
            <w:r w:rsidRPr="00FB034F">
              <w:rPr>
                <w:i/>
                <w:sz w:val="18"/>
                <w:szCs w:val="18"/>
              </w:rPr>
              <w:t>а</w:t>
            </w:r>
            <w:r w:rsidRPr="00FB034F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14:paraId="750B000A" w14:textId="77777777" w:rsidR="00F40F3A" w:rsidRDefault="00F40F3A" w:rsidP="00F40F3A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14:paraId="420D79C4" w14:textId="77777777" w:rsidR="00F40F3A" w:rsidRPr="00FB034F" w:rsidRDefault="00F40F3A" w:rsidP="00F40F3A">
      <w:pPr>
        <w:spacing w:after="40"/>
        <w:ind w:right="-108"/>
        <w:jc w:val="center"/>
        <w:rPr>
          <w:b/>
          <w:sz w:val="22"/>
          <w:szCs w:val="22"/>
        </w:rPr>
      </w:pPr>
      <w:r w:rsidRPr="00FB034F">
        <w:rPr>
          <w:b/>
          <w:caps/>
          <w:sz w:val="22"/>
          <w:szCs w:val="22"/>
        </w:rPr>
        <w:lastRenderedPageBreak/>
        <w:t>Превышение кредиторской задолженности</w:t>
      </w:r>
      <w:r w:rsidRPr="00FB034F">
        <w:rPr>
          <w:b/>
          <w:caps/>
          <w:sz w:val="22"/>
          <w:szCs w:val="22"/>
        </w:rPr>
        <w:br/>
        <w:t xml:space="preserve">над дебиторской задолженностью </w:t>
      </w:r>
      <w:r w:rsidRPr="00FB034F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июне</w:t>
      </w:r>
      <w:r w:rsidRPr="00FB034F">
        <w:rPr>
          <w:b/>
          <w:color w:val="000000"/>
          <w:sz w:val="22"/>
          <w:szCs w:val="22"/>
        </w:rPr>
        <w:t xml:space="preserve"> 2024 года</w:t>
      </w:r>
    </w:p>
    <w:p w14:paraId="1A05310B" w14:textId="77777777" w:rsidR="00F40F3A" w:rsidRPr="00FB034F" w:rsidRDefault="00F40F3A" w:rsidP="00F40F3A">
      <w:pPr>
        <w:jc w:val="right"/>
        <w:rPr>
          <w:b/>
          <w:sz w:val="22"/>
          <w:szCs w:val="22"/>
        </w:rPr>
      </w:pPr>
      <w:r w:rsidRPr="00FB034F">
        <w:rPr>
          <w:sz w:val="22"/>
          <w:szCs w:val="22"/>
        </w:rPr>
        <w:t xml:space="preserve">на конец месяца; </w:t>
      </w:r>
      <w:proofErr w:type="gramStart"/>
      <w:r w:rsidRPr="00FB034F">
        <w:rPr>
          <w:sz w:val="22"/>
          <w:szCs w:val="22"/>
        </w:rPr>
        <w:t>млн</w:t>
      </w:r>
      <w:proofErr w:type="gramEnd"/>
      <w:r w:rsidRPr="00FB034F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6"/>
        <w:gridCol w:w="1418"/>
        <w:gridCol w:w="1417"/>
        <w:gridCol w:w="1276"/>
        <w:gridCol w:w="1428"/>
      </w:tblGrid>
      <w:tr w:rsidR="00F40F3A" w:rsidRPr="00FB034F" w14:paraId="4C16F970" w14:textId="77777777" w:rsidTr="00483E1D">
        <w:trPr>
          <w:cantSplit/>
          <w:trHeight w:val="79"/>
          <w:tblHeader/>
          <w:tblCellSpacing w:w="20" w:type="dxa"/>
          <w:jc w:val="center"/>
        </w:trPr>
        <w:tc>
          <w:tcPr>
            <w:tcW w:w="34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437287E" w14:textId="77777777" w:rsidR="00F40F3A" w:rsidRPr="00FB034F" w:rsidRDefault="00F40F3A" w:rsidP="00483E1D">
            <w:pPr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3195E23" w14:textId="77777777" w:rsidR="00F40F3A" w:rsidRPr="00FB034F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Задолженность</w:t>
            </w:r>
          </w:p>
        </w:tc>
        <w:tc>
          <w:tcPr>
            <w:tcW w:w="2644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F3D41ED" w14:textId="77777777" w:rsidR="00F40F3A" w:rsidRPr="00FB034F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Превышение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кредиторской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задолженности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над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дебиторской</w:t>
            </w:r>
          </w:p>
        </w:tc>
      </w:tr>
      <w:tr w:rsidR="00F40F3A" w:rsidRPr="00FB034F" w14:paraId="060D4B11" w14:textId="77777777" w:rsidTr="00483E1D">
        <w:trPr>
          <w:cantSplit/>
          <w:trHeight w:val="450"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286C1D73" w14:textId="77777777" w:rsidR="00F40F3A" w:rsidRPr="00FB034F" w:rsidRDefault="00F40F3A" w:rsidP="00483E1D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6B27D7F" w14:textId="77777777" w:rsidR="00F40F3A" w:rsidRPr="00FB034F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дебито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137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8855E3C" w14:textId="77777777" w:rsidR="00F40F3A" w:rsidRPr="00FB034F" w:rsidRDefault="00F40F3A" w:rsidP="00483E1D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кредито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2644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F7CE941" w14:textId="77777777" w:rsidR="00F40F3A" w:rsidRPr="00FB034F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</w:tr>
      <w:tr w:rsidR="00F40F3A" w:rsidRPr="00FB034F" w14:paraId="1D4E8DB2" w14:textId="77777777" w:rsidTr="00483E1D">
        <w:trPr>
          <w:cantSplit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7058698" w14:textId="77777777" w:rsidR="00F40F3A" w:rsidRPr="00FB034F" w:rsidRDefault="00F40F3A" w:rsidP="00483E1D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A0950A2" w14:textId="77777777" w:rsidR="00F40F3A" w:rsidRPr="00FB034F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2672169" w14:textId="77777777" w:rsidR="00F40F3A" w:rsidRPr="00FB034F" w:rsidRDefault="00F40F3A" w:rsidP="00483E1D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1979625C" w14:textId="77777777" w:rsidR="00F40F3A" w:rsidRPr="00FB034F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0BF1326" w14:textId="77777777" w:rsidR="00F40F3A" w:rsidRPr="00FB034F" w:rsidRDefault="00F40F3A" w:rsidP="00483E1D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% к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дебиторской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>задолже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>ности</w:t>
            </w:r>
          </w:p>
        </w:tc>
      </w:tr>
      <w:tr w:rsidR="00F40F3A" w:rsidRPr="00EA58C9" w14:paraId="619E421E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99EA6ED" w14:textId="77777777" w:rsidR="00F40F3A" w:rsidRPr="00FB034F" w:rsidRDefault="00F40F3A" w:rsidP="00483E1D">
            <w:pPr>
              <w:spacing w:before="60"/>
              <w:ind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676B3F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232993,1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2E27A0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263045,5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6FFE9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30052,4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879CF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12,9</w:t>
            </w:r>
          </w:p>
        </w:tc>
      </w:tr>
      <w:tr w:rsidR="00F40F3A" w:rsidRPr="00EA58C9" w14:paraId="317AD3EF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F5B592F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мической деятельности: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792336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489EDD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0372BB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553FBC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EA58C9" w14:paraId="517ED0F4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02139FC" w14:textId="77777777" w:rsidR="00F40F3A" w:rsidRPr="00FB034F" w:rsidRDefault="00F40F3A" w:rsidP="00483E1D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FB034F">
              <w:rPr>
                <w:b/>
                <w:sz w:val="22"/>
                <w:szCs w:val="22"/>
              </w:rPr>
              <w:t>сельское, лесное хозяйство, охота, рыболовство и рыб</w:t>
            </w:r>
            <w:r w:rsidRPr="00FB034F">
              <w:rPr>
                <w:b/>
                <w:sz w:val="22"/>
                <w:szCs w:val="22"/>
              </w:rPr>
              <w:t>о</w:t>
            </w:r>
            <w:r w:rsidRPr="00FB034F">
              <w:rPr>
                <w:b/>
                <w:sz w:val="22"/>
                <w:szCs w:val="22"/>
              </w:rPr>
              <w:t>водство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BA614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16851,8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3377E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18844,1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8BA3D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1992,3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1987E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11,8</w:t>
            </w:r>
          </w:p>
        </w:tc>
      </w:tr>
      <w:tr w:rsidR="00F40F3A" w:rsidRPr="00EA58C9" w14:paraId="5AF53EBD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22F10B" w14:textId="77777777" w:rsidR="00F40F3A" w:rsidRPr="00FB034F" w:rsidRDefault="00F40F3A" w:rsidP="00483E1D">
            <w:pPr>
              <w:spacing w:line="240" w:lineRule="exact"/>
              <w:ind w:left="283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85E2A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16571,8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54E83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18311,6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5DBE7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1739,8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60499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10,5</w:t>
            </w:r>
          </w:p>
        </w:tc>
      </w:tr>
      <w:tr w:rsidR="00F40F3A" w:rsidRPr="00EA58C9" w14:paraId="746BF536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D74BABF" w14:textId="77777777" w:rsidR="00F40F3A" w:rsidRPr="00FB034F" w:rsidRDefault="00F40F3A" w:rsidP="00483E1D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22CDBF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4261,8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FEB35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6253,3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332E6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1991,5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8813C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46,7</w:t>
            </w:r>
          </w:p>
        </w:tc>
      </w:tr>
      <w:tr w:rsidR="00F40F3A" w:rsidRPr="00EA58C9" w14:paraId="4BD8225D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CAB07BC" w14:textId="77777777" w:rsidR="00F40F3A" w:rsidRPr="00FB034F" w:rsidRDefault="00F40F3A" w:rsidP="00483E1D">
            <w:pPr>
              <w:spacing w:line="240" w:lineRule="exact"/>
              <w:ind w:left="142" w:right="-113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549F8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89963,1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78A4A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107763,8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50A34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17800,7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C95D9F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19,8</w:t>
            </w:r>
          </w:p>
        </w:tc>
      </w:tr>
      <w:tr w:rsidR="00F40F3A" w:rsidRPr="00EA58C9" w14:paraId="102A58DE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DAB1BD5" w14:textId="77777777" w:rsidR="00F40F3A" w:rsidRPr="00FB034F" w:rsidRDefault="00F40F3A" w:rsidP="00483E1D">
            <w:pPr>
              <w:spacing w:line="24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857903F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245A0E0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3958A3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0A45F3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EA58C9" w14:paraId="4FC41FC5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39FEB1B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0B35F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29343,0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21FF5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34833,2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4CEEA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5490,2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6BDB2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18,7</w:t>
            </w:r>
          </w:p>
        </w:tc>
      </w:tr>
      <w:tr w:rsidR="00F40F3A" w:rsidRPr="00EA58C9" w14:paraId="58BB8CA4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039AEA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F5ACE6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3974,8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9AC7B7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3080,7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09535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-894,1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CF9CB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</w:t>
            </w:r>
          </w:p>
        </w:tc>
      </w:tr>
      <w:tr w:rsidR="00F40F3A" w:rsidRPr="00EA58C9" w14:paraId="5AB18065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E0F54F5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3B0BA1" w14:textId="77777777" w:rsidR="00F40F3A" w:rsidRPr="00933B54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33B54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933B54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39E40B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33B54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933B54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EE81EB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-361,0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FADB07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</w:t>
            </w:r>
          </w:p>
        </w:tc>
      </w:tr>
      <w:tr w:rsidR="00F40F3A" w:rsidRPr="00EA58C9" w14:paraId="77613556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6978F43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F5FDEBF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3741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C3741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BF1245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37410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C37410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0B3CF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-28,0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2E042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2F3B1D1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7480BCB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обработка древесины и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дерева и пробки, кроме мебели,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соломки и материалов для плетения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F945C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3417,8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2F6FE1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1794,5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7EC2E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-1623,3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07C5C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46A6A15D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9D6CA74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бумаги и б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>мажных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217D3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3371,0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CE505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1558,2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EE23B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-1812,8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2DD80E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51FBE651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1895444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деятельность полиграфич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ская и копирование носителей 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C72624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30689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29AD2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8E3B0A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74D223A3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7BFA125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95DB9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54D16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54D1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916E15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054D16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054D16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CF8F2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1927,1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B304F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33B54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933B54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F40F3A" w:rsidRPr="00EA58C9" w14:paraId="7D6E583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CAE0EFD" w14:textId="77777777" w:rsidR="00F40F3A" w:rsidRPr="00FB034F" w:rsidRDefault="00F40F3A" w:rsidP="00483E1D">
            <w:pPr>
              <w:spacing w:line="240" w:lineRule="exact"/>
              <w:ind w:left="284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ществ и химических 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81D39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3977,4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9FB70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1639,2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3D599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-2338,2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1A2CBB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2B245816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D3A1D6E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няемых в медицинских целях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87BF5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5E6A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65E6A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C3E67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465E6A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465E6A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6D1AC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-663,6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A8287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3BC56085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C540016" w14:textId="77777777" w:rsidR="00F40F3A" w:rsidRPr="00FB034F" w:rsidRDefault="00F40F3A" w:rsidP="00483E1D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9424E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4627,0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583FA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5188,2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8F567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561,2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F5763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12,1</w:t>
            </w:r>
          </w:p>
        </w:tc>
      </w:tr>
      <w:tr w:rsidR="00F40F3A" w:rsidRPr="00EA58C9" w14:paraId="3B5085B3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1492CE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прочей нем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таллической минеральной продукции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509D1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1835,9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A6397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2314,6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CF67A9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478,7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C9EB3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26,1</w:t>
            </w:r>
          </w:p>
        </w:tc>
      </w:tr>
      <w:tr w:rsidR="00F40F3A" w:rsidRPr="00EA58C9" w14:paraId="57FB14B1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B260836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D15AD7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618,0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ACDB1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533,3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95DDCE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-84,7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F0FBD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60D3345F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655A81C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</w:t>
            </w:r>
            <w:r w:rsidRPr="00FB034F">
              <w:rPr>
                <w:color w:val="000000"/>
                <w:sz w:val="22"/>
                <w:szCs w:val="22"/>
              </w:rPr>
              <w:t>л</w:t>
            </w:r>
            <w:r w:rsidRPr="00FB034F">
              <w:rPr>
                <w:color w:val="000000"/>
                <w:sz w:val="22"/>
                <w:szCs w:val="22"/>
              </w:rPr>
              <w:t>лических изделий, кроме м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 xml:space="preserve">шин и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F1F23E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10172,2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B0ED5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13870,8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68E2B0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3698,6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1662A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36,4</w:t>
            </w:r>
          </w:p>
        </w:tc>
      </w:tr>
      <w:tr w:rsidR="00F40F3A" w:rsidRPr="00EA58C9" w14:paraId="2DB1EE3E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18D17F3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DC8D4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3E7B2F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3E7B2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24F25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3E7B2F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3E7B2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8722F7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816,0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F93370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933B54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</w:t>
            </w:r>
            <w:r w:rsidRPr="00933B54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F40F3A" w:rsidRPr="00EA58C9" w14:paraId="034CF5AE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0D81F0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электрического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3E9D9F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1503,4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831908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1005,5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082C55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-497,9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D87D5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-</w:t>
            </w:r>
          </w:p>
        </w:tc>
      </w:tr>
      <w:tr w:rsidR="00F40F3A" w:rsidRPr="00EA58C9" w14:paraId="7EA384A7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A79D8D9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машин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оборудования, не включенных в другие группировки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80BEF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4585,9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2C160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4634,7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55D8D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48,8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76CA93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1,1</w:t>
            </w:r>
          </w:p>
        </w:tc>
      </w:tr>
      <w:tr w:rsidR="00F40F3A" w:rsidRPr="00EA58C9" w14:paraId="113387EF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2250249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ных средств, прицепов и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 полуприцепов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0D5A20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4292,8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B5DBE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7697,1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C131D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3404,3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A0C1B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79,3</w:t>
            </w:r>
          </w:p>
        </w:tc>
      </w:tr>
      <w:tr w:rsidR="00F40F3A" w:rsidRPr="00EA58C9" w14:paraId="362BF056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0F2A422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транспортных средств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8F6AB0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5851,1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FCE6EF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15134,9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8345417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9283,8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A8AB418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в 1,6 р.</w:t>
            </w:r>
          </w:p>
        </w:tc>
      </w:tr>
      <w:tr w:rsidR="00F40F3A" w:rsidRPr="00EA58C9" w14:paraId="2D02A44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4EAFD135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F9C06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737C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8737C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D57540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737C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8737C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3FB99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Cs/>
                <w:sz w:val="22"/>
              </w:rPr>
              <w:t>122,3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9BF5A9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31158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31158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F40F3A" w:rsidRPr="00EA58C9" w14:paraId="219B7620" w14:textId="77777777" w:rsidTr="00483E1D">
        <w:trPr>
          <w:cantSplit/>
          <w:trHeight w:val="325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96405D6" w14:textId="77777777" w:rsidR="00F40F3A" w:rsidRPr="00FB034F" w:rsidRDefault="00F40F3A" w:rsidP="00483E1D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40D3B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737C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8737C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B07A9D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8737C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8737C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00B6F27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F0196">
              <w:rPr>
                <w:rFonts w:ascii="Times New Roman" w:hAnsi="Times New Roman"/>
                <w:sz w:val="22"/>
              </w:rPr>
              <w:t>12,5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1B4011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311582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311582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F40F3A" w:rsidRPr="00EA58C9" w14:paraId="5FDD9A61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40F7347" w14:textId="77777777" w:rsidR="00F40F3A" w:rsidRPr="00FB034F" w:rsidRDefault="00F40F3A" w:rsidP="00483E1D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FC659D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7880,4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77147E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15840,5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FE1192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7960,1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8DCC2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101,0</w:t>
            </w:r>
          </w:p>
        </w:tc>
      </w:tr>
      <w:tr w:rsidR="00F40F3A" w:rsidRPr="00EA58C9" w14:paraId="1C0EB307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3786D81" w14:textId="77777777" w:rsidR="00F40F3A" w:rsidRPr="00FB034F" w:rsidRDefault="00F40F3A" w:rsidP="00483E1D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водоснабжение; водоотвед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ние, организация сбора и утилизации отходов, деятел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ность по ликвидации загря</w:t>
            </w:r>
            <w:r w:rsidRPr="00FB034F">
              <w:rPr>
                <w:b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0DC7C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1387,0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B5F5F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3159,6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CA8A71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1772,6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1F125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127,8</w:t>
            </w:r>
          </w:p>
        </w:tc>
      </w:tr>
      <w:tr w:rsidR="00F40F3A" w:rsidRPr="00EA58C9" w14:paraId="781C284A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AF6C1D8" w14:textId="77777777" w:rsidR="00F40F3A" w:rsidRPr="00FB034F" w:rsidRDefault="00F40F3A" w:rsidP="00483E1D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77856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2814,9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45F66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4662,4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0B489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1847,5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EC2A3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65,6</w:t>
            </w:r>
          </w:p>
        </w:tc>
      </w:tr>
      <w:tr w:rsidR="00F40F3A" w:rsidRPr="00EA58C9" w14:paraId="1D4BD91F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B429471" w14:textId="77777777" w:rsidR="00F40F3A" w:rsidRPr="00FB034F" w:rsidRDefault="00F40F3A" w:rsidP="00483E1D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торговля оптовая и розни</w:t>
            </w:r>
            <w:r w:rsidRPr="00FB034F">
              <w:rPr>
                <w:b/>
                <w:color w:val="000000"/>
                <w:sz w:val="22"/>
                <w:szCs w:val="22"/>
              </w:rPr>
              <w:t>ч</w:t>
            </w:r>
            <w:r w:rsidRPr="00FB034F">
              <w:rPr>
                <w:b/>
                <w:color w:val="000000"/>
                <w:sz w:val="22"/>
                <w:szCs w:val="22"/>
              </w:rPr>
              <w:t>ная; ремонт автотранспор</w:t>
            </w:r>
            <w:r w:rsidRPr="00FB034F">
              <w:rPr>
                <w:b/>
                <w:color w:val="000000"/>
                <w:sz w:val="22"/>
                <w:szCs w:val="22"/>
              </w:rPr>
              <w:t>т</w:t>
            </w:r>
            <w:r w:rsidRPr="00FB034F">
              <w:rPr>
                <w:b/>
                <w:color w:val="000000"/>
                <w:sz w:val="22"/>
                <w:szCs w:val="22"/>
              </w:rPr>
              <w:t>ных средств и мотоциклов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45B31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76449,4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0F4D69F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83879,7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DA5413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</w:rPr>
              <w:t>7430,3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D82D3A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</w:rPr>
              <w:t>9,7</w:t>
            </w:r>
          </w:p>
        </w:tc>
      </w:tr>
      <w:tr w:rsidR="00F40F3A" w:rsidRPr="00EA58C9" w14:paraId="3681EA15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1D545F2" w14:textId="77777777" w:rsidR="00F40F3A" w:rsidRPr="00FB034F" w:rsidRDefault="00F40F3A" w:rsidP="00483E1D">
            <w:pPr>
              <w:spacing w:before="20" w:after="20" w:line="22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DE8F38F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D499F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2310D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34AC55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0F3A" w:rsidRPr="00EA58C9" w14:paraId="599079E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0FE000C" w14:textId="77777777" w:rsidR="00F40F3A" w:rsidRPr="00FB034F" w:rsidRDefault="00F40F3A" w:rsidP="00483E1D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автотранспортными сре</w:t>
            </w:r>
            <w:r w:rsidRPr="00FB034F">
              <w:rPr>
                <w:color w:val="000000"/>
                <w:sz w:val="22"/>
                <w:szCs w:val="22"/>
              </w:rPr>
              <w:t>д</w:t>
            </w:r>
            <w:r w:rsidRPr="00FB034F">
              <w:rPr>
                <w:color w:val="000000"/>
                <w:sz w:val="22"/>
                <w:szCs w:val="22"/>
              </w:rPr>
              <w:t>ствами и мотоциклами и их ремонт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B548CB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2906,0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A7702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4849,5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3870F1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1943,5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5ACDA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66,9</w:t>
            </w:r>
          </w:p>
        </w:tc>
      </w:tr>
      <w:tr w:rsidR="00F40F3A" w:rsidRPr="00EA58C9" w14:paraId="4799EB93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6A06A1B" w14:textId="77777777" w:rsidR="00F40F3A" w:rsidRPr="00FB034F" w:rsidRDefault="00F40F3A" w:rsidP="00483E1D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оптовая, кроме оптовой торговли автотран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3135E9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34233,1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204CA0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28743,2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7286F71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Cs/>
                <w:sz w:val="22"/>
              </w:rPr>
              <w:t>-5489,9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548094E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Cs/>
                <w:sz w:val="22"/>
              </w:rPr>
              <w:t>-</w:t>
            </w:r>
          </w:p>
        </w:tc>
      </w:tr>
      <w:tr w:rsidR="00F40F3A" w:rsidRPr="00EA58C9" w14:paraId="58464E41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6EF3201" w14:textId="77777777" w:rsidR="00F40F3A" w:rsidRPr="00FB034F" w:rsidRDefault="00F40F3A" w:rsidP="00483E1D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15E34C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39310,3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1B2C5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58C9">
              <w:rPr>
                <w:rFonts w:ascii="Times New Roman" w:hAnsi="Times New Roman"/>
                <w:sz w:val="22"/>
              </w:rPr>
              <w:t>50287,</w:t>
            </w: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806648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Cs/>
                <w:sz w:val="22"/>
              </w:rPr>
              <w:t>10976,</w:t>
            </w:r>
            <w:r>
              <w:rPr>
                <w:rFonts w:ascii="Times New Roman" w:hAnsi="Times New Roman"/>
                <w:bCs/>
                <w:sz w:val="22"/>
              </w:rPr>
              <w:t>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E0DB36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Cs/>
                <w:sz w:val="22"/>
              </w:rPr>
              <w:t>27,9</w:t>
            </w:r>
          </w:p>
        </w:tc>
      </w:tr>
      <w:tr w:rsidR="00F40F3A" w:rsidRPr="00EA58C9" w14:paraId="6B8EBC2F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C34F0D4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607A6F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6710,1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E9E3E0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7145,9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BE97F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435,8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D9B20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6,5</w:t>
            </w:r>
          </w:p>
        </w:tc>
      </w:tr>
      <w:tr w:rsidR="00F40F3A" w:rsidRPr="00EA58C9" w14:paraId="41528EEA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D63F86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4FD99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30,1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55C1F0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35,0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1EEBA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F42D0D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16,3</w:t>
            </w:r>
          </w:p>
        </w:tc>
      </w:tr>
      <w:tr w:rsidR="00F40F3A" w:rsidRPr="00EA58C9" w14:paraId="5503148D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7417383" w14:textId="662B97DA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в области </w:t>
            </w:r>
            <w:r w:rsidR="00324193"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информации и связи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4F92D86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454,4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6544BB7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659,7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E983C0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205,3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700F2D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45,2</w:t>
            </w:r>
          </w:p>
        </w:tc>
      </w:tr>
      <w:tr w:rsidR="00F40F3A" w:rsidRPr="00EA58C9" w14:paraId="1029DD7C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23851F1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AC79E4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6F019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CD1D08" w14:textId="77777777" w:rsidR="00F40F3A" w:rsidRPr="006F0196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6F019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BDFA9D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-641,</w:t>
            </w:r>
            <w:r>
              <w:rPr>
                <w:rFonts w:ascii="Times New Roman" w:hAnsi="Times New Roman"/>
                <w:b/>
                <w:sz w:val="22"/>
              </w:rPr>
              <w:t>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82EF7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F40F3A" w:rsidRPr="00EA58C9" w14:paraId="73CD187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122A06F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FB034F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871999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3604,3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1F0D5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3638,2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4F1B9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33,9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0E1718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0,9</w:t>
            </w:r>
          </w:p>
        </w:tc>
      </w:tr>
      <w:tr w:rsidR="00F40F3A" w:rsidRPr="00EA58C9" w14:paraId="449663DB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1E2F7D12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нальная, научная и технич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EDDE319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3003,2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5DFB7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7228,8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84E5B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4225,6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6D5D0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140,7</w:t>
            </w:r>
          </w:p>
        </w:tc>
      </w:tr>
      <w:tr w:rsidR="00F40F3A" w:rsidRPr="00EA58C9" w14:paraId="17EEB9DE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88196B5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тивная и сопутствующие д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полнительные услуги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E7F88E6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15815,8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B3D60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1432,9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726380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-14382,9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040905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F40F3A" w:rsidRPr="00EA58C9" w14:paraId="2587437A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C5D4613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обеспечение военной бе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опасности; социальное обе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печение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562B3B" w14:textId="77777777" w:rsidR="00F40F3A" w:rsidRPr="006F0196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6F019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1C55897" w14:textId="77777777" w:rsidR="00F40F3A" w:rsidRPr="006F0196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6F0196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6F0196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AE470BF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-4,</w:t>
            </w: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8C62BB3" w14:textId="77777777" w:rsidR="00F40F3A" w:rsidRPr="00EA58C9" w:rsidRDefault="00F40F3A" w:rsidP="00483E1D">
            <w:pPr>
              <w:pStyle w:val="a7"/>
              <w:spacing w:before="2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F40F3A" w:rsidRPr="00EA58C9" w14:paraId="3CEFBFA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13463CE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E5B06C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31,4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3AE103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68,3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B1579E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36,9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7AF40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bCs/>
                <w:sz w:val="22"/>
              </w:rPr>
              <w:t>117,5</w:t>
            </w:r>
          </w:p>
        </w:tc>
      </w:tr>
      <w:tr w:rsidR="00F40F3A" w:rsidRPr="00EA58C9" w14:paraId="0B5309DC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497413A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воохранения и социальных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9AE41AF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1207,6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1ABAD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1880,6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7E3234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673,0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558D0E8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55,7</w:t>
            </w:r>
          </w:p>
        </w:tc>
      </w:tr>
      <w:tr w:rsidR="00F40F3A" w:rsidRPr="00EA58C9" w14:paraId="534B6E84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BADEB88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кул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туры, спорта, организации досуга и развлечений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A317322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1505,1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61AB811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158,7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A14406B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-1346,4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F7ECFD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-</w:t>
            </w:r>
          </w:p>
        </w:tc>
      </w:tr>
      <w:tr w:rsidR="00F40F3A" w:rsidRPr="00EA58C9" w14:paraId="4CA6B240" w14:textId="77777777" w:rsidTr="00483E1D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FDB982C" w14:textId="77777777" w:rsidR="00F40F3A" w:rsidRPr="00FB034F" w:rsidRDefault="00F40F3A" w:rsidP="00483E1D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66977C5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12,8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724ABB7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29,9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DC5BBA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17,1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4B7DD03" w14:textId="77777777" w:rsidR="00F40F3A" w:rsidRPr="00EA58C9" w:rsidRDefault="00F40F3A" w:rsidP="00483E1D">
            <w:pPr>
              <w:pStyle w:val="a7"/>
              <w:spacing w:before="6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A58C9">
              <w:rPr>
                <w:rFonts w:ascii="Times New Roman" w:hAnsi="Times New Roman"/>
                <w:b/>
                <w:sz w:val="22"/>
              </w:rPr>
              <w:t>133,6</w:t>
            </w:r>
          </w:p>
        </w:tc>
      </w:tr>
      <w:tr w:rsidR="00F40F3A" w:rsidRPr="00B95C6A" w14:paraId="02AEEFCA" w14:textId="77777777" w:rsidTr="00483E1D">
        <w:trPr>
          <w:cantSplit/>
          <w:trHeight w:val="58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112C53" w14:textId="77777777" w:rsidR="00F40F3A" w:rsidRPr="005A002B" w:rsidRDefault="00F40F3A" w:rsidP="00483E1D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1) 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14:paraId="57DE3548" w14:textId="77777777" w:rsidR="00F40F3A" w:rsidRPr="005A002B" w:rsidRDefault="00F40F3A" w:rsidP="00483E1D">
            <w:pPr>
              <w:ind w:left="-57" w:right="-57"/>
              <w:jc w:val="both"/>
              <w:rPr>
                <w:b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2)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262FA9E2" w14:textId="77777777" w:rsidR="000C6BEA" w:rsidRPr="008B1DB3" w:rsidRDefault="000C6BEA" w:rsidP="00F40F3A">
      <w:pPr>
        <w:ind w:firstLine="720"/>
        <w:jc w:val="both"/>
      </w:pPr>
    </w:p>
    <w:sectPr w:rsidR="000C6BEA" w:rsidRPr="008B1DB3" w:rsidSect="000A0B90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701" w:right="1418" w:bottom="1701" w:left="1418" w:header="567" w:footer="1134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89C05" w14:textId="77777777" w:rsidR="00E53616" w:rsidRDefault="00E53616">
      <w:r>
        <w:separator/>
      </w:r>
    </w:p>
  </w:endnote>
  <w:endnote w:type="continuationSeparator" w:id="0">
    <w:p w14:paraId="06DC4EEE" w14:textId="77777777" w:rsidR="00E53616" w:rsidRDefault="00E5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4E378383" w14:textId="31D28A52" w:rsidR="001C2506" w:rsidRPr="00FB16B8" w:rsidRDefault="001C2506" w:rsidP="00FB16B8">
        <w:pPr>
          <w:rPr>
            <w:sz w:val="16"/>
            <w:szCs w:val="16"/>
          </w:rPr>
        </w:pPr>
      </w:p>
      <w:p w14:paraId="42BD1F77" w14:textId="31D28A52" w:rsidR="001C2506" w:rsidRPr="00DD431C" w:rsidRDefault="001C2506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0A0B90" w:rsidRPr="000A0B90">
          <w:rPr>
            <w:b/>
            <w:noProof/>
            <w:sz w:val="22"/>
            <w:lang w:val="ru-RU"/>
          </w:rPr>
          <w:t>106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2CD13438" w14:textId="77777777" w:rsidR="001C2506" w:rsidRPr="00DD431C" w:rsidRDefault="001C2506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0A0B90">
          <w:rPr>
            <w:b/>
            <w:noProof/>
            <w:sz w:val="22"/>
          </w:rPr>
          <w:t>107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FDE95" w14:textId="77777777" w:rsidR="001C2506" w:rsidRDefault="001C2506">
    <w:pPr>
      <w:pStyle w:val="af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>
      <w:rPr>
        <w:rStyle w:val="ad"/>
        <w:rFonts w:ascii="Arial Narrow" w:hAnsi="Arial Narrow"/>
        <w:b/>
        <w:noProof/>
        <w:sz w:val="22"/>
      </w:rPr>
      <w:t>51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07B7C" w14:textId="77777777" w:rsidR="00E53616" w:rsidRDefault="00E53616">
      <w:r>
        <w:separator/>
      </w:r>
    </w:p>
  </w:footnote>
  <w:footnote w:type="continuationSeparator" w:id="0">
    <w:p w14:paraId="63FF3BD8" w14:textId="77777777" w:rsidR="00E53616" w:rsidRDefault="00E53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8BF3E" w14:textId="77777777" w:rsidR="001C2506" w:rsidRPr="001C151D" w:rsidRDefault="001C2506">
    <w:pPr>
      <w:pStyle w:val="ab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3A3FF" w14:textId="43A92AC1" w:rsidR="001C2506" w:rsidRPr="00DD431C" w:rsidRDefault="001C2506" w:rsidP="004739B7">
    <w:pPr>
      <w:pStyle w:val="ae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d"/>
        <w:rFonts w:ascii="Times New Roman" w:hAnsi="Times New Roman"/>
        <w:i w:val="0"/>
        <w:caps/>
        <w:smallCaps w:val="0"/>
        <w:sz w:val="20"/>
        <w:u w:val="single"/>
      </w:rPr>
    </w:pPr>
    <w:r>
      <w:rPr>
        <w:rStyle w:val="ad"/>
        <w:rFonts w:ascii="Times New Roman" w:hAnsi="Times New Roman"/>
        <w:i w:val="0"/>
        <w:caps/>
        <w:smallCaps w:val="0"/>
        <w:sz w:val="20"/>
        <w:u w:val="single"/>
      </w:rP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41"/>
    <w:rsid w:val="00001578"/>
    <w:rsid w:val="000032E3"/>
    <w:rsid w:val="000044F6"/>
    <w:rsid w:val="00005AD2"/>
    <w:rsid w:val="00007663"/>
    <w:rsid w:val="00010367"/>
    <w:rsid w:val="00016342"/>
    <w:rsid w:val="00017ED7"/>
    <w:rsid w:val="0002032E"/>
    <w:rsid w:val="00021CEF"/>
    <w:rsid w:val="00021D6E"/>
    <w:rsid w:val="00022EB8"/>
    <w:rsid w:val="00023B80"/>
    <w:rsid w:val="000248A8"/>
    <w:rsid w:val="000249E7"/>
    <w:rsid w:val="00024E3E"/>
    <w:rsid w:val="00024EDB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80A"/>
    <w:rsid w:val="0005486D"/>
    <w:rsid w:val="00054FA4"/>
    <w:rsid w:val="00056280"/>
    <w:rsid w:val="00056320"/>
    <w:rsid w:val="00056542"/>
    <w:rsid w:val="00056E02"/>
    <w:rsid w:val="00057BC2"/>
    <w:rsid w:val="00060DE9"/>
    <w:rsid w:val="00063F1C"/>
    <w:rsid w:val="00066537"/>
    <w:rsid w:val="00067A00"/>
    <w:rsid w:val="00071863"/>
    <w:rsid w:val="00071C0E"/>
    <w:rsid w:val="000721AC"/>
    <w:rsid w:val="00072AA6"/>
    <w:rsid w:val="00074FFC"/>
    <w:rsid w:val="000765E8"/>
    <w:rsid w:val="00077A53"/>
    <w:rsid w:val="00080DC8"/>
    <w:rsid w:val="000817FD"/>
    <w:rsid w:val="00086948"/>
    <w:rsid w:val="00090FDB"/>
    <w:rsid w:val="000959A2"/>
    <w:rsid w:val="00095C33"/>
    <w:rsid w:val="000A0B90"/>
    <w:rsid w:val="000A350F"/>
    <w:rsid w:val="000A4AC9"/>
    <w:rsid w:val="000A4BF8"/>
    <w:rsid w:val="000A4F81"/>
    <w:rsid w:val="000A521B"/>
    <w:rsid w:val="000A6518"/>
    <w:rsid w:val="000A6C7B"/>
    <w:rsid w:val="000A71F9"/>
    <w:rsid w:val="000A799B"/>
    <w:rsid w:val="000A7AC8"/>
    <w:rsid w:val="000B0151"/>
    <w:rsid w:val="000B0254"/>
    <w:rsid w:val="000B1A01"/>
    <w:rsid w:val="000B6D21"/>
    <w:rsid w:val="000C06F3"/>
    <w:rsid w:val="000C0DE6"/>
    <w:rsid w:val="000C1159"/>
    <w:rsid w:val="000C1FFA"/>
    <w:rsid w:val="000C4712"/>
    <w:rsid w:val="000C6BDB"/>
    <w:rsid w:val="000C6BEA"/>
    <w:rsid w:val="000D05C4"/>
    <w:rsid w:val="000D06B5"/>
    <w:rsid w:val="000D0BE5"/>
    <w:rsid w:val="000D1543"/>
    <w:rsid w:val="000D181A"/>
    <w:rsid w:val="000D2A6D"/>
    <w:rsid w:val="000D3E16"/>
    <w:rsid w:val="000D4D42"/>
    <w:rsid w:val="000D7E49"/>
    <w:rsid w:val="000E0B41"/>
    <w:rsid w:val="000E0C0C"/>
    <w:rsid w:val="000E0DD5"/>
    <w:rsid w:val="000E17C5"/>
    <w:rsid w:val="000E438E"/>
    <w:rsid w:val="000E6CD9"/>
    <w:rsid w:val="000E7088"/>
    <w:rsid w:val="000E7C93"/>
    <w:rsid w:val="000F260F"/>
    <w:rsid w:val="000F2776"/>
    <w:rsid w:val="000F35B9"/>
    <w:rsid w:val="000F4DF3"/>
    <w:rsid w:val="000F5BDA"/>
    <w:rsid w:val="000F6142"/>
    <w:rsid w:val="000F721C"/>
    <w:rsid w:val="000F781A"/>
    <w:rsid w:val="0010407E"/>
    <w:rsid w:val="00104721"/>
    <w:rsid w:val="001047CB"/>
    <w:rsid w:val="00105A93"/>
    <w:rsid w:val="00106FB7"/>
    <w:rsid w:val="001115DB"/>
    <w:rsid w:val="0011235C"/>
    <w:rsid w:val="00114917"/>
    <w:rsid w:val="00114FE3"/>
    <w:rsid w:val="001215E5"/>
    <w:rsid w:val="00121C38"/>
    <w:rsid w:val="0012466B"/>
    <w:rsid w:val="00125F51"/>
    <w:rsid w:val="001273E8"/>
    <w:rsid w:val="00132BE5"/>
    <w:rsid w:val="00132D15"/>
    <w:rsid w:val="001331BE"/>
    <w:rsid w:val="00136BE4"/>
    <w:rsid w:val="00136D01"/>
    <w:rsid w:val="00140158"/>
    <w:rsid w:val="00141995"/>
    <w:rsid w:val="00147FAB"/>
    <w:rsid w:val="00150956"/>
    <w:rsid w:val="00150D79"/>
    <w:rsid w:val="001529DC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3FF9"/>
    <w:rsid w:val="0017412D"/>
    <w:rsid w:val="00174CE5"/>
    <w:rsid w:val="001753D6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507A"/>
    <w:rsid w:val="001A7E7E"/>
    <w:rsid w:val="001B14D9"/>
    <w:rsid w:val="001B50E1"/>
    <w:rsid w:val="001C0E08"/>
    <w:rsid w:val="001C151D"/>
    <w:rsid w:val="001C1555"/>
    <w:rsid w:val="001C190D"/>
    <w:rsid w:val="001C2506"/>
    <w:rsid w:val="001C4C72"/>
    <w:rsid w:val="001C585C"/>
    <w:rsid w:val="001C7E26"/>
    <w:rsid w:val="001D034A"/>
    <w:rsid w:val="001D3A45"/>
    <w:rsid w:val="001D4653"/>
    <w:rsid w:val="001D4A3C"/>
    <w:rsid w:val="001E038F"/>
    <w:rsid w:val="001E2819"/>
    <w:rsid w:val="001E435F"/>
    <w:rsid w:val="001E6531"/>
    <w:rsid w:val="001E6D53"/>
    <w:rsid w:val="001F2811"/>
    <w:rsid w:val="001F4183"/>
    <w:rsid w:val="001F77BA"/>
    <w:rsid w:val="0020207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04E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00B"/>
    <w:rsid w:val="00260242"/>
    <w:rsid w:val="0026085D"/>
    <w:rsid w:val="00264C20"/>
    <w:rsid w:val="002656C9"/>
    <w:rsid w:val="00265BF2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244"/>
    <w:rsid w:val="0028562A"/>
    <w:rsid w:val="00290437"/>
    <w:rsid w:val="002943EF"/>
    <w:rsid w:val="002A54E2"/>
    <w:rsid w:val="002A6905"/>
    <w:rsid w:val="002B2702"/>
    <w:rsid w:val="002B2E62"/>
    <w:rsid w:val="002B4FDF"/>
    <w:rsid w:val="002B5180"/>
    <w:rsid w:val="002B735D"/>
    <w:rsid w:val="002C0B01"/>
    <w:rsid w:val="002C405F"/>
    <w:rsid w:val="002C6F32"/>
    <w:rsid w:val="002C7754"/>
    <w:rsid w:val="002C7C33"/>
    <w:rsid w:val="002D1061"/>
    <w:rsid w:val="002D13C3"/>
    <w:rsid w:val="002D146D"/>
    <w:rsid w:val="002D4D9D"/>
    <w:rsid w:val="002D7186"/>
    <w:rsid w:val="002D7337"/>
    <w:rsid w:val="002E73B5"/>
    <w:rsid w:val="002E7929"/>
    <w:rsid w:val="002F04F3"/>
    <w:rsid w:val="002F20CA"/>
    <w:rsid w:val="002F2BB0"/>
    <w:rsid w:val="002F3A82"/>
    <w:rsid w:val="002F4F58"/>
    <w:rsid w:val="002F69BE"/>
    <w:rsid w:val="002F74F7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4A79"/>
    <w:rsid w:val="003153A6"/>
    <w:rsid w:val="00315604"/>
    <w:rsid w:val="00315FB3"/>
    <w:rsid w:val="0031774C"/>
    <w:rsid w:val="00317F35"/>
    <w:rsid w:val="003235DF"/>
    <w:rsid w:val="0032379B"/>
    <w:rsid w:val="00324193"/>
    <w:rsid w:val="00330A06"/>
    <w:rsid w:val="00331251"/>
    <w:rsid w:val="00332845"/>
    <w:rsid w:val="0033611F"/>
    <w:rsid w:val="003365E2"/>
    <w:rsid w:val="00336E57"/>
    <w:rsid w:val="00341685"/>
    <w:rsid w:val="003474E0"/>
    <w:rsid w:val="00347EE1"/>
    <w:rsid w:val="00352D59"/>
    <w:rsid w:val="00354259"/>
    <w:rsid w:val="0035436B"/>
    <w:rsid w:val="00355661"/>
    <w:rsid w:val="003606C6"/>
    <w:rsid w:val="003621B1"/>
    <w:rsid w:val="00362C9F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224A"/>
    <w:rsid w:val="00383A23"/>
    <w:rsid w:val="00385457"/>
    <w:rsid w:val="003855F2"/>
    <w:rsid w:val="00385E6C"/>
    <w:rsid w:val="00386B1A"/>
    <w:rsid w:val="00387FB0"/>
    <w:rsid w:val="0039443B"/>
    <w:rsid w:val="00394AEC"/>
    <w:rsid w:val="00394EB5"/>
    <w:rsid w:val="00397226"/>
    <w:rsid w:val="003A02D2"/>
    <w:rsid w:val="003A24CA"/>
    <w:rsid w:val="003A33D5"/>
    <w:rsid w:val="003A3E7C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C75BA"/>
    <w:rsid w:val="003D20AA"/>
    <w:rsid w:val="003D2495"/>
    <w:rsid w:val="003D2F60"/>
    <w:rsid w:val="003D3AEE"/>
    <w:rsid w:val="003D58DB"/>
    <w:rsid w:val="003D59A3"/>
    <w:rsid w:val="003E172D"/>
    <w:rsid w:val="003E17A7"/>
    <w:rsid w:val="003E2B5C"/>
    <w:rsid w:val="003E4A57"/>
    <w:rsid w:val="003E6510"/>
    <w:rsid w:val="003F0DEB"/>
    <w:rsid w:val="003F26CE"/>
    <w:rsid w:val="003F5E19"/>
    <w:rsid w:val="003F63CC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6ED"/>
    <w:rsid w:val="004317D0"/>
    <w:rsid w:val="004327B0"/>
    <w:rsid w:val="00432C88"/>
    <w:rsid w:val="004331AD"/>
    <w:rsid w:val="00433CC7"/>
    <w:rsid w:val="00433D1E"/>
    <w:rsid w:val="0043702C"/>
    <w:rsid w:val="00440048"/>
    <w:rsid w:val="004406D4"/>
    <w:rsid w:val="00443DFF"/>
    <w:rsid w:val="00444D46"/>
    <w:rsid w:val="0044598D"/>
    <w:rsid w:val="00445C20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739B7"/>
    <w:rsid w:val="00483E1D"/>
    <w:rsid w:val="00484A12"/>
    <w:rsid w:val="004904EF"/>
    <w:rsid w:val="00490766"/>
    <w:rsid w:val="0049098B"/>
    <w:rsid w:val="00495054"/>
    <w:rsid w:val="00497C9F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CFC"/>
    <w:rsid w:val="004D5EF2"/>
    <w:rsid w:val="004D6965"/>
    <w:rsid w:val="004D7744"/>
    <w:rsid w:val="004E2602"/>
    <w:rsid w:val="004E2E80"/>
    <w:rsid w:val="004E3F6B"/>
    <w:rsid w:val="004E6527"/>
    <w:rsid w:val="004F2057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4B7A"/>
    <w:rsid w:val="005069A1"/>
    <w:rsid w:val="005141B6"/>
    <w:rsid w:val="00515DC5"/>
    <w:rsid w:val="00520A9A"/>
    <w:rsid w:val="00522087"/>
    <w:rsid w:val="00523501"/>
    <w:rsid w:val="005255A6"/>
    <w:rsid w:val="00525A70"/>
    <w:rsid w:val="00526486"/>
    <w:rsid w:val="005270DC"/>
    <w:rsid w:val="00530487"/>
    <w:rsid w:val="00533046"/>
    <w:rsid w:val="00537CD4"/>
    <w:rsid w:val="00540289"/>
    <w:rsid w:val="00541A6D"/>
    <w:rsid w:val="005422EF"/>
    <w:rsid w:val="00542B89"/>
    <w:rsid w:val="00543040"/>
    <w:rsid w:val="00544D5A"/>
    <w:rsid w:val="00545E39"/>
    <w:rsid w:val="0054669D"/>
    <w:rsid w:val="00551A3F"/>
    <w:rsid w:val="00553426"/>
    <w:rsid w:val="00556E31"/>
    <w:rsid w:val="00560873"/>
    <w:rsid w:val="005634AF"/>
    <w:rsid w:val="0056479B"/>
    <w:rsid w:val="00564DA3"/>
    <w:rsid w:val="005668A1"/>
    <w:rsid w:val="005678CE"/>
    <w:rsid w:val="0057243D"/>
    <w:rsid w:val="00574D5E"/>
    <w:rsid w:val="00575FDC"/>
    <w:rsid w:val="00577B5C"/>
    <w:rsid w:val="00577D55"/>
    <w:rsid w:val="00580907"/>
    <w:rsid w:val="005812B0"/>
    <w:rsid w:val="005825FD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B63FE"/>
    <w:rsid w:val="005C01D4"/>
    <w:rsid w:val="005C0F76"/>
    <w:rsid w:val="005C2019"/>
    <w:rsid w:val="005C2DA4"/>
    <w:rsid w:val="005C4FFC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F32B5"/>
    <w:rsid w:val="005F5425"/>
    <w:rsid w:val="005F5643"/>
    <w:rsid w:val="005F6F88"/>
    <w:rsid w:val="006039B4"/>
    <w:rsid w:val="00607702"/>
    <w:rsid w:val="00610274"/>
    <w:rsid w:val="0061181E"/>
    <w:rsid w:val="00612A90"/>
    <w:rsid w:val="006136E5"/>
    <w:rsid w:val="00614D55"/>
    <w:rsid w:val="0061756D"/>
    <w:rsid w:val="00620689"/>
    <w:rsid w:val="00621D9F"/>
    <w:rsid w:val="00624972"/>
    <w:rsid w:val="006252EF"/>
    <w:rsid w:val="006259A8"/>
    <w:rsid w:val="00625CC2"/>
    <w:rsid w:val="006321B4"/>
    <w:rsid w:val="0063288D"/>
    <w:rsid w:val="00633C1A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5FDE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4BDB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4E3"/>
    <w:rsid w:val="006C0FF5"/>
    <w:rsid w:val="006C1767"/>
    <w:rsid w:val="006C42DD"/>
    <w:rsid w:val="006C5E32"/>
    <w:rsid w:val="006D2812"/>
    <w:rsid w:val="006D3356"/>
    <w:rsid w:val="006D4A34"/>
    <w:rsid w:val="006D586D"/>
    <w:rsid w:val="006D6174"/>
    <w:rsid w:val="006E0082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6F75DF"/>
    <w:rsid w:val="007002EB"/>
    <w:rsid w:val="00700725"/>
    <w:rsid w:val="00700CE9"/>
    <w:rsid w:val="00702556"/>
    <w:rsid w:val="00704BA5"/>
    <w:rsid w:val="007108BB"/>
    <w:rsid w:val="0071126D"/>
    <w:rsid w:val="00714FE4"/>
    <w:rsid w:val="00715233"/>
    <w:rsid w:val="00717A3A"/>
    <w:rsid w:val="0072205B"/>
    <w:rsid w:val="0072622A"/>
    <w:rsid w:val="00726270"/>
    <w:rsid w:val="00727AB6"/>
    <w:rsid w:val="00733215"/>
    <w:rsid w:val="00736EDA"/>
    <w:rsid w:val="0073706E"/>
    <w:rsid w:val="00737807"/>
    <w:rsid w:val="00741D35"/>
    <w:rsid w:val="00742133"/>
    <w:rsid w:val="00743C22"/>
    <w:rsid w:val="00743F19"/>
    <w:rsid w:val="0074466D"/>
    <w:rsid w:val="0074569F"/>
    <w:rsid w:val="007458B2"/>
    <w:rsid w:val="007516AA"/>
    <w:rsid w:val="00754139"/>
    <w:rsid w:val="007565CF"/>
    <w:rsid w:val="007614F4"/>
    <w:rsid w:val="00762F24"/>
    <w:rsid w:val="00763109"/>
    <w:rsid w:val="0076654F"/>
    <w:rsid w:val="00766951"/>
    <w:rsid w:val="00766B81"/>
    <w:rsid w:val="007670D8"/>
    <w:rsid w:val="007705EC"/>
    <w:rsid w:val="00771B2E"/>
    <w:rsid w:val="00773CA2"/>
    <w:rsid w:val="00774AEB"/>
    <w:rsid w:val="0077756B"/>
    <w:rsid w:val="00777D85"/>
    <w:rsid w:val="007805FE"/>
    <w:rsid w:val="007859B1"/>
    <w:rsid w:val="0079225A"/>
    <w:rsid w:val="007930AF"/>
    <w:rsid w:val="007932E3"/>
    <w:rsid w:val="007938DA"/>
    <w:rsid w:val="00793934"/>
    <w:rsid w:val="00794212"/>
    <w:rsid w:val="00794D4C"/>
    <w:rsid w:val="00796594"/>
    <w:rsid w:val="00797A43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4757"/>
    <w:rsid w:val="007D621C"/>
    <w:rsid w:val="007D63AE"/>
    <w:rsid w:val="007E1ADA"/>
    <w:rsid w:val="007E2DC2"/>
    <w:rsid w:val="007F0398"/>
    <w:rsid w:val="007F03DD"/>
    <w:rsid w:val="007F1FED"/>
    <w:rsid w:val="007F3336"/>
    <w:rsid w:val="007F54E9"/>
    <w:rsid w:val="00801FB5"/>
    <w:rsid w:val="00801FDD"/>
    <w:rsid w:val="0080378D"/>
    <w:rsid w:val="00803F97"/>
    <w:rsid w:val="00804129"/>
    <w:rsid w:val="00810B59"/>
    <w:rsid w:val="00811BCA"/>
    <w:rsid w:val="0081377C"/>
    <w:rsid w:val="00815096"/>
    <w:rsid w:val="008154C6"/>
    <w:rsid w:val="00815C01"/>
    <w:rsid w:val="00824374"/>
    <w:rsid w:val="0082543D"/>
    <w:rsid w:val="0082569C"/>
    <w:rsid w:val="00825A4F"/>
    <w:rsid w:val="00826F83"/>
    <w:rsid w:val="00830086"/>
    <w:rsid w:val="00831F92"/>
    <w:rsid w:val="0084046D"/>
    <w:rsid w:val="0084146B"/>
    <w:rsid w:val="008416BB"/>
    <w:rsid w:val="00844D5E"/>
    <w:rsid w:val="00846B2D"/>
    <w:rsid w:val="008515AB"/>
    <w:rsid w:val="008516A1"/>
    <w:rsid w:val="00851C58"/>
    <w:rsid w:val="008527AF"/>
    <w:rsid w:val="00857593"/>
    <w:rsid w:val="00857748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4F2A"/>
    <w:rsid w:val="008856C2"/>
    <w:rsid w:val="0088717A"/>
    <w:rsid w:val="008872C3"/>
    <w:rsid w:val="0089043C"/>
    <w:rsid w:val="00891166"/>
    <w:rsid w:val="00891F8F"/>
    <w:rsid w:val="00892578"/>
    <w:rsid w:val="00895D23"/>
    <w:rsid w:val="008A1253"/>
    <w:rsid w:val="008A2295"/>
    <w:rsid w:val="008A2D07"/>
    <w:rsid w:val="008A461E"/>
    <w:rsid w:val="008A46B5"/>
    <w:rsid w:val="008A515F"/>
    <w:rsid w:val="008B0267"/>
    <w:rsid w:val="008B1486"/>
    <w:rsid w:val="008B1DB3"/>
    <w:rsid w:val="008B2348"/>
    <w:rsid w:val="008B4EA4"/>
    <w:rsid w:val="008B5FB7"/>
    <w:rsid w:val="008B7512"/>
    <w:rsid w:val="008B7C7C"/>
    <w:rsid w:val="008C0454"/>
    <w:rsid w:val="008C11EE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DB4"/>
    <w:rsid w:val="008E6D29"/>
    <w:rsid w:val="008F2220"/>
    <w:rsid w:val="008F29C8"/>
    <w:rsid w:val="008F2D11"/>
    <w:rsid w:val="008F7DE6"/>
    <w:rsid w:val="0090277A"/>
    <w:rsid w:val="00904653"/>
    <w:rsid w:val="00905A8C"/>
    <w:rsid w:val="00906D8A"/>
    <w:rsid w:val="00907486"/>
    <w:rsid w:val="00912630"/>
    <w:rsid w:val="00912801"/>
    <w:rsid w:val="0091349A"/>
    <w:rsid w:val="00914ED6"/>
    <w:rsid w:val="00915B15"/>
    <w:rsid w:val="009164FC"/>
    <w:rsid w:val="00917C12"/>
    <w:rsid w:val="00920A05"/>
    <w:rsid w:val="00921F9B"/>
    <w:rsid w:val="009221B2"/>
    <w:rsid w:val="0092233F"/>
    <w:rsid w:val="0092355B"/>
    <w:rsid w:val="009241B8"/>
    <w:rsid w:val="009364A8"/>
    <w:rsid w:val="00936ACE"/>
    <w:rsid w:val="00937001"/>
    <w:rsid w:val="00940015"/>
    <w:rsid w:val="00940612"/>
    <w:rsid w:val="0094074A"/>
    <w:rsid w:val="00941454"/>
    <w:rsid w:val="00941902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BFB"/>
    <w:rsid w:val="00973563"/>
    <w:rsid w:val="00973AE5"/>
    <w:rsid w:val="0097480E"/>
    <w:rsid w:val="00975933"/>
    <w:rsid w:val="00976566"/>
    <w:rsid w:val="00977B39"/>
    <w:rsid w:val="00977B3D"/>
    <w:rsid w:val="00977FA2"/>
    <w:rsid w:val="00980990"/>
    <w:rsid w:val="00981ED1"/>
    <w:rsid w:val="00983289"/>
    <w:rsid w:val="00990ECA"/>
    <w:rsid w:val="0099151C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2D9C"/>
    <w:rsid w:val="009A4315"/>
    <w:rsid w:val="009A43E9"/>
    <w:rsid w:val="009A5E07"/>
    <w:rsid w:val="009A6943"/>
    <w:rsid w:val="009A70FF"/>
    <w:rsid w:val="009B10F1"/>
    <w:rsid w:val="009B209A"/>
    <w:rsid w:val="009B37DE"/>
    <w:rsid w:val="009B6011"/>
    <w:rsid w:val="009B730F"/>
    <w:rsid w:val="009B7545"/>
    <w:rsid w:val="009B7E86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2D4F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4705"/>
    <w:rsid w:val="00A04AD0"/>
    <w:rsid w:val="00A05224"/>
    <w:rsid w:val="00A12BE8"/>
    <w:rsid w:val="00A133F8"/>
    <w:rsid w:val="00A14898"/>
    <w:rsid w:val="00A15D0E"/>
    <w:rsid w:val="00A176B1"/>
    <w:rsid w:val="00A17FB1"/>
    <w:rsid w:val="00A2080F"/>
    <w:rsid w:val="00A2129B"/>
    <w:rsid w:val="00A22295"/>
    <w:rsid w:val="00A23208"/>
    <w:rsid w:val="00A23540"/>
    <w:rsid w:val="00A2383F"/>
    <w:rsid w:val="00A2749C"/>
    <w:rsid w:val="00A34DF1"/>
    <w:rsid w:val="00A36A0C"/>
    <w:rsid w:val="00A37D8E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56511"/>
    <w:rsid w:val="00A608A2"/>
    <w:rsid w:val="00A60B2E"/>
    <w:rsid w:val="00A61756"/>
    <w:rsid w:val="00A64AF9"/>
    <w:rsid w:val="00A655F5"/>
    <w:rsid w:val="00A75D82"/>
    <w:rsid w:val="00A77170"/>
    <w:rsid w:val="00A77415"/>
    <w:rsid w:val="00A81F91"/>
    <w:rsid w:val="00A91FE8"/>
    <w:rsid w:val="00A92623"/>
    <w:rsid w:val="00A9365D"/>
    <w:rsid w:val="00A94500"/>
    <w:rsid w:val="00A9753A"/>
    <w:rsid w:val="00A9796F"/>
    <w:rsid w:val="00AA28B4"/>
    <w:rsid w:val="00AA4393"/>
    <w:rsid w:val="00AA4B25"/>
    <w:rsid w:val="00AA7E53"/>
    <w:rsid w:val="00AB0932"/>
    <w:rsid w:val="00AB1EE9"/>
    <w:rsid w:val="00AB204B"/>
    <w:rsid w:val="00AB205A"/>
    <w:rsid w:val="00AB688C"/>
    <w:rsid w:val="00AC01A2"/>
    <w:rsid w:val="00AC0574"/>
    <w:rsid w:val="00AC18A2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7CA"/>
    <w:rsid w:val="00AE3AD4"/>
    <w:rsid w:val="00AE4902"/>
    <w:rsid w:val="00AE4D27"/>
    <w:rsid w:val="00AF016D"/>
    <w:rsid w:val="00AF0E16"/>
    <w:rsid w:val="00AF1128"/>
    <w:rsid w:val="00AF1A70"/>
    <w:rsid w:val="00AF5DA8"/>
    <w:rsid w:val="00AF6C99"/>
    <w:rsid w:val="00B01005"/>
    <w:rsid w:val="00B02B8B"/>
    <w:rsid w:val="00B0533C"/>
    <w:rsid w:val="00B06CFC"/>
    <w:rsid w:val="00B06DFD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2BBF"/>
    <w:rsid w:val="00B23E5F"/>
    <w:rsid w:val="00B25090"/>
    <w:rsid w:val="00B25C83"/>
    <w:rsid w:val="00B268F3"/>
    <w:rsid w:val="00B302A7"/>
    <w:rsid w:val="00B31D79"/>
    <w:rsid w:val="00B32BCC"/>
    <w:rsid w:val="00B34617"/>
    <w:rsid w:val="00B34786"/>
    <w:rsid w:val="00B3551C"/>
    <w:rsid w:val="00B35847"/>
    <w:rsid w:val="00B3773D"/>
    <w:rsid w:val="00B3792A"/>
    <w:rsid w:val="00B40E74"/>
    <w:rsid w:val="00B43FFB"/>
    <w:rsid w:val="00B45386"/>
    <w:rsid w:val="00B4647B"/>
    <w:rsid w:val="00B4713B"/>
    <w:rsid w:val="00B47785"/>
    <w:rsid w:val="00B47ECE"/>
    <w:rsid w:val="00B53A59"/>
    <w:rsid w:val="00B53B90"/>
    <w:rsid w:val="00B54859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0C38"/>
    <w:rsid w:val="00B818FA"/>
    <w:rsid w:val="00B81BEC"/>
    <w:rsid w:val="00B8527C"/>
    <w:rsid w:val="00B85A34"/>
    <w:rsid w:val="00B86A70"/>
    <w:rsid w:val="00B871F6"/>
    <w:rsid w:val="00B8792B"/>
    <w:rsid w:val="00B879E9"/>
    <w:rsid w:val="00B9089D"/>
    <w:rsid w:val="00B911BD"/>
    <w:rsid w:val="00B913F4"/>
    <w:rsid w:val="00B92464"/>
    <w:rsid w:val="00B95C9A"/>
    <w:rsid w:val="00B95F81"/>
    <w:rsid w:val="00B9664B"/>
    <w:rsid w:val="00B97B88"/>
    <w:rsid w:val="00BA2F3B"/>
    <w:rsid w:val="00BA3EA1"/>
    <w:rsid w:val="00BA4128"/>
    <w:rsid w:val="00BA6760"/>
    <w:rsid w:val="00BA6BEA"/>
    <w:rsid w:val="00BA71D1"/>
    <w:rsid w:val="00BB0087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2AD7"/>
    <w:rsid w:val="00BE538B"/>
    <w:rsid w:val="00BE594E"/>
    <w:rsid w:val="00BE6209"/>
    <w:rsid w:val="00BE6FAC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5955"/>
    <w:rsid w:val="00C16BAE"/>
    <w:rsid w:val="00C17537"/>
    <w:rsid w:val="00C2107C"/>
    <w:rsid w:val="00C22DCC"/>
    <w:rsid w:val="00C23EFB"/>
    <w:rsid w:val="00C25B5A"/>
    <w:rsid w:val="00C25EDF"/>
    <w:rsid w:val="00C30233"/>
    <w:rsid w:val="00C30935"/>
    <w:rsid w:val="00C31C3E"/>
    <w:rsid w:val="00C32F65"/>
    <w:rsid w:val="00C33657"/>
    <w:rsid w:val="00C347AA"/>
    <w:rsid w:val="00C35E20"/>
    <w:rsid w:val="00C405FF"/>
    <w:rsid w:val="00C449F1"/>
    <w:rsid w:val="00C44C13"/>
    <w:rsid w:val="00C44F62"/>
    <w:rsid w:val="00C5114B"/>
    <w:rsid w:val="00C5231F"/>
    <w:rsid w:val="00C56FCF"/>
    <w:rsid w:val="00C57546"/>
    <w:rsid w:val="00C576A0"/>
    <w:rsid w:val="00C61C8B"/>
    <w:rsid w:val="00C61D8D"/>
    <w:rsid w:val="00C62B1A"/>
    <w:rsid w:val="00C62BE0"/>
    <w:rsid w:val="00C63D72"/>
    <w:rsid w:val="00C64CB9"/>
    <w:rsid w:val="00C6598B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1221"/>
    <w:rsid w:val="00C91E09"/>
    <w:rsid w:val="00C93D31"/>
    <w:rsid w:val="00C973E9"/>
    <w:rsid w:val="00CA22F3"/>
    <w:rsid w:val="00CA26C0"/>
    <w:rsid w:val="00CA285B"/>
    <w:rsid w:val="00CA2DB9"/>
    <w:rsid w:val="00CA3575"/>
    <w:rsid w:val="00CA438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2C26"/>
    <w:rsid w:val="00CF31E4"/>
    <w:rsid w:val="00CF5CD5"/>
    <w:rsid w:val="00CF757C"/>
    <w:rsid w:val="00D003BD"/>
    <w:rsid w:val="00D04848"/>
    <w:rsid w:val="00D05664"/>
    <w:rsid w:val="00D060EF"/>
    <w:rsid w:val="00D11ACB"/>
    <w:rsid w:val="00D11D1F"/>
    <w:rsid w:val="00D128E9"/>
    <w:rsid w:val="00D13358"/>
    <w:rsid w:val="00D212E1"/>
    <w:rsid w:val="00D25232"/>
    <w:rsid w:val="00D26E58"/>
    <w:rsid w:val="00D32F6A"/>
    <w:rsid w:val="00D33432"/>
    <w:rsid w:val="00D3591D"/>
    <w:rsid w:val="00D40893"/>
    <w:rsid w:val="00D4211F"/>
    <w:rsid w:val="00D453A0"/>
    <w:rsid w:val="00D45870"/>
    <w:rsid w:val="00D45D49"/>
    <w:rsid w:val="00D46BA5"/>
    <w:rsid w:val="00D46D17"/>
    <w:rsid w:val="00D4765C"/>
    <w:rsid w:val="00D47E97"/>
    <w:rsid w:val="00D51861"/>
    <w:rsid w:val="00D51C36"/>
    <w:rsid w:val="00D524BA"/>
    <w:rsid w:val="00D5276B"/>
    <w:rsid w:val="00D5650D"/>
    <w:rsid w:val="00D57014"/>
    <w:rsid w:val="00D570E5"/>
    <w:rsid w:val="00D61A5D"/>
    <w:rsid w:val="00D641FF"/>
    <w:rsid w:val="00D67504"/>
    <w:rsid w:val="00D73CF1"/>
    <w:rsid w:val="00D77882"/>
    <w:rsid w:val="00D80A90"/>
    <w:rsid w:val="00D84A33"/>
    <w:rsid w:val="00D85312"/>
    <w:rsid w:val="00D872A8"/>
    <w:rsid w:val="00D93131"/>
    <w:rsid w:val="00D93FFA"/>
    <w:rsid w:val="00D94000"/>
    <w:rsid w:val="00D95CA6"/>
    <w:rsid w:val="00D95EDC"/>
    <w:rsid w:val="00D96F5C"/>
    <w:rsid w:val="00D97122"/>
    <w:rsid w:val="00DA043C"/>
    <w:rsid w:val="00DA43E6"/>
    <w:rsid w:val="00DA43EE"/>
    <w:rsid w:val="00DA64CE"/>
    <w:rsid w:val="00DA6536"/>
    <w:rsid w:val="00DA78E3"/>
    <w:rsid w:val="00DB01BE"/>
    <w:rsid w:val="00DB0FAC"/>
    <w:rsid w:val="00DB163E"/>
    <w:rsid w:val="00DB5537"/>
    <w:rsid w:val="00DB7734"/>
    <w:rsid w:val="00DC22A9"/>
    <w:rsid w:val="00DC3BD3"/>
    <w:rsid w:val="00DC4C34"/>
    <w:rsid w:val="00DC5406"/>
    <w:rsid w:val="00DC5416"/>
    <w:rsid w:val="00DC60ED"/>
    <w:rsid w:val="00DC708B"/>
    <w:rsid w:val="00DC72BE"/>
    <w:rsid w:val="00DD0934"/>
    <w:rsid w:val="00DD431C"/>
    <w:rsid w:val="00DD7187"/>
    <w:rsid w:val="00DD7273"/>
    <w:rsid w:val="00DD7BFD"/>
    <w:rsid w:val="00DE0DDC"/>
    <w:rsid w:val="00DE451B"/>
    <w:rsid w:val="00DE59C3"/>
    <w:rsid w:val="00DE718B"/>
    <w:rsid w:val="00DE72BA"/>
    <w:rsid w:val="00DF15D9"/>
    <w:rsid w:val="00DF281D"/>
    <w:rsid w:val="00DF2AC3"/>
    <w:rsid w:val="00DF3083"/>
    <w:rsid w:val="00DF4902"/>
    <w:rsid w:val="00DF4950"/>
    <w:rsid w:val="00DF4FB6"/>
    <w:rsid w:val="00E00597"/>
    <w:rsid w:val="00E00B41"/>
    <w:rsid w:val="00E025C2"/>
    <w:rsid w:val="00E02F99"/>
    <w:rsid w:val="00E04575"/>
    <w:rsid w:val="00E05615"/>
    <w:rsid w:val="00E072A9"/>
    <w:rsid w:val="00E076EA"/>
    <w:rsid w:val="00E11D2D"/>
    <w:rsid w:val="00E1386D"/>
    <w:rsid w:val="00E13925"/>
    <w:rsid w:val="00E14C0F"/>
    <w:rsid w:val="00E14F83"/>
    <w:rsid w:val="00E15F20"/>
    <w:rsid w:val="00E169E3"/>
    <w:rsid w:val="00E16A28"/>
    <w:rsid w:val="00E2030E"/>
    <w:rsid w:val="00E21D20"/>
    <w:rsid w:val="00E2207B"/>
    <w:rsid w:val="00E232AB"/>
    <w:rsid w:val="00E23CCB"/>
    <w:rsid w:val="00E26F31"/>
    <w:rsid w:val="00E27AC8"/>
    <w:rsid w:val="00E30147"/>
    <w:rsid w:val="00E35B41"/>
    <w:rsid w:val="00E36608"/>
    <w:rsid w:val="00E36AD1"/>
    <w:rsid w:val="00E40543"/>
    <w:rsid w:val="00E41807"/>
    <w:rsid w:val="00E4221E"/>
    <w:rsid w:val="00E428C1"/>
    <w:rsid w:val="00E446E7"/>
    <w:rsid w:val="00E470D9"/>
    <w:rsid w:val="00E471DA"/>
    <w:rsid w:val="00E47282"/>
    <w:rsid w:val="00E50CDB"/>
    <w:rsid w:val="00E51BA9"/>
    <w:rsid w:val="00E53597"/>
    <w:rsid w:val="00E53616"/>
    <w:rsid w:val="00E55AB9"/>
    <w:rsid w:val="00E5727E"/>
    <w:rsid w:val="00E6124D"/>
    <w:rsid w:val="00E63C62"/>
    <w:rsid w:val="00E643D0"/>
    <w:rsid w:val="00E66617"/>
    <w:rsid w:val="00E6686E"/>
    <w:rsid w:val="00E67EB0"/>
    <w:rsid w:val="00E71386"/>
    <w:rsid w:val="00E71529"/>
    <w:rsid w:val="00E811D6"/>
    <w:rsid w:val="00E830BF"/>
    <w:rsid w:val="00E83307"/>
    <w:rsid w:val="00E83469"/>
    <w:rsid w:val="00E8463D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6A1"/>
    <w:rsid w:val="00EA29FF"/>
    <w:rsid w:val="00EA3609"/>
    <w:rsid w:val="00EA6B63"/>
    <w:rsid w:val="00EB0267"/>
    <w:rsid w:val="00EB1A26"/>
    <w:rsid w:val="00EB3F50"/>
    <w:rsid w:val="00EB5603"/>
    <w:rsid w:val="00EB5CF8"/>
    <w:rsid w:val="00EB72B1"/>
    <w:rsid w:val="00EB7639"/>
    <w:rsid w:val="00EB7BDC"/>
    <w:rsid w:val="00EC0DF8"/>
    <w:rsid w:val="00EC273D"/>
    <w:rsid w:val="00EC2B66"/>
    <w:rsid w:val="00EC5E4C"/>
    <w:rsid w:val="00EC7E52"/>
    <w:rsid w:val="00ED16FB"/>
    <w:rsid w:val="00ED1C07"/>
    <w:rsid w:val="00ED21EE"/>
    <w:rsid w:val="00ED2D7B"/>
    <w:rsid w:val="00ED2E56"/>
    <w:rsid w:val="00ED38A8"/>
    <w:rsid w:val="00ED4C24"/>
    <w:rsid w:val="00ED5843"/>
    <w:rsid w:val="00ED64F0"/>
    <w:rsid w:val="00EE06EA"/>
    <w:rsid w:val="00EE11D4"/>
    <w:rsid w:val="00EE13C0"/>
    <w:rsid w:val="00EE1C69"/>
    <w:rsid w:val="00EE1EDD"/>
    <w:rsid w:val="00EE5439"/>
    <w:rsid w:val="00EE627E"/>
    <w:rsid w:val="00EE6D07"/>
    <w:rsid w:val="00EE7729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078D3"/>
    <w:rsid w:val="00F11137"/>
    <w:rsid w:val="00F123EF"/>
    <w:rsid w:val="00F12F75"/>
    <w:rsid w:val="00F138F6"/>
    <w:rsid w:val="00F13B00"/>
    <w:rsid w:val="00F150F7"/>
    <w:rsid w:val="00F15870"/>
    <w:rsid w:val="00F2139C"/>
    <w:rsid w:val="00F21958"/>
    <w:rsid w:val="00F22823"/>
    <w:rsid w:val="00F22952"/>
    <w:rsid w:val="00F26B32"/>
    <w:rsid w:val="00F27063"/>
    <w:rsid w:val="00F27135"/>
    <w:rsid w:val="00F27666"/>
    <w:rsid w:val="00F27813"/>
    <w:rsid w:val="00F3085C"/>
    <w:rsid w:val="00F3097E"/>
    <w:rsid w:val="00F3112F"/>
    <w:rsid w:val="00F33144"/>
    <w:rsid w:val="00F338DF"/>
    <w:rsid w:val="00F33B28"/>
    <w:rsid w:val="00F3420B"/>
    <w:rsid w:val="00F365E0"/>
    <w:rsid w:val="00F40F3A"/>
    <w:rsid w:val="00F42E58"/>
    <w:rsid w:val="00F4361B"/>
    <w:rsid w:val="00F44200"/>
    <w:rsid w:val="00F44D01"/>
    <w:rsid w:val="00F457CB"/>
    <w:rsid w:val="00F5156C"/>
    <w:rsid w:val="00F52351"/>
    <w:rsid w:val="00F52908"/>
    <w:rsid w:val="00F53E4F"/>
    <w:rsid w:val="00F57A03"/>
    <w:rsid w:val="00F61221"/>
    <w:rsid w:val="00F612A4"/>
    <w:rsid w:val="00F62F14"/>
    <w:rsid w:val="00F62FF4"/>
    <w:rsid w:val="00F6392C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39B5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1303"/>
    <w:rsid w:val="00FA22FC"/>
    <w:rsid w:val="00FB034F"/>
    <w:rsid w:val="00FB16B8"/>
    <w:rsid w:val="00FB3141"/>
    <w:rsid w:val="00FB3C4F"/>
    <w:rsid w:val="00FC1F99"/>
    <w:rsid w:val="00FC305A"/>
    <w:rsid w:val="00FC3B40"/>
    <w:rsid w:val="00FC3D58"/>
    <w:rsid w:val="00FC548A"/>
    <w:rsid w:val="00FD11FB"/>
    <w:rsid w:val="00FD1324"/>
    <w:rsid w:val="00FD1D4F"/>
    <w:rsid w:val="00FD2CFD"/>
    <w:rsid w:val="00FD4B1A"/>
    <w:rsid w:val="00FD78BB"/>
    <w:rsid w:val="00FE2A52"/>
    <w:rsid w:val="00FE67B4"/>
    <w:rsid w:val="00FF1412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13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5.5479712290539392E-2"/>
          <c:y val="0.17107120998521472"/>
          <c:w val="0.59249719409033941"/>
          <c:h val="0.6868053502045868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 просроченная кредиторская задолженность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6589018302828619E-2"/>
                  <c:y val="3.490401396160558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16,0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744-48B3-9F50-8E93D7C8D400}"/>
                </c:ext>
              </c:extLst>
            </c:dLbl>
            <c:dLbl>
              <c:idx val="1"/>
              <c:layout>
                <c:manualLayout>
                  <c:x val="4.65888436158459E-2"/>
                  <c:y val="-3.490401396160558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744-48B3-9F50-8E93D7C8D400}"/>
                </c:ext>
              </c:extLst>
            </c:dLbl>
            <c:dLbl>
              <c:idx val="2"/>
              <c:layout>
                <c:manualLayout>
                  <c:x val="4.8807368296932892E-2"/>
                  <c:y val="-1.04712041884816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744-48B3-9F50-8E93D7C8D400}"/>
                </c:ext>
              </c:extLst>
            </c:dLbl>
            <c:dLbl>
              <c:idx val="3"/>
              <c:layout>
                <c:manualLayout>
                  <c:x val="4.437049362174154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14,0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744-48B3-9F50-8E93D7C8D400}"/>
                </c:ext>
              </c:extLst>
            </c:dLbl>
            <c:dLbl>
              <c:idx val="4"/>
              <c:layout>
                <c:manualLayout>
                  <c:x val="4.215196894065438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14,4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215196894065454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anchor="b" anchorCtr="0"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_-* #,##0.0\ _₽_-;\-* #,##0.0\ _₽_-;_-* "-"?\ _₽_-;_-@_-</c:formatCode>
                <c:ptCount val="6"/>
                <c:pt idx="0">
                  <c:v>16</c:v>
                </c:pt>
                <c:pt idx="1">
                  <c:v>14.2</c:v>
                </c:pt>
                <c:pt idx="2">
                  <c:v>12.1</c:v>
                </c:pt>
                <c:pt idx="3">
                  <c:v>14</c:v>
                </c:pt>
                <c:pt idx="4">
                  <c:v>14.4</c:v>
                </c:pt>
                <c:pt idx="5">
                  <c:v>14.1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EFA-417D-A1BA-EBB834494FC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Просроченная задолженность поставщикам и подрядчикам за товары, работы и услуги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896987487877263E-2"/>
                  <c:y val="-9.086850823974871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53,6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6320699097305018E-2"/>
                  <c:y val="1.233183548391529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59,7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897334781547939E-2"/>
                  <c:y val="-3.414493782539540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8592503308134652E-2"/>
                  <c:y val="3.993623833670006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6364545529978471E-2"/>
                  <c:y val="6.906872243063857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6430402522480034E-2"/>
                  <c:y val="3.340066784845611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_-* #,##0.0\ _₽_-;\-* #,##0.0\ _₽_-;_-* "-"?\ _₽_-;_-@_-</c:formatCode>
                <c:ptCount val="6"/>
                <c:pt idx="0">
                  <c:v>53.6</c:v>
                </c:pt>
                <c:pt idx="1">
                  <c:v>59.7</c:v>
                </c:pt>
                <c:pt idx="2">
                  <c:v>63.3</c:v>
                </c:pt>
                <c:pt idx="3">
                  <c:v>60.9</c:v>
                </c:pt>
                <c:pt idx="4">
                  <c:v>60.9</c:v>
                </c:pt>
                <c:pt idx="5">
                  <c:v>62.6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EFA-417D-A1BA-EBB834494FC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Просроченная задолженность по платежам в бюджет</c:v>
                </c:pt>
              </c:strCache>
            </c:strRef>
          </c:tx>
          <c:spPr>
            <a:solidFill>
              <a:srgbClr val="818181"/>
            </a:solidFill>
            <a:ln w="12503">
              <a:solidFill>
                <a:srgbClr val="818181"/>
              </a:solidFill>
            </a:ln>
          </c:spPr>
          <c:invertIfNegative val="0"/>
          <c:dLbls>
            <c:dLbl>
              <c:idx val="0"/>
              <c:layout>
                <c:manualLayout>
                  <c:x val="3.7486184223664051E-2"/>
                  <c:y val="7.98750053784260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6744-48B3-9F50-8E93D7C8D400}"/>
                </c:ext>
              </c:extLst>
            </c:dLbl>
            <c:dLbl>
              <c:idx val="1"/>
              <c:layout>
                <c:manualLayout>
                  <c:x val="4.412872683759788E-2"/>
                  <c:y val="1.37359662502920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6744-48B3-9F50-8E93D7C8D400}"/>
                </c:ext>
              </c:extLst>
            </c:dLbl>
            <c:dLbl>
              <c:idx val="2"/>
              <c:layout>
                <c:manualLayout>
                  <c:x val="4.6347076831702194E-2"/>
                  <c:y val="2.07145703645683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6744-48B3-9F50-8E93D7C8D400}"/>
                </c:ext>
              </c:extLst>
            </c:dLbl>
            <c:dLbl>
              <c:idx val="3"/>
              <c:layout>
                <c:manualLayout>
                  <c:x val="4.1963831060218969E-2"/>
                  <c:y val="2.07156697035907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6744-48B3-9F50-8E93D7C8D400}"/>
                </c:ext>
              </c:extLst>
            </c:dLbl>
            <c:dLbl>
              <c:idx val="4"/>
              <c:layout>
                <c:manualLayout>
                  <c:x val="3.9723470506286551E-2"/>
                  <c:y val="1.722664248120817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EA88-4B46-B94D-17D0D9E25E2A}"/>
                </c:ext>
              </c:extLst>
            </c:dLbl>
            <c:dLbl>
              <c:idx val="5"/>
              <c:layout>
                <c:manualLayout>
                  <c:x val="4.1980251636598673E-2"/>
                  <c:y val="3.43782550741366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EA88-4B46-B94D-17D0D9E25E2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strike="noStrike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_-* #,##0.0\ _₽_-;\-* #,##0.0\ _₽_-;_-* "-"?\ _₽_-;_-@_-</c:formatCode>
                <c:ptCount val="6"/>
                <c:pt idx="0">
                  <c:v>9.1</c:v>
                </c:pt>
                <c:pt idx="1">
                  <c:v>10.1</c:v>
                </c:pt>
                <c:pt idx="2">
                  <c:v>9.1</c:v>
                </c:pt>
                <c:pt idx="3">
                  <c:v>9.8000000000000007</c:v>
                </c:pt>
                <c:pt idx="4" formatCode="0.0">
                  <c:v>9.6</c:v>
                </c:pt>
                <c:pt idx="5">
                  <c:v>9.4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2EFA-417D-A1BA-EBB834494FC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Просроченная задолженность по платежам в государственные внебюджетные фонды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4.4129076211563402E-2"/>
                  <c:y val="-1.330804853581783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6744-48B3-9F50-8E93D7C8D400}"/>
                </c:ext>
              </c:extLst>
            </c:dLbl>
            <c:dLbl>
              <c:idx val="1"/>
              <c:layout>
                <c:manualLayout>
                  <c:x val="3.9691328101458201E-2"/>
                  <c:y val="-7.557955779087824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6744-48B3-9F50-8E93D7C8D400}"/>
                </c:ext>
              </c:extLst>
            </c:dLbl>
            <c:dLbl>
              <c:idx val="2"/>
              <c:layout>
                <c:manualLayout>
                  <c:x val="3.9704778999130934E-2"/>
                  <c:y val="4.64690604773876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6744-48B3-9F50-8E93D7C8D400}"/>
                </c:ext>
              </c:extLst>
            </c:dLbl>
            <c:dLbl>
              <c:idx val="3"/>
              <c:layout>
                <c:manualLayout>
                  <c:x val="4.1963306999270679E-2"/>
                  <c:y val="-5.4966951120638715E-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6744-48B3-9F50-8E93D7C8D400}"/>
                </c:ext>
              </c:extLst>
            </c:dLbl>
            <c:dLbl>
              <c:idx val="4"/>
              <c:layout>
                <c:manualLayout>
                  <c:x val="3.9735349221114415E-2"/>
                  <c:y val="3.415371507880886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EA88-4B46-B94D-17D0D9E25E2A}"/>
                </c:ext>
              </c:extLst>
            </c:dLbl>
            <c:dLbl>
              <c:idx val="5"/>
              <c:layout>
                <c:manualLayout>
                  <c:x val="3.9774828479218802E-2"/>
                  <c:y val="6.98080279232111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EA88-4B46-B94D-17D0D9E25E2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Sheet1!$B$5:$G$5</c:f>
              <c:numCache>
                <c:formatCode>_-* #,##0.0\ _₽_-;\-* #,##0.0\ _₽_-;_-* "-"?\ _₽_-;_-@_-</c:formatCode>
                <c:ptCount val="6"/>
                <c:pt idx="0">
                  <c:v>5.6</c:v>
                </c:pt>
                <c:pt idx="1">
                  <c:v>5.8</c:v>
                </c:pt>
                <c:pt idx="2">
                  <c:v>5</c:v>
                </c:pt>
                <c:pt idx="3">
                  <c:v>4.9000000000000004</c:v>
                </c:pt>
                <c:pt idx="4">
                  <c:v>4.7</c:v>
                </c:pt>
                <c:pt idx="5">
                  <c:v>4.3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3-2EFA-417D-A1BA-EBB834494FC5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Просроченная задолженность по полученным кредитам и предоставленным займам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4.1897275319786355E-2"/>
                  <c:y val="-2.82005194376880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6744-48B3-9F50-8E93D7C8D400}"/>
                </c:ext>
              </c:extLst>
            </c:dLbl>
            <c:dLbl>
              <c:idx val="1"/>
              <c:layout>
                <c:manualLayout>
                  <c:x val="4.8566125573737559E-2"/>
                  <c:y val="-7.05583268060078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6744-48B3-9F50-8E93D7C8D400}"/>
                </c:ext>
              </c:extLst>
            </c:dLbl>
            <c:dLbl>
              <c:idx val="2"/>
              <c:layout>
                <c:manualLayout>
                  <c:x val="4.8539223778392052E-2"/>
                  <c:y val="-9.314149867392198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6744-48B3-9F50-8E93D7C8D400}"/>
                </c:ext>
              </c:extLst>
            </c:dLbl>
            <c:dLbl>
              <c:idx val="3"/>
              <c:layout>
                <c:manualLayout>
                  <c:x val="4.6373978627047577E-2"/>
                  <c:y val="-1.04712041884816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6744-48B3-9F50-8E93D7C8D400}"/>
                </c:ext>
              </c:extLst>
            </c:dLbl>
            <c:dLbl>
              <c:idx val="4"/>
              <c:layout>
                <c:manualLayout>
                  <c:x val="4.6380442045409878E-2"/>
                  <c:y val="-1.04712041884816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EA88-4B46-B94D-17D0D9E25E2A}"/>
                </c:ext>
              </c:extLst>
            </c:dLbl>
            <c:dLbl>
              <c:idx val="5"/>
              <c:layout>
                <c:manualLayout>
                  <c:x val="4.1980251636598673E-2"/>
                  <c:y val="-3.640736007475505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EA88-4B46-B94D-17D0D9E25E2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Sheet1!$B$6:$G$6</c:f>
              <c:numCache>
                <c:formatCode>_-* #,##0.0\ _₽_-;\-* #,##0.0\ _₽_-;_-* "-"?\ _₽_-;_-@_-</c:formatCode>
                <c:ptCount val="6"/>
                <c:pt idx="0">
                  <c:v>15.7</c:v>
                </c:pt>
                <c:pt idx="1">
                  <c:v>10.199999999999999</c:v>
                </c:pt>
                <c:pt idx="2">
                  <c:v>10.5</c:v>
                </c:pt>
                <c:pt idx="3">
                  <c:v>10.4</c:v>
                </c:pt>
                <c:pt idx="4">
                  <c:v>10.4</c:v>
                </c:pt>
                <c:pt idx="5">
                  <c:v>9.6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2EFA-417D-A1BA-EBB834494F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8"/>
        <c:overlap val="100"/>
        <c:axId val="130800128"/>
        <c:axId val="137555328"/>
      </c:barChart>
      <c:catAx>
        <c:axId val="130800128"/>
        <c:scaling>
          <c:orientation val="minMax"/>
        </c:scaling>
        <c:delete val="0"/>
        <c:axPos val="b"/>
        <c:majorGridlines>
          <c:spPr>
            <a:ln w="3175">
              <a:noFill/>
            </a:ln>
          </c:spPr>
        </c:majorGridlines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7555328"/>
        <c:crossesAt val="0"/>
        <c:auto val="0"/>
        <c:lblAlgn val="ctr"/>
        <c:lblOffset val="100"/>
        <c:tickMarkSkip val="1"/>
        <c:noMultiLvlLbl val="1"/>
      </c:catAx>
      <c:valAx>
        <c:axId val="137555328"/>
        <c:scaling>
          <c:orientation val="minMax"/>
          <c:max val="100"/>
          <c:min val="0"/>
        </c:scaling>
        <c:delete val="0"/>
        <c:axPos val="l"/>
        <c:majorGridlines>
          <c:spPr>
            <a:ln w="6350">
              <a:solidFill>
                <a:schemeClr val="bg1">
                  <a:lumMod val="75000"/>
                </a:schemeClr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75"/>
        </c:spPr>
        <c:txPr>
          <a:bodyPr rot="0" vert="horz"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0800128"/>
        <c:crossesAt val="1"/>
        <c:crossBetween val="between"/>
        <c:majorUnit val="20"/>
        <c:minorUnit val="4"/>
      </c:valAx>
    </c:plotArea>
    <c:legend>
      <c:legendPos val="r"/>
      <c:legendEntry>
        <c:idx val="0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spcBef>
                <a:spcPts val="300"/>
              </a:spcBef>
              <a:defRPr sz="9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67796699289460693"/>
          <c:y val="0.21820747515730837"/>
          <c:w val="0.31862848012452799"/>
          <c:h val="0.65641258193511154"/>
        </c:manualLayout>
      </c:layout>
      <c:overlay val="0"/>
      <c:txPr>
        <a:bodyPr/>
        <a:lstStyle/>
        <a:p>
          <a:pPr>
            <a:spcBef>
              <a:spcPts val="300"/>
            </a:spcBef>
            <a:defRPr sz="984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scene3d>
      <a:camera prst="orthographicFront"/>
      <a:lightRig rig="threePt" dir="t"/>
    </a:scene3d>
    <a:sp3d>
      <a:bevelT w="6350"/>
    </a:sp3d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ПРОСРОЧЕННОЙ КРЕДИТОРСКОЙ </a:t>
            </a:r>
            <a:b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ЗАДОЛЖЕННОСТИ в</a:t>
            </a:r>
            <a:r>
              <a:rPr lang="ru-RU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июне </a:t>
            </a: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202</a:t>
            </a:r>
            <a:r>
              <a:rPr lang="en-US" sz="1000">
                <a:latin typeface="Times New Roman" panose="02020603050405020304" pitchFamily="18" charset="0"/>
                <a:cs typeface="Times New Roman" panose="02020603050405020304" pitchFamily="18" charset="0"/>
              </a:rPr>
              <a:t>4</a:t>
            </a: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 года</a:t>
            </a:r>
          </a:p>
          <a:p>
            <a:pPr algn="ctr">
              <a:defRPr/>
            </a:pPr>
            <a:r>
              <a:rPr lang="ru-RU" sz="965">
                <a:latin typeface="Times New Roman" panose="02020603050405020304" pitchFamily="18" charset="0"/>
                <a:cs typeface="Times New Roman" panose="02020603050405020304" pitchFamily="18" charset="0"/>
              </a:rPr>
              <a:t>(на конец месяца; в процентах к итогу)</a:t>
            </a:r>
          </a:p>
        </c:rich>
      </c:tx>
      <c:layout>
        <c:manualLayout>
          <c:xMode val="edge"/>
          <c:yMode val="edge"/>
          <c:x val="0.23940542608053389"/>
          <c:y val="7.7495162182424235E-2"/>
        </c:manualLayout>
      </c:layout>
      <c:overlay val="1"/>
    </c:title>
    <c:autoTitleDeleted val="0"/>
    <c:plotArea>
      <c:layout>
        <c:manualLayout>
          <c:layoutTarget val="inner"/>
          <c:xMode val="edge"/>
          <c:yMode val="edge"/>
          <c:x val="0.10661248162926217"/>
          <c:y val="0.30592348399155533"/>
          <c:w val="0.35134146580718689"/>
          <c:h val="0.58237261103719562"/>
        </c:manualLayout>
      </c:layout>
      <c:pieChart>
        <c:varyColors val="1"/>
        <c:ser>
          <c:idx val="0"/>
          <c:order val="0"/>
          <c:spPr>
            <a:ln w="3152">
              <a:solidFill>
                <a:srgbClr val="E7E6E6">
                  <a:lumMod val="25000"/>
                </a:srgbClr>
              </a:solidFill>
            </a:ln>
          </c:spPr>
          <c:dPt>
            <c:idx val="0"/>
            <c:bubble3D val="0"/>
            <c:spPr>
              <a:solidFill>
                <a:sysClr val="windowText" lastClr="000000">
                  <a:lumMod val="50000"/>
                  <a:lumOff val="50000"/>
                  <a:alpha val="83000"/>
                </a:sys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27BA-4F0F-8AF4-4E51C091BA48}"/>
              </c:ext>
            </c:extLst>
          </c:dPt>
          <c:dPt>
            <c:idx val="1"/>
            <c:bubble3D val="0"/>
            <c:spPr>
              <a:solidFill>
                <a:schemeClr val="bg1">
                  <a:lumMod val="6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7BA-4F0F-8AF4-4E51C091BA48}"/>
              </c:ext>
            </c:extLst>
          </c:dPt>
          <c:dPt>
            <c:idx val="2"/>
            <c:bubble3D val="0"/>
            <c:spPr>
              <a:solidFill>
                <a:schemeClr val="bg1">
                  <a:lumMod val="8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27BA-4F0F-8AF4-4E51C091BA48}"/>
              </c:ext>
            </c:extLst>
          </c:dPt>
          <c:dPt>
            <c:idx val="3"/>
            <c:bubble3D val="0"/>
            <c:spPr>
              <a:solidFill>
                <a:schemeClr val="bg1">
                  <a:lumMod val="95000"/>
                </a:schemeClr>
              </a:solidFill>
              <a:ln w="3152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7BA-4F0F-8AF4-4E51C091BA48}"/>
              </c:ext>
            </c:extLst>
          </c:dPt>
          <c:dLbls>
            <c:dLbl>
              <c:idx val="0"/>
              <c:layout>
                <c:manualLayout>
                  <c:x val="-1.1978757769126477E-2"/>
                  <c:y val="8.435670029367457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27BA-4F0F-8AF4-4E51C091BA48}"/>
                </c:ext>
              </c:extLst>
            </c:dLbl>
            <c:dLbl>
              <c:idx val="1"/>
              <c:layout>
                <c:manualLayout>
                  <c:x val="7.0812121910711363E-3"/>
                  <c:y val="-9.663710381776937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7BA-4F0F-8AF4-4E51C091BA48}"/>
                </c:ext>
              </c:extLst>
            </c:dLbl>
            <c:dLbl>
              <c:idx val="2"/>
              <c:layout>
                <c:manualLayout>
                  <c:x val="1.2330094835529612E-2"/>
                  <c:y val="-6.775031213913491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27BA-4F0F-8AF4-4E51C091BA48}"/>
                </c:ext>
              </c:extLst>
            </c:dLbl>
            <c:dLbl>
              <c:idx val="3"/>
              <c:layout>
                <c:manualLayout>
                  <c:x val="1.2336596196598347E-2"/>
                  <c:y val="4.32920860273037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7BA-4F0F-8AF4-4E51C091BA4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Лист1!$K$1:$K$4</c:f>
              <c:numCache>
                <c:formatCode>0.0</c:formatCode>
                <c:ptCount val="4"/>
                <c:pt idx="0">
                  <c:v>69.3</c:v>
                </c:pt>
                <c:pt idx="1">
                  <c:v>10.4</c:v>
                </c:pt>
                <c:pt idx="2">
                  <c:v>4.8</c:v>
                </c:pt>
                <c:pt idx="3">
                  <c:v>15.5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7BA-4F0F-8AF4-4E51C091BA48}"/>
            </c:ext>
          </c:extLst>
        </c:ser>
        <c:ser>
          <c:idx val="1"/>
          <c:order val="1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27BA-4F0F-8AF4-4E51C091BA48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27BA-4F0F-8AF4-4E51C091BA48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27BA-4F0F-8AF4-4E51C091BA48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27BA-4F0F-8AF4-4E51C091BA48}"/>
              </c:ext>
            </c:extLst>
          </c:dPt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Лист1!$L$1:$L$4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7BA-4F0F-8AF4-4E51C091BA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3673">
          <a:noFill/>
        </a:ln>
      </c:spPr>
    </c:plotArea>
    <c:legend>
      <c:legendPos val="r"/>
      <c:layout>
        <c:manualLayout>
          <c:xMode val="edge"/>
          <c:yMode val="edge"/>
          <c:x val="0.52685333931248546"/>
          <c:y val="0.29584439172604821"/>
          <c:w val="0.45355458772781598"/>
          <c:h val="0.59252650713238819"/>
        </c:manualLayout>
      </c:layout>
      <c:overlay val="0"/>
      <c:txPr>
        <a:bodyPr/>
        <a:lstStyle/>
        <a:p>
          <a:pPr>
            <a:defRPr sz="95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spcBef>
                <a:spcPts val="0"/>
              </a:spcBef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>
                <a:latin typeface="Times New Roman" pitchFamily="18" charset="0"/>
                <a:cs typeface="Times New Roman" pitchFamily="18" charset="0"/>
              </a:rPr>
              <a:t>ДИНАМИКА И СТРУКТУРА ПРОСРОЧЕННОЙ</a:t>
            </a:r>
            <a:r>
              <a:rPr lang="ru-RU" sz="1000" b="1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000" b="1">
                <a:latin typeface="Times New Roman" pitchFamily="18" charset="0"/>
                <a:cs typeface="Times New Roman" pitchFamily="18" charset="0"/>
              </a:rPr>
              <a:t>ДЕБИТОРСКОЙ ЗАДОЛЖЕННОСТИ</a:t>
            </a:r>
            <a:r>
              <a:rPr lang="en-US" sz="1000" b="1">
                <a:latin typeface="Times New Roman" pitchFamily="18" charset="0"/>
                <a:cs typeface="Times New Roman" pitchFamily="18" charset="0"/>
              </a:rPr>
              <a:t> в </a:t>
            </a:r>
            <a:r>
              <a:rPr lang="ru-RU" sz="1000" b="1">
                <a:latin typeface="Times New Roman" pitchFamily="18" charset="0"/>
                <a:cs typeface="Times New Roman" pitchFamily="18" charset="0"/>
              </a:rPr>
              <a:t>2024 году</a:t>
            </a:r>
            <a:r>
              <a:rPr lang="ru-RU" sz="900" b="1">
                <a:latin typeface="Times New Roman" pitchFamily="18" charset="0"/>
                <a:cs typeface="Times New Roman" pitchFamily="18" charset="0"/>
              </a:rPr>
              <a:t>
(на конец периода; в проце</a:t>
            </a:r>
            <a:r>
              <a:rPr lang="en-US" sz="900" b="1">
                <a:latin typeface="Times New Roman" pitchFamily="18" charset="0"/>
                <a:cs typeface="Times New Roman" pitchFamily="18" charset="0"/>
              </a:rPr>
              <a:t>нт</a:t>
            </a:r>
            <a:r>
              <a:rPr lang="ru-RU" sz="900" b="1">
                <a:latin typeface="Times New Roman" pitchFamily="18" charset="0"/>
                <a:cs typeface="Times New Roman" pitchFamily="18" charset="0"/>
              </a:rPr>
              <a:t>ах)</a:t>
            </a:r>
          </a:p>
        </c:rich>
      </c:tx>
      <c:layout>
        <c:manualLayout>
          <c:xMode val="edge"/>
          <c:yMode val="edge"/>
          <c:x val="0.15423005859207359"/>
          <c:y val="6.4780544160688819E-2"/>
        </c:manualLayout>
      </c:layout>
      <c:overlay val="0"/>
      <c:spPr>
        <a:noFill/>
        <a:ln w="317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4503490951340803E-2"/>
          <c:y val="0.26471454011027912"/>
          <c:w val="0.63310246693879468"/>
          <c:h val="0.5604266009331001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</c:v>
                </c:pt>
              </c:strCache>
            </c:strRef>
          </c:tx>
          <c:spPr>
            <a:solidFill>
              <a:schemeClr val="bg2"/>
            </a:solidFill>
            <a:ln w="13273">
              <a:solidFill>
                <a:sysClr val="windowText" lastClr="000000">
                  <a:lumMod val="75000"/>
                  <a:lumOff val="25000"/>
                </a:sys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1656434511951066E-2"/>
                  <c:y val="-7.236084590243658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27,7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056-479E-A661-88DC53A7E6E0}"/>
                </c:ext>
              </c:extLst>
            </c:dLbl>
            <c:dLbl>
              <c:idx val="1"/>
              <c:layout>
                <c:manualLayout>
                  <c:x val="5.173413564268322E-2"/>
                  <c:y val="-1.089918256130776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26,0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056-479E-A661-88DC53A7E6E0}"/>
                </c:ext>
              </c:extLst>
            </c:dLbl>
            <c:dLbl>
              <c:idx val="2"/>
              <c:layout>
                <c:manualLayout>
                  <c:x val="5.4145400499636342E-2"/>
                  <c:y val="1.089918256130790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32,8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3056-479E-A661-88DC53A7E6E0}"/>
                </c:ext>
              </c:extLst>
            </c:dLbl>
            <c:dLbl>
              <c:idx val="3"/>
              <c:layout>
                <c:manualLayout>
                  <c:x val="4.748695569680296E-2"/>
                  <c:y val="1.452995487280711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12,3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3056-479E-A661-88DC53A7E6E0}"/>
                </c:ext>
              </c:extLst>
            </c:dLbl>
            <c:dLbl>
              <c:idx val="4"/>
              <c:layout>
                <c:manualLayout>
                  <c:x val="5.045315118742687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30,1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1B12-4C52-9644-A35DBF9C664D}"/>
                </c:ext>
              </c:extLst>
            </c:dLbl>
            <c:dLbl>
              <c:idx val="5"/>
              <c:layout>
                <c:manualLayout>
                  <c:x val="5.0463993205668654E-2"/>
                  <c:y val="1.3321069244358794E-16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1B12-4C52-9644-A35DBF9C664D}"/>
                </c:ext>
              </c:extLst>
            </c:dLbl>
            <c:spPr>
              <a:noFill/>
              <a:ln w="21654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 formatCode="General">
                  <c:v>27.7</c:v>
                </c:pt>
                <c:pt idx="1">
                  <c:v>26</c:v>
                </c:pt>
                <c:pt idx="2">
                  <c:v>32.799999999999997</c:v>
                </c:pt>
                <c:pt idx="3" formatCode="General">
                  <c:v>35.6</c:v>
                </c:pt>
                <c:pt idx="4" formatCode="General">
                  <c:v>30.1</c:v>
                </c:pt>
                <c:pt idx="5" formatCode="General">
                  <c:v>29.1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056-479E-A661-88DC53A7E6E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Покупателей и заказчиков за товары, работы и услуги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 w="10827">
              <a:solidFill>
                <a:schemeClr val="tx1">
                  <a:lumMod val="75000"/>
                  <a:lumOff val="25000"/>
                </a:schemeClr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65000"/>
                </a:schemeClr>
              </a:solidFill>
              <a:ln w="10827">
                <a:solidFill>
                  <a:sysClr val="windowText" lastClr="000000">
                    <a:lumMod val="75000"/>
                    <a:lumOff val="25000"/>
                  </a:sys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702779622426715E-2"/>
                  <c:y val="1.465210581647321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76,3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3056-479E-A661-88DC53A7E6E0}"/>
                </c:ext>
              </c:extLst>
            </c:dLbl>
            <c:dLbl>
              <c:idx val="1"/>
              <c:layout>
                <c:manualLayout>
                  <c:x val="4.4810603493840376E-2"/>
                  <c:y val="-3.5732726869631757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74,0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3056-479E-A661-88DC53A7E6E0}"/>
                </c:ext>
              </c:extLst>
            </c:dLbl>
            <c:dLbl>
              <c:idx val="2"/>
              <c:layout>
                <c:manualLayout>
                  <c:x val="4.8473398656493243E-2"/>
                  <c:y val="7.325909874344726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67,2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056-479E-A661-88DC53A7E6E0}"/>
                </c:ext>
              </c:extLst>
            </c:dLbl>
            <c:dLbl>
              <c:idx val="3"/>
              <c:layout>
                <c:manualLayout>
                  <c:x val="4.7482438189202253E-2"/>
                  <c:y val="1.095897072811402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87,7</a:t>
                    </a:r>
                    <a:endParaRPr lang="en-US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3056-479E-A661-88DC53A7E6E0}"/>
                </c:ext>
              </c:extLst>
            </c:dLbl>
            <c:dLbl>
              <c:idx val="4"/>
              <c:layout>
                <c:manualLayout>
                  <c:x val="4.586336346510903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69,9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B12-4C52-9644-A35DBF9C664D}"/>
                </c:ext>
              </c:extLst>
            </c:dLbl>
            <c:dLbl>
              <c:idx val="5"/>
              <c:layout>
                <c:manualLayout>
                  <c:x val="5.2755634461354985E-2"/>
                  <c:y val="-3.633060853769234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70,9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1B12-4C52-9644-A35DBF9C664D}"/>
                </c:ext>
              </c:extLst>
            </c:dLbl>
            <c:spPr>
              <a:noFill/>
              <a:ln w="21654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 formatCode="General">
                  <c:v>76.3</c:v>
                </c:pt>
                <c:pt idx="1">
                  <c:v>74</c:v>
                </c:pt>
                <c:pt idx="2">
                  <c:v>67.2</c:v>
                </c:pt>
                <c:pt idx="3" formatCode="General">
                  <c:v>64.400000000000006</c:v>
                </c:pt>
                <c:pt idx="4" formatCode="General">
                  <c:v>69.900000000000006</c:v>
                </c:pt>
                <c:pt idx="5" formatCode="General">
                  <c:v>70.900000000000006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3056-479E-A661-88DC53A7E6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1"/>
        <c:overlap val="100"/>
        <c:axId val="139174400"/>
        <c:axId val="137557632"/>
      </c:barChart>
      <c:catAx>
        <c:axId val="1391744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 sz="900"/>
                  <a:t>месяцы</a:t>
                </a:r>
              </a:p>
            </c:rich>
          </c:tx>
          <c:layout>
            <c:manualLayout>
              <c:xMode val="edge"/>
              <c:yMode val="edge"/>
              <c:x val="0.35412525241573717"/>
              <c:y val="0.88474711498179115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ln w="8849">
            <a:solidFill>
              <a:schemeClr val="tx1">
                <a:lumMod val="50000"/>
                <a:lumOff val="50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37557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7557632"/>
        <c:scaling>
          <c:orientation val="minMax"/>
          <c:max val="100"/>
          <c:min val="0"/>
        </c:scaling>
        <c:delete val="0"/>
        <c:axPos val="l"/>
        <c:majorGridlines>
          <c:spPr>
            <a:ln>
              <a:solidFill>
                <a:srgbClr val="EEECE1">
                  <a:lumMod val="9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8849">
            <a:solidFill>
              <a:schemeClr val="tx1">
                <a:lumMod val="50000"/>
                <a:lumOff val="50000"/>
              </a:scheme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39174400"/>
        <c:crosses val="autoZero"/>
        <c:crossBetween val="between"/>
        <c:majorUnit val="20"/>
      </c:valAx>
      <c:spPr>
        <a:noFill/>
        <a:ln w="17697">
          <a:noFill/>
        </a:ln>
      </c:spPr>
    </c:plotArea>
    <c:legend>
      <c:legendPos val="r"/>
      <c:layout>
        <c:manualLayout>
          <c:xMode val="edge"/>
          <c:yMode val="edge"/>
          <c:x val="0.73769814917713594"/>
          <c:y val="0.34622477619750952"/>
          <c:w val="0.25955829308746103"/>
          <c:h val="0.4516705999985296"/>
        </c:manualLayout>
      </c:layout>
      <c:overlay val="0"/>
      <c:spPr>
        <a:noFill/>
        <a:ln w="13047">
          <a:noFill/>
        </a:ln>
      </c:spPr>
      <c:txPr>
        <a:bodyPr/>
        <a:lstStyle/>
        <a:p>
          <a:pPr>
            <a:defRPr sz="95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2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absSizeAnchor xmlns:cdr="http://schemas.openxmlformats.org/drawingml/2006/chartDrawing">
    <cdr:from>
      <cdr:x>0.06782</cdr:x>
      <cdr:y>0</cdr:y>
    </cdr:from>
    <cdr:ext cx="5137026" cy="461319"/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90564" y="0"/>
          <a:ext cx="5137026" cy="4613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wrap="none" lIns="0" tIns="0" rIns="0" bIns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СТРУКТУРЫ СУММАРНОЙ ПРОСРОЧЕННОЙ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ЗАДОЛЖЕННОСТИ ПО ОБЯЗАТЕЛЬСТВАМ ОРГАНИЗАЦИЙ в </a:t>
          </a:r>
          <a:r>
            <a:rPr lang="en-US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2024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году</a:t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 конец периода; в процентах)</a:t>
          </a:r>
          <a:endParaRPr lang="ru-RU" sz="9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abs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8C7C3-7E5E-4EC1-A1D2-3458110D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20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26669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GorbachevaTA</dc:creator>
  <cp:lastModifiedBy>Светлакова Юлия Сергеевна</cp:lastModifiedBy>
  <cp:revision>175</cp:revision>
  <cp:lastPrinted>2022-12-15T01:21:00Z</cp:lastPrinted>
  <dcterms:created xsi:type="dcterms:W3CDTF">2024-04-01T08:36:00Z</dcterms:created>
  <dcterms:modified xsi:type="dcterms:W3CDTF">2024-08-28T03:52:00Z</dcterms:modified>
</cp:coreProperties>
</file>